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88" w:rsidRDefault="00565988" w:rsidP="00565988">
      <w:pPr>
        <w:jc w:val="center"/>
        <w:rPr>
          <w:b/>
          <w:sz w:val="32"/>
          <w:szCs w:val="28"/>
        </w:rPr>
      </w:pPr>
      <w:r w:rsidRPr="00CE716E">
        <w:rPr>
          <w:b/>
          <w:sz w:val="32"/>
          <w:szCs w:val="28"/>
        </w:rPr>
        <w:t xml:space="preserve"> Самостійна робота</w:t>
      </w:r>
    </w:p>
    <w:p w:rsidR="00565988" w:rsidRPr="00BB77EF" w:rsidRDefault="00565988" w:rsidP="00565988">
      <w:pPr>
        <w:rPr>
          <w:i/>
          <w:szCs w:val="28"/>
        </w:rPr>
      </w:pPr>
      <w:r w:rsidRPr="00BB77EF">
        <w:rPr>
          <w:i/>
          <w:szCs w:val="28"/>
        </w:rPr>
        <w:t>Денна форма навчання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8060"/>
        <w:gridCol w:w="1036"/>
      </w:tblGrid>
      <w:tr w:rsidR="00565988" w:rsidRPr="008A5B1B" w:rsidTr="00BA25C9">
        <w:trPr>
          <w:trHeight w:val="647"/>
        </w:trPr>
        <w:tc>
          <w:tcPr>
            <w:tcW w:w="0" w:type="auto"/>
            <w:shd w:val="clear" w:color="auto" w:fill="auto"/>
          </w:tcPr>
          <w:p w:rsidR="00565988" w:rsidRPr="008A5B1B" w:rsidRDefault="00565988" w:rsidP="00BA25C9">
            <w:pPr>
              <w:ind w:left="142" w:hanging="142"/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№</w:t>
            </w:r>
          </w:p>
          <w:p w:rsidR="00565988" w:rsidRPr="008A5B1B" w:rsidRDefault="00565988" w:rsidP="00BA25C9">
            <w:pPr>
              <w:ind w:left="142" w:hanging="142"/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Кількість</w:t>
            </w:r>
          </w:p>
          <w:p w:rsidR="00565988" w:rsidRPr="008A5B1B" w:rsidRDefault="00565988" w:rsidP="00BA25C9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годин</w:t>
            </w:r>
          </w:p>
        </w:tc>
      </w:tr>
      <w:tr w:rsidR="00565988" w:rsidRPr="008A5B1B" w:rsidTr="00BA25C9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74463C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ролі відчуттів у пізнавальній діяльності людини</w:t>
            </w:r>
          </w:p>
          <w:p w:rsidR="00565988" w:rsidRPr="000B2D83" w:rsidRDefault="00565988" w:rsidP="00BA25C9">
            <w:pPr>
              <w:rPr>
                <w:i/>
                <w:szCs w:val="28"/>
              </w:rPr>
            </w:pPr>
            <w:r w:rsidRPr="000B2D83">
              <w:rPr>
                <w:i/>
                <w:szCs w:val="28"/>
              </w:rPr>
              <w:t>Форма і зміст самостійної роботи:</w:t>
            </w:r>
          </w:p>
          <w:p w:rsidR="00565988" w:rsidRPr="008A5B1B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Підготовка доповіді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65988" w:rsidRPr="008A5B1B" w:rsidTr="00BA25C9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спостережливості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Pr="008A5B1B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бесіда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65988" w:rsidRPr="008A5B1B" w:rsidTr="00BA25C9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розподілу уваги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дискусія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65988" w:rsidRPr="008A5B1B" w:rsidTr="00BA25C9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Порівняльне дослідження безпосереднього та опосередкованого запам’ятовування абстрактних понять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реферат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65988" w:rsidRPr="008A5B1B" w:rsidTr="00BA25C9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видів мислення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бесіда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65988" w:rsidRPr="008A5B1B" w:rsidTr="00BA25C9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пасивного та активного словникових запасів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реферат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65988" w:rsidRPr="008A5B1B" w:rsidTr="00BA25C9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вербальної фантазії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дискусія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65988" w:rsidRPr="008A5B1B" w:rsidTr="00BA25C9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Оцінка розвитку вольових якостей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бесіда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65988" w:rsidRPr="008A5B1B" w:rsidTr="00BA25C9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характеру особистості</w:t>
            </w:r>
          </w:p>
          <w:p w:rsidR="00565988" w:rsidRPr="007D7E71" w:rsidRDefault="00565988" w:rsidP="00BA25C9">
            <w:pPr>
              <w:rPr>
                <w:i/>
                <w:szCs w:val="28"/>
              </w:rPr>
            </w:pPr>
            <w:r w:rsidRPr="007D7E71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Підготовка рефератів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65988" w:rsidRPr="008A5B1B" w:rsidTr="00BA25C9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комунікативних та організаторських здібностей</w:t>
            </w:r>
          </w:p>
          <w:p w:rsidR="00565988" w:rsidRPr="007D7E71" w:rsidRDefault="00565988" w:rsidP="00BA25C9">
            <w:pPr>
              <w:rPr>
                <w:i/>
                <w:szCs w:val="28"/>
              </w:rPr>
            </w:pPr>
            <w:r w:rsidRPr="007D7E71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Опрацювання наукових джерел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65988" w:rsidRPr="008A5B1B" w:rsidTr="00BA25C9">
        <w:trPr>
          <w:trHeight w:val="850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настроїв</w:t>
            </w:r>
          </w:p>
          <w:p w:rsidR="00565988" w:rsidRPr="001F01B6" w:rsidRDefault="00565988" w:rsidP="00BA25C9">
            <w:pPr>
              <w:rPr>
                <w:i/>
                <w:szCs w:val="28"/>
              </w:rPr>
            </w:pPr>
            <w:r w:rsidRPr="001F01B6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Підготовка доповіді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65988" w:rsidRPr="008A5B1B" w:rsidTr="00BA25C9">
        <w:trPr>
          <w:trHeight w:val="263"/>
        </w:trPr>
        <w:tc>
          <w:tcPr>
            <w:tcW w:w="0" w:type="auto"/>
            <w:shd w:val="clear" w:color="auto" w:fill="auto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D3078C" w:rsidRDefault="00565988" w:rsidP="00BA25C9">
            <w:pPr>
              <w:jc w:val="center"/>
              <w:rPr>
                <w:b/>
                <w:szCs w:val="28"/>
              </w:rPr>
            </w:pPr>
            <w:r w:rsidRPr="00D3078C">
              <w:rPr>
                <w:b/>
                <w:szCs w:val="28"/>
              </w:rPr>
              <w:t>Разом годин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D3078C" w:rsidRDefault="00565988" w:rsidP="00BA25C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66</w:t>
            </w:r>
          </w:p>
        </w:tc>
      </w:tr>
    </w:tbl>
    <w:p w:rsidR="00565988" w:rsidRDefault="00565988" w:rsidP="00565988">
      <w:pPr>
        <w:rPr>
          <w:i/>
          <w:szCs w:val="28"/>
        </w:rPr>
      </w:pPr>
      <w:r w:rsidRPr="00EB073D">
        <w:rPr>
          <w:i/>
          <w:szCs w:val="28"/>
        </w:rPr>
        <w:t>Заочна форма навчання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8060"/>
        <w:gridCol w:w="1036"/>
      </w:tblGrid>
      <w:tr w:rsidR="00565988" w:rsidRPr="008A5B1B" w:rsidTr="00BA25C9">
        <w:tc>
          <w:tcPr>
            <w:tcW w:w="0" w:type="auto"/>
            <w:shd w:val="clear" w:color="auto" w:fill="auto"/>
          </w:tcPr>
          <w:p w:rsidR="00565988" w:rsidRPr="008A5B1B" w:rsidRDefault="00565988" w:rsidP="00BA25C9">
            <w:pPr>
              <w:ind w:left="142" w:hanging="142"/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№</w:t>
            </w:r>
          </w:p>
          <w:p w:rsidR="00565988" w:rsidRPr="008A5B1B" w:rsidRDefault="00565988" w:rsidP="00BA25C9">
            <w:pPr>
              <w:ind w:left="142" w:hanging="142"/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Кількість</w:t>
            </w:r>
          </w:p>
          <w:p w:rsidR="00565988" w:rsidRPr="008A5B1B" w:rsidRDefault="00565988" w:rsidP="00BA25C9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годин</w:t>
            </w:r>
          </w:p>
        </w:tc>
      </w:tr>
      <w:tr w:rsidR="00565988" w:rsidRPr="008A5B1B" w:rsidTr="00BA25C9">
        <w:trPr>
          <w:trHeight w:val="1316"/>
        </w:trPr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74463C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ролі відсуттів у пізнавальній діяльності людини</w:t>
            </w:r>
          </w:p>
          <w:p w:rsidR="00565988" w:rsidRPr="000B2D83" w:rsidRDefault="00565988" w:rsidP="00BA25C9">
            <w:pPr>
              <w:rPr>
                <w:i/>
                <w:szCs w:val="28"/>
              </w:rPr>
            </w:pPr>
            <w:r w:rsidRPr="000B2D83">
              <w:rPr>
                <w:i/>
                <w:szCs w:val="28"/>
              </w:rPr>
              <w:t>Форма і зміст самостійної роботи:</w:t>
            </w:r>
          </w:p>
          <w:p w:rsidR="00565988" w:rsidRPr="008A5B1B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Підготовка доповіді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565988" w:rsidRPr="008A5B1B" w:rsidTr="00BA25C9">
        <w:trPr>
          <w:trHeight w:val="1392"/>
        </w:trPr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спостережливості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Pr="008A5B1B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бесіда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565988" w:rsidRPr="008A5B1B" w:rsidTr="00BA25C9">
        <w:trPr>
          <w:trHeight w:val="1186"/>
        </w:trPr>
        <w:tc>
          <w:tcPr>
            <w:tcW w:w="0" w:type="auto"/>
            <w:shd w:val="clear" w:color="auto" w:fill="auto"/>
            <w:vAlign w:val="center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розподілу уваги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дискусія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565988" w:rsidRPr="008A5B1B" w:rsidTr="00BA25C9">
        <w:trPr>
          <w:trHeight w:val="1186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Порівняльне дослідження безпосереднього та опосередкованого запам’ятовування абстрактних понять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реферат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565988" w:rsidRPr="008A5B1B" w:rsidTr="00BA25C9">
        <w:trPr>
          <w:trHeight w:val="1186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видів мислення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бесіда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565988" w:rsidRPr="008A5B1B" w:rsidTr="00BA25C9">
        <w:trPr>
          <w:trHeight w:val="1186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пасивного та активного словникових запасів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реферат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565988" w:rsidRPr="008A5B1B" w:rsidTr="00BA25C9">
        <w:trPr>
          <w:trHeight w:val="1186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Дослідження вербальної фантазії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дискусія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565988" w:rsidRPr="008A5B1B" w:rsidTr="00BA25C9">
        <w:trPr>
          <w:trHeight w:val="1186"/>
        </w:trPr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Оцінка розвитку вольових якостей</w:t>
            </w:r>
          </w:p>
          <w:p w:rsidR="00565988" w:rsidRPr="00BB268E" w:rsidRDefault="00565988" w:rsidP="00BA25C9">
            <w:pPr>
              <w:rPr>
                <w:i/>
                <w:szCs w:val="28"/>
              </w:rPr>
            </w:pPr>
            <w:r w:rsidRPr="00BB268E">
              <w:rPr>
                <w:i/>
                <w:szCs w:val="28"/>
              </w:rPr>
              <w:t>Форма і зміст самостійної роботи:</w:t>
            </w:r>
          </w:p>
          <w:p w:rsidR="00565988" w:rsidRDefault="00565988" w:rsidP="00BA25C9">
            <w:pPr>
              <w:rPr>
                <w:szCs w:val="28"/>
              </w:rPr>
            </w:pPr>
            <w:r>
              <w:rPr>
                <w:szCs w:val="28"/>
              </w:rPr>
              <w:t>бесіда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Default="00565988" w:rsidP="00BA25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565988" w:rsidRPr="008A5B1B" w:rsidTr="00BA25C9">
        <w:trPr>
          <w:trHeight w:val="562"/>
        </w:trPr>
        <w:tc>
          <w:tcPr>
            <w:tcW w:w="0" w:type="auto"/>
            <w:shd w:val="clear" w:color="auto" w:fill="auto"/>
          </w:tcPr>
          <w:p w:rsidR="00565988" w:rsidRPr="008A5B1B" w:rsidRDefault="00565988" w:rsidP="00BA25C9">
            <w:pPr>
              <w:jc w:val="center"/>
              <w:rPr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D3078C" w:rsidRDefault="00565988" w:rsidP="00BA25C9">
            <w:pPr>
              <w:jc w:val="center"/>
              <w:rPr>
                <w:b/>
                <w:szCs w:val="28"/>
              </w:rPr>
            </w:pPr>
            <w:r w:rsidRPr="00D3078C">
              <w:rPr>
                <w:b/>
                <w:szCs w:val="28"/>
              </w:rPr>
              <w:t>Разом годин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5988" w:rsidRPr="00D3078C" w:rsidRDefault="00565988" w:rsidP="00BA25C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64</w:t>
            </w:r>
          </w:p>
        </w:tc>
      </w:tr>
    </w:tbl>
    <w:p w:rsidR="00565988" w:rsidRPr="00EB073D" w:rsidRDefault="00565988" w:rsidP="00565988">
      <w:pPr>
        <w:rPr>
          <w:i/>
          <w:szCs w:val="28"/>
        </w:rPr>
      </w:pPr>
    </w:p>
    <w:p w:rsidR="00565988" w:rsidRDefault="00565988" w:rsidP="00565988">
      <w:pPr>
        <w:rPr>
          <w:b/>
          <w:szCs w:val="28"/>
        </w:rPr>
      </w:pPr>
    </w:p>
    <w:p w:rsidR="00C13929" w:rsidRDefault="00C13929"/>
    <w:sectPr w:rsidR="00C139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65988"/>
    <w:rsid w:val="00565988"/>
    <w:rsid w:val="00C1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1249</Words>
  <Characters>713</Characters>
  <Application>Microsoft Office Word</Application>
  <DocSecurity>0</DocSecurity>
  <Lines>5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2020-02-18T09:13:00Z</dcterms:created>
  <dcterms:modified xsi:type="dcterms:W3CDTF">2020-02-18T09:13:00Z</dcterms:modified>
</cp:coreProperties>
</file>