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B8" w:rsidRPr="006604AF" w:rsidRDefault="00D05FB8" w:rsidP="00660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F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D05FB8" w:rsidRPr="006604AF" w:rsidRDefault="00D05FB8" w:rsidP="00660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F">
        <w:rPr>
          <w:rFonts w:ascii="Times New Roman" w:hAnsi="Times New Roman" w:cs="Times New Roman"/>
          <w:b/>
          <w:sz w:val="28"/>
          <w:szCs w:val="28"/>
        </w:rPr>
        <w:t xml:space="preserve"> проведення навчальних</w:t>
      </w:r>
      <w:r w:rsidR="007A2D11" w:rsidRPr="00660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166" w:rsidRPr="006604AF">
        <w:rPr>
          <w:rFonts w:ascii="Times New Roman" w:hAnsi="Times New Roman" w:cs="Times New Roman"/>
          <w:b/>
          <w:sz w:val="28"/>
          <w:szCs w:val="28"/>
        </w:rPr>
        <w:t xml:space="preserve">і виробничих </w:t>
      </w:r>
      <w:r w:rsidRPr="006604AF">
        <w:rPr>
          <w:rFonts w:ascii="Times New Roman" w:hAnsi="Times New Roman" w:cs="Times New Roman"/>
          <w:b/>
          <w:sz w:val="28"/>
          <w:szCs w:val="28"/>
        </w:rPr>
        <w:t>практик 2018-2019 н.р.</w:t>
      </w:r>
    </w:p>
    <w:p w:rsidR="00D05FB8" w:rsidRPr="006604AF" w:rsidRDefault="00D05FB8" w:rsidP="00660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F">
        <w:rPr>
          <w:rFonts w:ascii="Times New Roman" w:hAnsi="Times New Roman" w:cs="Times New Roman"/>
          <w:b/>
          <w:sz w:val="28"/>
          <w:szCs w:val="28"/>
        </w:rPr>
        <w:t>державного вищого навчального закладу</w:t>
      </w:r>
    </w:p>
    <w:p w:rsidR="00D05FB8" w:rsidRPr="006604AF" w:rsidRDefault="00D05FB8" w:rsidP="00660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AF">
        <w:rPr>
          <w:rFonts w:ascii="Times New Roman" w:hAnsi="Times New Roman" w:cs="Times New Roman"/>
          <w:b/>
          <w:sz w:val="28"/>
          <w:szCs w:val="28"/>
        </w:rPr>
        <w:t>«Прикарпатський національний університет імені Василя Стефаника»</w:t>
      </w:r>
    </w:p>
    <w:p w:rsidR="00D05FB8" w:rsidRPr="006604AF" w:rsidRDefault="00D05FB8" w:rsidP="006604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709"/>
        <w:gridCol w:w="1134"/>
        <w:gridCol w:w="1230"/>
        <w:gridCol w:w="1836"/>
        <w:gridCol w:w="1895"/>
        <w:gridCol w:w="1771"/>
        <w:gridCol w:w="3694"/>
      </w:tblGrid>
      <w:tr w:rsidR="004325C7" w:rsidRPr="006604AF" w:rsidTr="004325C7">
        <w:tc>
          <w:tcPr>
            <w:tcW w:w="15354" w:type="dxa"/>
            <w:gridSpan w:val="9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ind w:right="-42"/>
              <w:rPr>
                <w:rFonts w:eastAsia="Times New Roman" w:cs="Times New Roman"/>
                <w:b w:val="0"/>
                <w:sz w:val="28"/>
                <w:szCs w:val="28"/>
                <w:lang w:eastAsia="en-US"/>
              </w:rPr>
            </w:pPr>
            <w:r w:rsidRPr="006604AF">
              <w:rPr>
                <w:rFonts w:eastAsia="Times New Roman" w:cs="Times New Roman"/>
                <w:sz w:val="28"/>
                <w:szCs w:val="28"/>
              </w:rPr>
              <w:t>ЕКОНОМІЧНИЙ ФАКУЛЬТЕТ</w:t>
            </w:r>
          </w:p>
        </w:tc>
      </w:tr>
      <w:tr w:rsidR="004325C7" w:rsidRPr="006604AF" w:rsidTr="004325C7">
        <w:tc>
          <w:tcPr>
            <w:tcW w:w="1951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</w:p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Курс</w:t>
            </w:r>
          </w:p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ind w:right="-106"/>
              <w:rPr>
                <w:rFonts w:eastAsia="Times New Roman" w:cs="Times New Roman"/>
                <w:spacing w:val="-6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pacing w:val="-6"/>
                <w:sz w:val="22"/>
                <w:lang w:eastAsia="en-US"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4325C7" w:rsidRPr="006604AF" w:rsidTr="004325C7">
        <w:tc>
          <w:tcPr>
            <w:tcW w:w="15354" w:type="dxa"/>
            <w:gridSpan w:val="9"/>
            <w:shd w:val="clear" w:color="auto" w:fill="auto"/>
            <w:vAlign w:val="center"/>
          </w:tcPr>
          <w:p w:rsidR="00386166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ДЕННА</w:t>
            </w:r>
            <w:r w:rsidR="00587BEE" w:rsidRPr="006604AF">
              <w:rPr>
                <w:rFonts w:eastAsia="Times New Roman" w:cs="Times New Roman"/>
                <w:sz w:val="22"/>
                <w:lang w:eastAsia="en-US"/>
              </w:rPr>
              <w:t>/ЗАОЧНА</w:t>
            </w:r>
            <w:r w:rsidRPr="006604AF">
              <w:rPr>
                <w:rFonts w:eastAsia="Times New Roman" w:cs="Times New Roman"/>
                <w:sz w:val="22"/>
                <w:lang w:eastAsia="en-US"/>
              </w:rPr>
              <w:t xml:space="preserve"> ФОРМА НАВЧАННЯ</w:t>
            </w:r>
            <w:r w:rsidR="00902E43" w:rsidRPr="006604AF">
              <w:rPr>
                <w:rFonts w:eastAsia="Times New Roman" w:cs="Times New Roman"/>
                <w:sz w:val="22"/>
                <w:lang w:eastAsia="en-US"/>
              </w:rPr>
              <w:t xml:space="preserve"> </w:t>
            </w:r>
          </w:p>
          <w:p w:rsidR="004325C7" w:rsidRPr="006604AF" w:rsidRDefault="00902E43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sz w:val="22"/>
                <w:lang w:eastAsia="en-US"/>
              </w:rPr>
              <w:t>(Н</w:t>
            </w:r>
            <w:r w:rsidR="00386166" w:rsidRPr="006604AF">
              <w:rPr>
                <w:rFonts w:eastAsia="Times New Roman" w:cs="Times New Roman"/>
                <w:sz w:val="22"/>
                <w:lang w:eastAsia="en-US"/>
              </w:rPr>
              <w:t>АВЧАЛЬНІ ПРАКТИКИ)</w:t>
            </w:r>
          </w:p>
        </w:tc>
      </w:tr>
      <w:tr w:rsidR="004325C7" w:rsidRPr="006604AF" w:rsidTr="004325C7">
        <w:trPr>
          <w:trHeight w:val="232"/>
        </w:trPr>
        <w:tc>
          <w:tcPr>
            <w:tcW w:w="1951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Фінанси, банківська справа та страхування</w:t>
            </w:r>
          </w:p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курс</w:t>
            </w:r>
          </w:p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27.05.2019 – 7.06.2019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4325C7" w:rsidRPr="006604AF" w:rsidRDefault="0018397C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Сус Т.Є.</w:t>
            </w:r>
          </w:p>
        </w:tc>
        <w:tc>
          <w:tcPr>
            <w:tcW w:w="3694" w:type="dxa"/>
            <w:shd w:val="clear" w:color="auto" w:fill="auto"/>
          </w:tcPr>
          <w:p w:rsidR="004325C7" w:rsidRPr="006604AF" w:rsidRDefault="004325C7" w:rsidP="006604AF">
            <w:pPr>
              <w:pStyle w:val="a4"/>
              <w:rPr>
                <w:rFonts w:cs="Times New Roman"/>
                <w:sz w:val="22"/>
                <w:szCs w:val="22"/>
              </w:rPr>
            </w:pPr>
          </w:p>
        </w:tc>
      </w:tr>
      <w:tr w:rsidR="004325C7" w:rsidRPr="006604AF" w:rsidTr="004325C7">
        <w:tc>
          <w:tcPr>
            <w:tcW w:w="1951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оподаткування</w:t>
            </w:r>
          </w:p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курс</w:t>
            </w:r>
          </w:p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325C7" w:rsidRPr="006604AF" w:rsidRDefault="004325C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3.12.2018 – 14.12.2018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325C7" w:rsidRPr="006604AF" w:rsidRDefault="004325C7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4325C7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Матковський П.Є.</w:t>
            </w:r>
          </w:p>
        </w:tc>
        <w:tc>
          <w:tcPr>
            <w:tcW w:w="3694" w:type="dxa"/>
            <w:shd w:val="clear" w:color="auto" w:fill="auto"/>
          </w:tcPr>
          <w:p w:rsidR="004325C7" w:rsidRPr="006604AF" w:rsidRDefault="004325C7" w:rsidP="006604AF">
            <w:pPr>
              <w:pStyle w:val="a4"/>
              <w:rPr>
                <w:rFonts w:cs="Times New Roman"/>
                <w:sz w:val="22"/>
                <w:szCs w:val="22"/>
              </w:rPr>
            </w:pPr>
          </w:p>
        </w:tc>
      </w:tr>
      <w:tr w:rsidR="0018397C" w:rsidRPr="006604AF" w:rsidTr="00314A7B">
        <w:tc>
          <w:tcPr>
            <w:tcW w:w="1951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Економіка</w:t>
            </w:r>
          </w:p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18.02.2019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18397C" w:rsidRPr="006604AF" w:rsidRDefault="0018397C" w:rsidP="006604AF">
            <w:pPr>
              <w:pStyle w:val="a4"/>
              <w:rPr>
                <w:rFonts w:eastAsia="Times New Roman"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Методичні рекомендації для проходження навчальної практики студентів спеціальності 051 «Економіка» освітнього рівня «бакалавр» Укладач: Пілько А.Д. – Івано-Франківськ, 2018. –   32 с.</w:t>
            </w:r>
          </w:p>
        </w:tc>
      </w:tr>
      <w:tr w:rsidR="0018397C" w:rsidRPr="006604AF" w:rsidTr="00314A7B">
        <w:tc>
          <w:tcPr>
            <w:tcW w:w="1951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8397C" w:rsidRPr="006604AF" w:rsidRDefault="0018397C" w:rsidP="006604AF">
            <w:pPr>
              <w:pStyle w:val="22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8397C" w:rsidRPr="006604AF" w:rsidRDefault="0018397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3.12.2018 – 14.12.2018</w:t>
            </w:r>
          </w:p>
        </w:tc>
        <w:tc>
          <w:tcPr>
            <w:tcW w:w="1895" w:type="dxa"/>
            <w:shd w:val="clear" w:color="auto" w:fill="auto"/>
          </w:tcPr>
          <w:p w:rsidR="0018397C" w:rsidRPr="006604AF" w:rsidRDefault="0018397C" w:rsidP="006604AF">
            <w:pPr>
              <w:pStyle w:val="22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18397C" w:rsidRPr="006604AF" w:rsidRDefault="0018397C" w:rsidP="006604AF">
            <w:pPr>
              <w:pStyle w:val="22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18397C" w:rsidRPr="006604AF" w:rsidRDefault="0018397C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щодо проходження навчальної практики, 2017 / Благун І.І., Волощук І.А., Олексюк В.М.</w:t>
            </w:r>
          </w:p>
        </w:tc>
      </w:tr>
      <w:tr w:rsidR="00CC60F8" w:rsidRPr="006604AF" w:rsidTr="004325C7">
        <w:tc>
          <w:tcPr>
            <w:tcW w:w="1951" w:type="dxa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Менеджмент </w:t>
            </w:r>
          </w:p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(менеджмент організацій та </w:t>
            </w:r>
            <w:r w:rsidRPr="006604AF">
              <w:rPr>
                <w:rFonts w:ascii="Times New Roman" w:eastAsia="Times New Roman" w:hAnsi="Times New Roman" w:cs="Times New Roman"/>
                <w:spacing w:val="-6"/>
              </w:rPr>
              <w:t>адміністрування</w:t>
            </w:r>
            <w:r w:rsidRPr="006604AF">
              <w:rPr>
                <w:rFonts w:ascii="Times New Roman" w:eastAsia="Times New Roman" w:hAnsi="Times New Roman" w:cs="Times New Roman"/>
              </w:rPr>
              <w:t>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C60F8" w:rsidRPr="006604AF" w:rsidRDefault="00CC60F8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3.12.2018 – 14.12.2018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C60F8" w:rsidRPr="006604AF" w:rsidRDefault="00CC60F8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CC60F8" w:rsidRPr="006604AF" w:rsidRDefault="00CC60F8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CC60F8" w:rsidRPr="006604AF" w:rsidRDefault="00CC60F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щодо проходження навчальної практики, 2017 / Благун І.І., Волощук І.А., Олексюк В.М.</w:t>
            </w:r>
          </w:p>
        </w:tc>
      </w:tr>
      <w:tr w:rsidR="00CC60F8" w:rsidRPr="006604AF" w:rsidTr="004325C7">
        <w:tc>
          <w:tcPr>
            <w:tcW w:w="1951" w:type="dxa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Менеджмент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(менеджмент ЗЕД)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 курс</w:t>
            </w:r>
          </w:p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C60F8" w:rsidRPr="006604AF" w:rsidRDefault="00CC60F8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C60F8" w:rsidRPr="006604AF" w:rsidRDefault="00CC60F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3.12.2018 –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14.12.2018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C60F8" w:rsidRPr="006604AF" w:rsidRDefault="00CC60F8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lastRenderedPageBreak/>
              <w:t xml:space="preserve">Кафедра </w:t>
            </w: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lastRenderedPageBreak/>
              <w:t>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CC60F8" w:rsidRPr="006604AF" w:rsidRDefault="00CC60F8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lastRenderedPageBreak/>
              <w:t>Благун І.І.</w:t>
            </w:r>
          </w:p>
        </w:tc>
        <w:tc>
          <w:tcPr>
            <w:tcW w:w="3694" w:type="dxa"/>
            <w:shd w:val="clear" w:color="auto" w:fill="auto"/>
          </w:tcPr>
          <w:p w:rsidR="00CC60F8" w:rsidRPr="006604AF" w:rsidRDefault="00CC60F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Методичні рекомендації щодо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проходження навчальної практики, 2017 / Благун І.І., Волощук І.А., Олексюк В.М.</w:t>
            </w:r>
          </w:p>
        </w:tc>
      </w:tr>
      <w:tr w:rsidR="00CC60F8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CC60F8" w:rsidRPr="006604AF" w:rsidRDefault="0038616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604AF">
              <w:rPr>
                <w:b/>
                <w:sz w:val="22"/>
                <w:szCs w:val="22"/>
                <w:lang w:eastAsia="en-US"/>
              </w:rPr>
              <w:lastRenderedPageBreak/>
              <w:t>ДЕННА</w:t>
            </w:r>
            <w:r w:rsidR="00587BEE" w:rsidRPr="006604AF">
              <w:rPr>
                <w:b/>
                <w:sz w:val="22"/>
                <w:szCs w:val="22"/>
                <w:lang w:eastAsia="en-US"/>
              </w:rPr>
              <w:t>/ЗАОЧНА</w:t>
            </w:r>
            <w:r w:rsidRPr="006604AF">
              <w:rPr>
                <w:b/>
                <w:sz w:val="22"/>
                <w:szCs w:val="22"/>
                <w:lang w:eastAsia="en-US"/>
              </w:rPr>
              <w:t xml:space="preserve"> ФОРМА НАВЧАННЯ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b/>
                <w:lang w:eastAsia="en-US"/>
              </w:rPr>
              <w:t>(ВИРОБНИЧІ ПРАКТИКИ)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Фінанси і кредит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Онуфрик І.І.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Схвалено на засіданні кафедри фінансів (протокол №  1 від 28 серпня 2017 року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Фінанси, банківська справа та страхування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386166" w:rsidRPr="006604AF" w:rsidRDefault="00386166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Схвалено на засіданні кафедри фінансів (протокол №  1 від 28 серпня 2017 року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Фінанси, банківська справа та страхування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386166" w:rsidRPr="006604AF" w:rsidTr="00314A7B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Фінанси, банківська справа та страхування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оподаткування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5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3.12.2018 – 14.12.2018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386166" w:rsidRPr="006604AF" w:rsidTr="00314A7B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аудит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6.030509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Сас Л.С.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вказівки до проходження виробничої практики для студентів IV курсу напряму підготовки 6.030509 “Облік і аудит” денної та заочної форм навчання (колектив авторів) / за ред. І.Ф. Баланюк, Н.І. Пилипів, В.М. Якубів. – Івано-Франківськ, 2014. – 52 с.</w:t>
            </w:r>
          </w:p>
        </w:tc>
      </w:tr>
      <w:tr w:rsidR="00386166" w:rsidRPr="006604AF" w:rsidTr="00314A7B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оподаткування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Жук О.І.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Методичні вказівки до проходження виробничої практики для студентів ІІ курсу спеціальності 071 “Облік і оподаткування” (скорочений термін навчання) денної та заочної форм навчання (колектив авторів) / за ред.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І.Ф. Баланюк, Н.І. Пилипів, В.М. Якубів. – Івано-Франківськ : ДВНЗ “Прикарпатський національний університет імені Василя Стефаника” : кафедра обліку і аудиту, 2017. – 55 с. (5,39 друк. арк.)</w:t>
            </w:r>
          </w:p>
        </w:tc>
      </w:tr>
      <w:tr w:rsidR="00386166" w:rsidRPr="006604AF" w:rsidTr="00314A7B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Облік і оподаткування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Галущак І.Є.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86166" w:rsidRPr="006604AF" w:rsidRDefault="00386166" w:rsidP="006604AF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386166" w:rsidRPr="006604AF" w:rsidTr="00314A7B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оподаткування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Галущак І.Є.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  <w:lang w:eastAsia="uk-UA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Економічна кібернетика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Дмитришин М.І.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Наскрізна програма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Економіка (економічна кібернетика)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Методичні рекомендації до проходження виробничої практики для студентів спеціальності 051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Економіка / Укладач: Дмитришин М.І. –  Івано-Франківськ: 2018. – 16 с.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Наскрізна програма</w:t>
            </w:r>
          </w:p>
          <w:p w:rsidR="00386166" w:rsidRPr="006604AF" w:rsidRDefault="0038616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Економіка (економічна кібернетика)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економічної кібернетики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Судук Н.В.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до проходження виробничої практики для студентів спеціальності 051 Економіка / Укладач: Дмитришин М.І. –  Івано-Франківськ: 2018. – 16 с.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Наскрізна програма</w:t>
            </w:r>
          </w:p>
          <w:p w:rsidR="00386166" w:rsidRPr="006604AF" w:rsidRDefault="00386166" w:rsidP="006604AF">
            <w:pPr>
              <w:pStyle w:val="a4"/>
              <w:rPr>
                <w:rFonts w:eastAsia="Times New Roman"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проходження всіх видів практик для студентів спеціальності 051 Економіка: економічна кібернетика/ Укладач: Дмитришин М.І. –  Івано-Франківськ: 2018. – 22 с.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проходження  виробничої практики для студентів денної та заочної  форм навчання  напряму підготовки 6.030507 «Маркетинг», 2014 / Гречаник Н.Ю., Шурпа С.М.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Робоча програма проходження переддипломної практики для  студентів денної та заочної  форм навчання зі спеціальності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8.03050701 «Маркетинг» 2014 / Гречаник Н.Ю., Шурпа С.М.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Менеджмент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напряму підготовки 6.030601 «Менеджмент», 2017 / Михайлів Г.В.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Менеджмент (менеджмент організацій та </w:t>
            </w:r>
            <w:r w:rsidRPr="006604AF">
              <w:rPr>
                <w:rFonts w:ascii="Times New Roman" w:eastAsia="Times New Roman" w:hAnsi="Times New Roman" w:cs="Times New Roman"/>
                <w:spacing w:val="-6"/>
              </w:rPr>
              <w:t>адміністрування</w:t>
            </w:r>
            <w:r w:rsidRPr="006604AF">
              <w:rPr>
                <w:rFonts w:ascii="Times New Roman" w:eastAsia="Times New Roman" w:hAnsi="Times New Roman" w:cs="Times New Roman"/>
              </w:rPr>
              <w:t>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«магістр», 2017 / Михайлів Г.В.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 (менеджмент ЗЕД)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Менеджмент (менеджмент організацій та </w:t>
            </w:r>
            <w:r w:rsidRPr="006604AF">
              <w:rPr>
                <w:rFonts w:ascii="Times New Roman" w:eastAsia="Times New Roman" w:hAnsi="Times New Roman" w:cs="Times New Roman"/>
                <w:spacing w:val="-6"/>
              </w:rPr>
              <w:t>адміністрування</w:t>
            </w:r>
            <w:r w:rsidRPr="006604AF">
              <w:rPr>
                <w:rFonts w:ascii="Times New Roman" w:eastAsia="Times New Roman" w:hAnsi="Times New Roman" w:cs="Times New Roman"/>
              </w:rPr>
              <w:t>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«магістр, 2017 / Михайлів Г.В.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 (менеджмент ЗЕД)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Економіка (прикладна економіка)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604AF">
              <w:rPr>
                <w:rStyle w:val="apple-converted-space"/>
                <w:rFonts w:ascii="Times New Roman" w:eastAsia="Times New Roman" w:hAnsi="Times New Roman" w:cs="Times New Roman"/>
                <w:shd w:val="clear" w:color="auto" w:fill="FFFFFF"/>
              </w:rPr>
              <w:t xml:space="preserve">1. </w:t>
            </w: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</w:t>
            </w: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Мацола, Н.Б. Писар, Т.М. Романюк, В.В. Стефінін, Ю.І. Ціжма. – Івано-Франківськ.: ЛІК, 2016. – 28 с.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386166" w:rsidRPr="006604AF" w:rsidTr="004325C7">
        <w:tc>
          <w:tcPr>
            <w:tcW w:w="1951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Економіка (прикладна економіка)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 – 23.11.2018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</w:tcPr>
          <w:p w:rsidR="00386166" w:rsidRPr="006604AF" w:rsidRDefault="00386166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604AF">
              <w:rPr>
                <w:rStyle w:val="apple-converted-space"/>
                <w:rFonts w:ascii="Times New Roman" w:eastAsia="Times New Roman" w:hAnsi="Times New Roman" w:cs="Times New Roman"/>
                <w:shd w:val="clear" w:color="auto" w:fill="FFFFFF"/>
              </w:rPr>
              <w:t xml:space="preserve">1. </w:t>
            </w: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28 с.</w:t>
            </w:r>
          </w:p>
          <w:p w:rsidR="00386166" w:rsidRPr="006604AF" w:rsidRDefault="0038616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386166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386166" w:rsidRPr="006604AF" w:rsidRDefault="0038616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ЗАОЧНА ФОРМА НАВЧАННЯ</w:t>
            </w:r>
          </w:p>
          <w:p w:rsidR="00386166" w:rsidRPr="006604AF" w:rsidRDefault="0038616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604AF">
              <w:rPr>
                <w:rFonts w:ascii="Times New Roman" w:hAnsi="Times New Roman" w:cs="Times New Roman"/>
                <w:b/>
                <w:lang w:eastAsia="en-US"/>
              </w:rPr>
              <w:t>(ВИРОБНИЧІ ПРАКТИКИ)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Фінанси і кредит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6.030508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4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4.02.2019 –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Онуфрик І.І.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Ткачук І.Г., Криховецька З.М., Цюпа </w:t>
            </w:r>
            <w:r w:rsidRPr="006604AF">
              <w:rPr>
                <w:rFonts w:cs="Times New Roman"/>
                <w:sz w:val="22"/>
                <w:szCs w:val="22"/>
              </w:rPr>
              <w:lastRenderedPageBreak/>
              <w:t xml:space="preserve">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Схвалено на засіданні кафедри фінансів (протокол №  1 від 28 серпня 2017 року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Фінанси, банківська справа та страхування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(скорочений термін навчання)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Білий М.М.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Ткачук І.Г., Криховецька З.М., Цюпа О.П., Білий М.М., Кропельницька С.О., Цигилик І.І. Методичні рекомендації щодо проходження виробничої практики для студентів ІV курсу ОР – бакалавр напряму підготовки 6.030508 «Фінанси і кредит» галузі знань «Економіка і підприємництво» та 072 «Фінанси, банківська справа і страхування» 07 Управління і адміністрування. – 3-є вид., доп. і перероб. – Івано-Франківськ:, 2017. – 41 с. </w:t>
            </w:r>
          </w:p>
          <w:p w:rsidR="00775A95" w:rsidRPr="006604AF" w:rsidRDefault="00775A95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Схвалено на засіданні кафедри фінансів (протокол №  1 від 28 серпня 2017 року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Фінанси, банківська справа та страхування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Криховецька З.М., Цюпа О.П., Кропельницька С.О., Щур Р.І., Сус.Т.Й., Плець І.І. Методичні рекомендації до переддипломної практики для студентів ОР-магістр спеціальності „Фінанси, банківська </w:t>
            </w:r>
            <w:r w:rsidRPr="006604AF">
              <w:rPr>
                <w:rFonts w:cs="Times New Roman"/>
                <w:sz w:val="22"/>
                <w:szCs w:val="22"/>
              </w:rPr>
              <w:lastRenderedPageBreak/>
              <w:t xml:space="preserve">справа і страхування”, 2017. – 58 с. </w:t>
            </w:r>
          </w:p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Фінанси, банківська справа та страхування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15.10.2018 – 9.11.2018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фінансів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Дмитровська В.С.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Криховецька З.М., Цюпа О.П., Кропельницька С.О., Щур Р.І., Сус Т.Й., Плець І.І. Методичні рекомендації до переддипломної практики для студентів ОР-магістр спеціальності „Фінанси, банківська справа і страхування”, 2017. – 58 с. </w:t>
            </w:r>
          </w:p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Схвалені до друку Вченою радою економічного факультету (протокол  № 7 від 19.04.2017)</w:t>
            </w:r>
          </w:p>
        </w:tc>
      </w:tr>
      <w:tr w:rsidR="00775A95" w:rsidRPr="006604AF" w:rsidTr="00314A7B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аудит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6.030509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Шкромида Н.Я.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вказівки до проходження виробничої практики для студентів IV курсу напряму підготовки 6.030509 “Облік і аудит” денної та заочної форм навчання (колектив авторів) / за ред. І.Ф. Баланюк, Н.І. Пилипів, В.М. Якубів. – Івано-Франківськ, 2014. – 52 с.</w:t>
            </w:r>
          </w:p>
        </w:tc>
      </w:tr>
      <w:tr w:rsidR="00775A95" w:rsidRPr="006604AF" w:rsidTr="00314A7B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оподаткування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(скорочений термін навчання)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Жук О.І.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вказівки до проходження виробничої практики для студентів ІІ курсу спеціальності 071 “Облік і оподаткування” (скорочений термін навчання) денної та заочної форм навчання (колектив авторів) / за ред. І.Ф. Баланюк, Н.І. Пилипів, В.М. Якубів. – Івано-Франківськ : ДВНЗ “Прикарпатський національний університет імені Василя Стефаника” : кафедра обліку і аудиту, 2017. – 55 с. (5,39 друк. арк.)</w:t>
            </w:r>
          </w:p>
        </w:tc>
      </w:tr>
      <w:tr w:rsidR="00775A95" w:rsidRPr="006604AF" w:rsidTr="00314A7B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Облік і оподаткування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Галущак І.Є.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75A95" w:rsidRPr="006604AF" w:rsidRDefault="00775A95" w:rsidP="006604AF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color w:val="000000"/>
              </w:rPr>
              <w:t xml:space="preserve">Методичні вказівки для проходження виробничої практики студентів спеціальності 071 “Облік і </w:t>
            </w:r>
            <w:r w:rsidRPr="006604A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775A95" w:rsidRPr="006604AF" w:rsidTr="00314A7B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Облік і оподаткування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15.10.2018 – 9.11.2018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обліку і аудиту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Галущак І.Є.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color w:val="000000"/>
                <w:sz w:val="22"/>
                <w:szCs w:val="22"/>
                <w:lang w:eastAsia="uk-UA"/>
              </w:rPr>
              <w:t xml:space="preserve">Методичні вказівки для проходження виробничої практики студентів спеціальності 071 “Облік і оподаткування” освітнього рівня “магістр” (колектив авторів) / за ред. І.Ф. Баланюк, Н.І. Пилипів, В.М. Якубів. – Івано-Франківськ, 2016. – 26 с. 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</w:t>
            </w:r>
          </w:p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проходження  виробничої практики для студентів денної та заочної  форм навчання  напряму підготовки 6.030507 «Маркетинг», 2014 / Гречаник Н.Ю., Шурпа С.М.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Маркетинг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15.10.2018 – 9.11.2018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переддипломної практики для  студентів денної та заочної  форм навчання зі спеціальності 8.03050701 «Маркетинг» 2014 / Гречаник Н.Ю., Шурпа С.М.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6.030601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6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15.03.2019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напряму підготовки 6.030601 «Менеджмент», 2017 / Михайлів Г.В.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Менеджмент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(менеджмент організацій та адміністрування)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виробнича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4.02.2019 –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lastRenderedPageBreak/>
              <w:t xml:space="preserve">Кафедра </w:t>
            </w: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lastRenderedPageBreak/>
              <w:t>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Робоча програма проходження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виробничої практики для студентів спеціальності «Менеджмент організацій і адміністрування» освітньо-кваліфікаційного рівня «магістр», 2017 / Михайлів Г.В.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Менеджмент (менеджмент ЗЕД)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 (менеджмент організацій та адміністрування)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15.10.2018 – 9.11.2018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організацій і адміністрування» освітньо-кваліфікаційного рівня «магістр», 2017 / Михайлів Г.В.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 (менеджмент ЗЕД)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15.10.2018 – 9.11.2018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менеджменту і маркетингу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Гречаник Н.Ю.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проходження виробничої практики для студентів спеціальності «Менеджмент ЗЕД» освітньо-кваліфікаційного рівня «магістр, 2017 / Михайлів Г.В., Ткач О.В.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Економіка (прикладна економіка)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4.02.2019 – 1.03.2019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604AF">
              <w:rPr>
                <w:rStyle w:val="apple-converted-space"/>
                <w:rFonts w:ascii="Times New Roman" w:eastAsia="Times New Roman" w:hAnsi="Times New Roman" w:cs="Times New Roman"/>
                <w:shd w:val="clear" w:color="auto" w:fill="FFFFFF"/>
              </w:rPr>
              <w:t xml:space="preserve">1. </w:t>
            </w: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28 с.</w:t>
            </w:r>
          </w:p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2. Методичні вказівки до проходження виробничої практики для магістра галузі знань 05 “Соціальні та поведінкові науки” спеціальності 051 Економіка </w:t>
            </w: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775A95" w:rsidRPr="006604AF" w:rsidTr="004325C7">
        <w:tc>
          <w:tcPr>
            <w:tcW w:w="1951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Економіка (прикладна економіка)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(магістр) 051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</w:t>
            </w:r>
          </w:p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75A95" w:rsidRPr="006604AF" w:rsidRDefault="00775A9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15.10.2018 – 9.11.2018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Кафедра теоретичної і прикладної економіки</w:t>
            </w:r>
          </w:p>
        </w:tc>
        <w:tc>
          <w:tcPr>
            <w:tcW w:w="1771" w:type="dxa"/>
            <w:shd w:val="clear" w:color="auto" w:fill="auto"/>
          </w:tcPr>
          <w:p w:rsidR="00775A95" w:rsidRPr="006604AF" w:rsidRDefault="00775A95" w:rsidP="006604AF">
            <w:pPr>
              <w:pStyle w:val="22"/>
              <w:shd w:val="clear" w:color="auto" w:fill="auto"/>
              <w:spacing w:before="0" w:after="0" w:line="240" w:lineRule="auto"/>
              <w:rPr>
                <w:rFonts w:eastAsia="Times New Roman" w:cs="Times New Roman"/>
                <w:b w:val="0"/>
                <w:sz w:val="22"/>
                <w:lang w:eastAsia="en-US"/>
              </w:rPr>
            </w:pPr>
            <w:r w:rsidRPr="006604AF">
              <w:rPr>
                <w:rFonts w:eastAsia="Times New Roman" w:cs="Times New Roman"/>
                <w:b w:val="0"/>
                <w:sz w:val="22"/>
                <w:lang w:eastAsia="en-US"/>
              </w:rPr>
              <w:t>Ціжма Ю.І.</w:t>
            </w:r>
          </w:p>
        </w:tc>
        <w:tc>
          <w:tcPr>
            <w:tcW w:w="3694" w:type="dxa"/>
            <w:shd w:val="clear" w:color="auto" w:fill="auto"/>
          </w:tcPr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604AF">
              <w:rPr>
                <w:rStyle w:val="apple-converted-space"/>
                <w:rFonts w:ascii="Times New Roman" w:eastAsia="Times New Roman" w:hAnsi="Times New Roman" w:cs="Times New Roman"/>
                <w:shd w:val="clear" w:color="auto" w:fill="FFFFFF"/>
              </w:rPr>
              <w:t xml:space="preserve">1. </w:t>
            </w: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>Наскрізна програма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28 с.</w:t>
            </w:r>
          </w:p>
          <w:p w:rsidR="00775A95" w:rsidRPr="006604AF" w:rsidRDefault="00775A9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shd w:val="clear" w:color="auto" w:fill="FFFFFF"/>
              </w:rPr>
              <w:t>2. Методичні вказівки до проходження виробничої практики для магістра галузі знань 05 “Соціальні та поведінкові науки” спеціальності 051 Економіка (“Прикладна економіка”) / Уклад.: Н.І. Пилипів, С.М. Васильченко, О.І. Ємець, М.М. Мацола, Н.Б. Писар, Т.М. Романюк, В.В. Стефінін, Ю.І. Ціжма. – Івано-Франківськ.: ЛІК, 2016. – 36 с.</w:t>
            </w:r>
          </w:p>
        </w:tc>
      </w:tr>
      <w:tr w:rsidR="00775A95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775A95" w:rsidRPr="006604AF" w:rsidRDefault="00471313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ПЕДАГОГІЧНИЙ ФАКУЛЬТЕТ</w:t>
            </w:r>
          </w:p>
        </w:tc>
      </w:tr>
      <w:tr w:rsidR="00471313" w:rsidRPr="006604AF" w:rsidTr="00314A7B">
        <w:tc>
          <w:tcPr>
            <w:tcW w:w="1951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Напрям підготовки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(шифр),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604A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604AF">
              <w:rPr>
                <w:rFonts w:ascii="Times New Roman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71313" w:rsidRPr="006604AF" w:rsidRDefault="004E6D8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604AF">
              <w:rPr>
                <w:rFonts w:ascii="Times New Roman" w:hAnsi="Times New Roman" w:cs="Times New Roman"/>
                <w:b/>
              </w:rPr>
              <w:t>Кількість тиж</w:t>
            </w:r>
            <w:r w:rsidR="00471313" w:rsidRPr="006604AF">
              <w:rPr>
                <w:rFonts w:ascii="Times New Roman" w:hAnsi="Times New Roman" w:cs="Times New Roman"/>
                <w:b/>
              </w:rPr>
              <w:t>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Термін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проведення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604AF">
              <w:rPr>
                <w:rFonts w:ascii="Times New Roman" w:hAnsi="Times New Roman" w:cs="Times New Roman"/>
                <w:b/>
              </w:rPr>
              <w:t>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Відповідальні кафедри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Факультетський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Навчально-методичні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матеріали видання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(рік, автор)</w:t>
            </w:r>
          </w:p>
        </w:tc>
      </w:tr>
      <w:tr w:rsidR="00C46926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C46926" w:rsidRPr="006604AF" w:rsidRDefault="00C4692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</w:t>
            </w:r>
            <w:r w:rsidR="00587BEE" w:rsidRPr="006604AF">
              <w:rPr>
                <w:b/>
                <w:sz w:val="22"/>
                <w:szCs w:val="22"/>
              </w:rPr>
              <w:t>/ЗАОЧНА</w:t>
            </w:r>
            <w:r w:rsidRPr="006604AF">
              <w:rPr>
                <w:b/>
                <w:sz w:val="22"/>
                <w:szCs w:val="22"/>
              </w:rPr>
              <w:t xml:space="preserve"> ФОРМА НАВЧАННЯ 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604AF">
              <w:rPr>
                <w:rFonts w:ascii="Times New Roman" w:hAnsi="Times New Roman" w:cs="Times New Roman"/>
                <w:b/>
                <w:lang w:eastAsia="zh-CN"/>
              </w:rPr>
              <w:t>(НАВЧАЛЬНІ ПРАКТИКИ)</w:t>
            </w:r>
          </w:p>
        </w:tc>
      </w:tr>
      <w:tr w:rsidR="00471313" w:rsidRPr="006604AF" w:rsidTr="00314A7B">
        <w:tc>
          <w:tcPr>
            <w:tcW w:w="1951" w:type="dxa"/>
            <w:shd w:val="clear" w:color="auto" w:fill="auto"/>
          </w:tcPr>
          <w:p w:rsidR="00471313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</w:t>
            </w:r>
            <w:r w:rsidR="00471313" w:rsidRPr="006604AF">
              <w:rPr>
                <w:rFonts w:ascii="Times New Roman" w:hAnsi="Times New Roman" w:cs="Times New Roman"/>
              </w:rPr>
              <w:t xml:space="preserve">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семестр</w:t>
            </w:r>
          </w:p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01.04-13.04.19</w:t>
            </w:r>
          </w:p>
        </w:tc>
        <w:tc>
          <w:tcPr>
            <w:tcW w:w="1895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Протас О. Л.</w:t>
            </w:r>
          </w:p>
        </w:tc>
        <w:tc>
          <w:tcPr>
            <w:tcW w:w="3694" w:type="dxa"/>
            <w:shd w:val="clear" w:color="auto" w:fill="auto"/>
          </w:tcPr>
          <w:p w:rsidR="00471313" w:rsidRPr="006604AF" w:rsidRDefault="00471313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471313" w:rsidRPr="006604AF" w:rsidTr="00314A7B">
        <w:tc>
          <w:tcPr>
            <w:tcW w:w="1951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1134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Навчально-ознайомлювальн</w:t>
            </w:r>
            <w:r w:rsidRPr="006604AF">
              <w:rPr>
                <w:rFonts w:ascii="Times New Roman" w:hAnsi="Times New Roman" w:cs="Times New Roman"/>
              </w:rPr>
              <w:lastRenderedPageBreak/>
              <w:t>а</w:t>
            </w:r>
          </w:p>
          <w:p w:rsidR="00471313" w:rsidRPr="006604AF" w:rsidRDefault="00471313" w:rsidP="006604AF">
            <w:pPr>
              <w:widowControl w:val="0"/>
              <w:tabs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71313" w:rsidRPr="006604AF" w:rsidRDefault="0047131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15.10-27.10.2018р.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71313" w:rsidRPr="006604AF" w:rsidRDefault="00471313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 xml:space="preserve">Кафедра педагогіки імені </w:t>
            </w:r>
            <w:r w:rsidRPr="006604AF">
              <w:rPr>
                <w:rFonts w:cs="Times New Roman"/>
                <w:b w:val="0"/>
                <w:sz w:val="22"/>
                <w:lang w:eastAsia="en-US"/>
              </w:rPr>
              <w:lastRenderedPageBreak/>
              <w:t>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471313" w:rsidRPr="006604AF" w:rsidRDefault="00471313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lastRenderedPageBreak/>
              <w:t>Доц.Ковальчук В.М.</w:t>
            </w:r>
          </w:p>
        </w:tc>
        <w:tc>
          <w:tcPr>
            <w:tcW w:w="3694" w:type="dxa"/>
            <w:shd w:val="clear" w:color="auto" w:fill="auto"/>
          </w:tcPr>
          <w:p w:rsidR="00471313" w:rsidRPr="006604AF" w:rsidRDefault="00471313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C46926" w:rsidRPr="006604AF" w:rsidTr="00314A7B">
        <w:tc>
          <w:tcPr>
            <w:tcW w:w="1951" w:type="dxa"/>
            <w:shd w:val="clear" w:color="auto" w:fill="auto"/>
            <w:vAlign w:val="center"/>
          </w:tcPr>
          <w:p w:rsidR="00C46926" w:rsidRPr="006604AF" w:rsidRDefault="00C46926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lastRenderedPageBreak/>
              <w:t>012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926" w:rsidRPr="006604AF" w:rsidRDefault="00C46926" w:rsidP="006604AF">
            <w:pPr>
              <w:pStyle w:val="2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18.03 – 29.03.19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 xml:space="preserve">доц.Скоморовська І.А.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Програма</w:t>
            </w:r>
          </w:p>
        </w:tc>
      </w:tr>
      <w:tr w:rsidR="00C46926" w:rsidRPr="006604AF" w:rsidTr="00314A7B">
        <w:tc>
          <w:tcPr>
            <w:tcW w:w="195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1/2, 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(природа і суспільство)</w:t>
            </w:r>
          </w:p>
        </w:tc>
        <w:tc>
          <w:tcPr>
            <w:tcW w:w="1230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95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06.05-17.05.2019</w:t>
            </w:r>
          </w:p>
        </w:tc>
        <w:tc>
          <w:tcPr>
            <w:tcW w:w="177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369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Сливка Л.В., 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к.п.н., доцент; 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Копчук-Кашецька М. С., к.п.н., доцент</w:t>
            </w:r>
          </w:p>
        </w:tc>
      </w:tr>
      <w:tr w:rsidR="00C46926" w:rsidRPr="006604AF" w:rsidTr="00314A7B">
        <w:tc>
          <w:tcPr>
            <w:tcW w:w="195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1/2,  з.в.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(природа і суспільство)</w:t>
            </w:r>
          </w:p>
        </w:tc>
        <w:tc>
          <w:tcPr>
            <w:tcW w:w="1230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06.05-17.05.2019</w:t>
            </w:r>
          </w:p>
        </w:tc>
        <w:tc>
          <w:tcPr>
            <w:tcW w:w="177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369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Сливка Л.В., 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к.п.н., доцент;Копчук-Кашецька М. С., к.п.н., доцент</w:t>
            </w:r>
          </w:p>
        </w:tc>
      </w:tr>
      <w:tr w:rsidR="00C46926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C46926" w:rsidRPr="006604AF" w:rsidRDefault="00C4692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</w:t>
            </w:r>
            <w:r w:rsidR="00587BEE" w:rsidRPr="006604AF">
              <w:rPr>
                <w:b/>
                <w:sz w:val="22"/>
                <w:szCs w:val="22"/>
              </w:rPr>
              <w:t>/ЗАОЧНА</w:t>
            </w:r>
            <w:r w:rsidRPr="006604AF">
              <w:rPr>
                <w:b/>
                <w:sz w:val="22"/>
                <w:szCs w:val="22"/>
              </w:rPr>
              <w:t xml:space="preserve"> ФОРМА НАВЧАННЯ 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604AF">
              <w:rPr>
                <w:rFonts w:ascii="Times New Roman" w:hAnsi="Times New Roman" w:cs="Times New Roman"/>
                <w:b/>
                <w:lang w:eastAsia="zh-CN"/>
              </w:rPr>
              <w:t>(ВИРОБНИЧІ ПРАКТИКИ)</w:t>
            </w:r>
          </w:p>
        </w:tc>
      </w:tr>
      <w:tr w:rsidR="00C46926" w:rsidRPr="006604AF" w:rsidTr="00314A7B">
        <w:tc>
          <w:tcPr>
            <w:tcW w:w="195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(волонтерська)практика </w:t>
            </w:r>
          </w:p>
        </w:tc>
        <w:tc>
          <w:tcPr>
            <w:tcW w:w="1230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семестр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15.03-27.03. 19</w:t>
            </w:r>
          </w:p>
        </w:tc>
        <w:tc>
          <w:tcPr>
            <w:tcW w:w="1895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доц. Дідух І. Я.</w:t>
            </w:r>
          </w:p>
        </w:tc>
        <w:tc>
          <w:tcPr>
            <w:tcW w:w="369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Дідух І. Я.)</w:t>
            </w:r>
          </w:p>
        </w:tc>
      </w:tr>
      <w:tr w:rsidR="00C46926" w:rsidRPr="006604AF" w:rsidTr="00314A7B">
        <w:tc>
          <w:tcPr>
            <w:tcW w:w="195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 в літній період</w:t>
            </w:r>
          </w:p>
        </w:tc>
        <w:tc>
          <w:tcPr>
            <w:tcW w:w="1230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семестр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01.06.-21.06.19</w:t>
            </w:r>
          </w:p>
        </w:tc>
        <w:tc>
          <w:tcPr>
            <w:tcW w:w="1895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проф. Ковбас Б. І.</w:t>
            </w:r>
          </w:p>
        </w:tc>
        <w:tc>
          <w:tcPr>
            <w:tcW w:w="369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Ковбас Б. І.)</w:t>
            </w:r>
          </w:p>
        </w:tc>
      </w:tr>
      <w:tr w:rsidR="00C46926" w:rsidRPr="006604AF" w:rsidTr="00314A7B">
        <w:tc>
          <w:tcPr>
            <w:tcW w:w="195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 в закладах освіти</w:t>
            </w:r>
          </w:p>
        </w:tc>
        <w:tc>
          <w:tcPr>
            <w:tcW w:w="1230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6 тиж.</w:t>
            </w:r>
          </w:p>
        </w:tc>
        <w:tc>
          <w:tcPr>
            <w:tcW w:w="1836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 семестр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04.02-16.05.19</w:t>
            </w:r>
          </w:p>
        </w:tc>
        <w:tc>
          <w:tcPr>
            <w:tcW w:w="1895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робота; психології</w:t>
            </w:r>
          </w:p>
        </w:tc>
        <w:tc>
          <w:tcPr>
            <w:tcW w:w="177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Лемко Г. І.</w:t>
            </w:r>
          </w:p>
        </w:tc>
        <w:tc>
          <w:tcPr>
            <w:tcW w:w="369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Лемко Г. І.)</w:t>
            </w:r>
          </w:p>
        </w:tc>
      </w:tr>
      <w:tr w:rsidR="00C46926" w:rsidRPr="006604AF" w:rsidTr="00314A7B">
        <w:tc>
          <w:tcPr>
            <w:tcW w:w="195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1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 семестр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04.02-02.03.19</w:t>
            </w:r>
          </w:p>
          <w:p w:rsidR="00C46926" w:rsidRPr="006604AF" w:rsidRDefault="00C4692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5" w:type="dxa"/>
            <w:shd w:val="clear" w:color="auto" w:fill="auto"/>
          </w:tcPr>
          <w:p w:rsidR="00C46926" w:rsidRPr="006604AF" w:rsidRDefault="00C46926" w:rsidP="006604AF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робота; психології</w:t>
            </w:r>
          </w:p>
        </w:tc>
        <w:tc>
          <w:tcPr>
            <w:tcW w:w="1771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Зозуляк-Случик Р. В.</w:t>
            </w:r>
          </w:p>
        </w:tc>
        <w:tc>
          <w:tcPr>
            <w:tcW w:w="3694" w:type="dxa"/>
            <w:shd w:val="clear" w:color="auto" w:fill="auto"/>
          </w:tcPr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C46926" w:rsidRPr="006604AF" w:rsidRDefault="00C4692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Зозуляк-Случик Р. В.)</w:t>
            </w:r>
          </w:p>
        </w:tc>
      </w:tr>
      <w:tr w:rsidR="00701656" w:rsidRPr="006604AF" w:rsidTr="00314A7B">
        <w:tc>
          <w:tcPr>
            <w:tcW w:w="195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Виробнича волонтерська</w:t>
            </w:r>
          </w:p>
        </w:tc>
        <w:tc>
          <w:tcPr>
            <w:tcW w:w="1230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семестр</w:t>
            </w:r>
          </w:p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15.04-27.04.19</w:t>
            </w:r>
          </w:p>
        </w:tc>
        <w:tc>
          <w:tcPr>
            <w:tcW w:w="1895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Кулик І. В.</w:t>
            </w:r>
          </w:p>
        </w:tc>
        <w:tc>
          <w:tcPr>
            <w:tcW w:w="369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656" w:rsidRPr="006604AF" w:rsidTr="00314A7B">
        <w:tc>
          <w:tcPr>
            <w:tcW w:w="195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Виробнича в центрах соціальних служб</w:t>
            </w:r>
          </w:p>
        </w:tc>
        <w:tc>
          <w:tcPr>
            <w:tcW w:w="1230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 семестр</w:t>
            </w:r>
          </w:p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01.10-13.10.18</w:t>
            </w:r>
          </w:p>
        </w:tc>
        <w:tc>
          <w:tcPr>
            <w:tcW w:w="1895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 Комар І. В.</w:t>
            </w:r>
          </w:p>
        </w:tc>
        <w:tc>
          <w:tcPr>
            <w:tcW w:w="369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656" w:rsidRPr="006604AF" w:rsidTr="00314A7B">
        <w:tc>
          <w:tcPr>
            <w:tcW w:w="195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231, Соціальна робота </w:t>
            </w:r>
          </w:p>
        </w:tc>
        <w:tc>
          <w:tcPr>
            <w:tcW w:w="113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в закладах обслуговування</w:t>
            </w:r>
          </w:p>
        </w:tc>
        <w:tc>
          <w:tcPr>
            <w:tcW w:w="1230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семестр</w:t>
            </w:r>
          </w:p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13.05-25.05.19</w:t>
            </w:r>
          </w:p>
        </w:tc>
        <w:tc>
          <w:tcPr>
            <w:tcW w:w="1895" w:type="dxa"/>
            <w:shd w:val="clear" w:color="auto" w:fill="auto"/>
          </w:tcPr>
          <w:p w:rsidR="00701656" w:rsidRPr="006604AF" w:rsidRDefault="00701656" w:rsidP="006604A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Комар І. В.</w:t>
            </w:r>
          </w:p>
        </w:tc>
        <w:tc>
          <w:tcPr>
            <w:tcW w:w="369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1656" w:rsidRPr="006604AF" w:rsidTr="00314A7B">
        <w:tc>
          <w:tcPr>
            <w:tcW w:w="195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231, Соціальна </w:t>
            </w:r>
            <w:r w:rsidRPr="006604AF">
              <w:rPr>
                <w:rFonts w:ascii="Times New Roman" w:hAnsi="Times New Roman" w:cs="Times New Roman"/>
              </w:rPr>
              <w:lastRenderedPageBreak/>
              <w:t xml:space="preserve">робота </w:t>
            </w:r>
          </w:p>
        </w:tc>
        <w:tc>
          <w:tcPr>
            <w:tcW w:w="113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01656" w:rsidRPr="006604AF" w:rsidRDefault="00701656" w:rsidP="006604AF">
            <w:pPr>
              <w:tabs>
                <w:tab w:val="left" w:pos="6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</w:t>
            </w:r>
            <w:r w:rsidRPr="006604AF">
              <w:rPr>
                <w:rFonts w:ascii="Times New Roman" w:hAnsi="Times New Roman" w:cs="Times New Roman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4 тиж.</w:t>
            </w:r>
          </w:p>
        </w:tc>
        <w:tc>
          <w:tcPr>
            <w:tcW w:w="1836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7 семестр</w:t>
            </w:r>
          </w:p>
          <w:p w:rsidR="00701656" w:rsidRPr="006604AF" w:rsidRDefault="007016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05.11-01.12.18</w:t>
            </w:r>
          </w:p>
        </w:tc>
        <w:tc>
          <w:tcPr>
            <w:tcW w:w="1895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Соц. пед. та соц. </w:t>
            </w:r>
            <w:r w:rsidRPr="006604AF">
              <w:rPr>
                <w:rFonts w:ascii="Times New Roman" w:hAnsi="Times New Roman" w:cs="Times New Roman"/>
              </w:rPr>
              <w:lastRenderedPageBreak/>
              <w:t>робота.</w:t>
            </w:r>
          </w:p>
        </w:tc>
        <w:tc>
          <w:tcPr>
            <w:tcW w:w="1771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доц Зозуляк-</w:t>
            </w:r>
            <w:r w:rsidRPr="006604AF">
              <w:rPr>
                <w:rFonts w:ascii="Times New Roman" w:hAnsi="Times New Roman" w:cs="Times New Roman"/>
              </w:rPr>
              <w:lastRenderedPageBreak/>
              <w:t>Случик Р. В.</w:t>
            </w:r>
          </w:p>
        </w:tc>
        <w:tc>
          <w:tcPr>
            <w:tcW w:w="3694" w:type="dxa"/>
            <w:shd w:val="clear" w:color="auto" w:fill="auto"/>
          </w:tcPr>
          <w:p w:rsidR="00701656" w:rsidRPr="006604AF" w:rsidRDefault="0070165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4A3" w:rsidRPr="006604AF" w:rsidTr="00314A7B">
        <w:tc>
          <w:tcPr>
            <w:tcW w:w="1951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011Освітні,</w:t>
            </w:r>
            <w:r w:rsidR="00CB0472"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hAnsi="Times New Roman" w:cs="Times New Roman"/>
              </w:rPr>
              <w:t>педагогічні</w:t>
            </w:r>
            <w:r w:rsidR="00CB0472"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hAnsi="Times New Roman" w:cs="Times New Roman"/>
              </w:rPr>
              <w:t>науки</w:t>
            </w:r>
          </w:p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05.02.-03.03.2018р.</w:t>
            </w:r>
          </w:p>
        </w:tc>
        <w:tc>
          <w:tcPr>
            <w:tcW w:w="1895" w:type="dxa"/>
            <w:shd w:val="clear" w:color="auto" w:fill="auto"/>
          </w:tcPr>
          <w:p w:rsidR="003914A3" w:rsidRPr="006604AF" w:rsidRDefault="003914A3" w:rsidP="006604AF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Кафедра педагогіки імені 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Доц..Ковальчук В.М.</w:t>
            </w:r>
          </w:p>
        </w:tc>
        <w:tc>
          <w:tcPr>
            <w:tcW w:w="3694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14A3" w:rsidRPr="006604AF" w:rsidTr="00314A7B">
        <w:tc>
          <w:tcPr>
            <w:tcW w:w="1951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011Освітні,</w:t>
            </w:r>
            <w:r w:rsidR="00CB0472"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hAnsi="Times New Roman" w:cs="Times New Roman"/>
              </w:rPr>
              <w:t>педагогі</w:t>
            </w:r>
            <w:r w:rsidR="00CB0472" w:rsidRPr="006604AF">
              <w:rPr>
                <w:rFonts w:ascii="Times New Roman" w:hAnsi="Times New Roman" w:cs="Times New Roman"/>
              </w:rPr>
              <w:t>ч</w:t>
            </w:r>
            <w:r w:rsidRPr="006604AF">
              <w:rPr>
                <w:rFonts w:ascii="Times New Roman" w:hAnsi="Times New Roman" w:cs="Times New Roman"/>
              </w:rPr>
              <w:t>ні науки</w:t>
            </w:r>
          </w:p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04.09.-29.09.2018р.</w:t>
            </w:r>
          </w:p>
        </w:tc>
        <w:tc>
          <w:tcPr>
            <w:tcW w:w="1895" w:type="dxa"/>
            <w:shd w:val="clear" w:color="auto" w:fill="auto"/>
          </w:tcPr>
          <w:p w:rsidR="003914A3" w:rsidRPr="006604AF" w:rsidRDefault="003914A3" w:rsidP="006604AF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Кафедра педагогіки імені 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Доц.Ковальчук В.М.</w:t>
            </w:r>
          </w:p>
        </w:tc>
        <w:tc>
          <w:tcPr>
            <w:tcW w:w="3694" w:type="dxa"/>
            <w:shd w:val="clear" w:color="auto" w:fill="auto"/>
          </w:tcPr>
          <w:p w:rsidR="003914A3" w:rsidRPr="006604AF" w:rsidRDefault="003914A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2255" w:rsidRPr="006604AF" w:rsidTr="00314A7B">
        <w:tc>
          <w:tcPr>
            <w:tcW w:w="1951" w:type="dxa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</w:t>
            </w:r>
          </w:p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</w:tcPr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ІІ-М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17.09-14.10.18</w:t>
            </w:r>
          </w:p>
        </w:tc>
        <w:tc>
          <w:tcPr>
            <w:tcW w:w="1895" w:type="dxa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ТМДСО</w:t>
            </w:r>
          </w:p>
        </w:tc>
        <w:tc>
          <w:tcPr>
            <w:tcW w:w="1771" w:type="dxa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д.п.н., проф.</w:t>
            </w:r>
          </w:p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Лисенко Н.В.</w:t>
            </w:r>
          </w:p>
        </w:tc>
        <w:tc>
          <w:tcPr>
            <w:tcW w:w="3694" w:type="dxa"/>
            <w:shd w:val="clear" w:color="auto" w:fill="auto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програма</w:t>
            </w:r>
          </w:p>
        </w:tc>
      </w:tr>
      <w:tr w:rsidR="00EF2255" w:rsidRPr="006604AF" w:rsidTr="00314A7B">
        <w:tc>
          <w:tcPr>
            <w:tcW w:w="1951" w:type="dxa"/>
            <w:shd w:val="clear" w:color="auto" w:fill="auto"/>
          </w:tcPr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012</w:t>
            </w:r>
          </w:p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Виробнича практика в групах дітей раннього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25.02 – 22.03.19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доц.Лазарович Н.Б.,</w:t>
            </w:r>
          </w:p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доц. Чупахіна С.В.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Програма</w:t>
            </w:r>
          </w:p>
        </w:tc>
      </w:tr>
      <w:tr w:rsidR="00EF2255" w:rsidRPr="006604AF" w:rsidTr="00314A7B">
        <w:tc>
          <w:tcPr>
            <w:tcW w:w="1951" w:type="dxa"/>
            <w:shd w:val="clear" w:color="auto" w:fill="auto"/>
          </w:tcPr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012</w:t>
            </w:r>
          </w:p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Виробнича практика в групах дітей дошкільного віку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04.02 – 15.03.19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доц. Матішак М.В.,</w:t>
            </w:r>
          </w:p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доц. Кирста Н.Р.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Програма</w:t>
            </w:r>
          </w:p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2255" w:rsidRPr="006604AF" w:rsidTr="00314A7B">
        <w:tc>
          <w:tcPr>
            <w:tcW w:w="1951" w:type="dxa"/>
            <w:shd w:val="clear" w:color="auto" w:fill="auto"/>
          </w:tcPr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012</w:t>
            </w:r>
          </w:p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І-М</w:t>
            </w:r>
          </w:p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(ДОЛ)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 xml:space="preserve">Виробнича (логопедична) практика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25.02 – 22.03.19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викл.Кудярська Т.Р.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Програма</w:t>
            </w:r>
          </w:p>
        </w:tc>
      </w:tr>
      <w:tr w:rsidR="00EF2255" w:rsidRPr="006604AF" w:rsidTr="00314A7B">
        <w:tc>
          <w:tcPr>
            <w:tcW w:w="1951" w:type="dxa"/>
            <w:shd w:val="clear" w:color="auto" w:fill="auto"/>
          </w:tcPr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012</w:t>
            </w:r>
          </w:p>
          <w:p w:rsidR="00EF2255" w:rsidRPr="006604AF" w:rsidRDefault="00EF2255" w:rsidP="006604AF">
            <w:pPr>
              <w:pStyle w:val="2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>Дошкільна освіта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І-М</w:t>
            </w:r>
          </w:p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(ДОПО)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Виробнича практика в ПШ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25.02 – 22.03.19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ТМДСО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доц.Борин Г. В.,</w:t>
            </w:r>
          </w:p>
          <w:p w:rsidR="00EF2255" w:rsidRPr="006604AF" w:rsidRDefault="00EF2255" w:rsidP="006604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доц. Мацук Л.О.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255" w:rsidRPr="006604AF" w:rsidRDefault="00EF225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604AF">
              <w:rPr>
                <w:rFonts w:ascii="Times New Roman" w:hAnsi="Times New Roman" w:cs="Times New Roman"/>
                <w:bCs/>
              </w:rPr>
              <w:t>Програма</w:t>
            </w:r>
          </w:p>
        </w:tc>
      </w:tr>
      <w:tr w:rsidR="00D42C33" w:rsidRPr="006604AF" w:rsidTr="00314A7B">
        <w:tc>
          <w:tcPr>
            <w:tcW w:w="1951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3/6,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Педагогічна (виробнича) практика</w:t>
            </w:r>
          </w:p>
        </w:tc>
        <w:tc>
          <w:tcPr>
            <w:tcW w:w="1230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18.03-12.04.2019</w:t>
            </w:r>
          </w:p>
        </w:tc>
        <w:tc>
          <w:tcPr>
            <w:tcW w:w="1895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Ілійчук Л.В., </w:t>
            </w:r>
          </w:p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к.п.н., доцент</w:t>
            </w:r>
          </w:p>
        </w:tc>
        <w:tc>
          <w:tcPr>
            <w:tcW w:w="3694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 П. Цюняк. </w:t>
            </w:r>
          </w:p>
        </w:tc>
      </w:tr>
      <w:tr w:rsidR="00D42C33" w:rsidRPr="006604AF" w:rsidTr="00314A7B">
        <w:tc>
          <w:tcPr>
            <w:tcW w:w="1951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3/6,  з.в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Педагогічна (виробнича)</w:t>
            </w:r>
          </w:p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230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18.03-12.04.2019</w:t>
            </w:r>
          </w:p>
        </w:tc>
        <w:tc>
          <w:tcPr>
            <w:tcW w:w="1895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Матвеєва Н.О., к.п.н., доцент</w:t>
            </w:r>
          </w:p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D42C33" w:rsidRPr="006604AF" w:rsidRDefault="00D42C33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</w:t>
            </w: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Авторський колектив: О. Б. Будник, Л. В. Ілійчук, Н. О. Матвеєва, С. В. Сливка, О. П. Цюняк. 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4/7,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15.10-23.11.2018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Цюняк О.П. , к.п.н., доцент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Цюняк. 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4/7,  з.в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02.10-09.11.2018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Сливка Л.В., к.п.н., доцент 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Маг.</w:t>
            </w: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(5) ,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науково-педагогічна</w:t>
            </w: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17.09-12.10.2018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Цюняк О.П. , к.п.н., доцент</w:t>
            </w: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                Педагогічна практика в початковій школі : посібник / за ред. О. Б. Будник. – Івано-Франківськ : ПП Бойчук А.Б., 2016. – 308 с. Авторський колектив: О. Б. Будник, Л. В. Ілійчук, Н. О. Матвеєва, Л  В. Сливка, О. П. Цюняк,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Маг.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(5), з.в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науково-педагогічна </w:t>
            </w:r>
            <w:r w:rsidRPr="006604AF">
              <w:rPr>
                <w:rFonts w:ascii="Times New Roman" w:hAnsi="Times New Roman" w:cs="Times New Roman"/>
              </w:rPr>
              <w:lastRenderedPageBreak/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17.09-12.10.2018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Сливка Л.В., к.п.н., доцент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Педагогічна практика в початковій школі : посібник / за ред. О. Б. Будник. – Івано-Франківськ : ПП </w:t>
            </w: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Бойчук А.Б., 2016. – 308 с. Авторський колектив: О. Б. Будник, Л. В. Ілійчук, Н. О. Матвеєва, Л. В. Сливка, О. П. Цюняк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Маг. 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(6) ,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Виробнича: науково-педагогічна (асистентс.)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11.03-05.05.2019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Кашецька М. С., к.п.н., доцент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8E0728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587BEE" w:rsidRPr="006604AF" w:rsidRDefault="00587BEE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8E0728" w:rsidRPr="006604AF" w:rsidRDefault="004E6D89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 xml:space="preserve">(ВИРОБНИЧІ, </w:t>
            </w:r>
            <w:r w:rsidR="008E0728" w:rsidRPr="006604AF">
              <w:rPr>
                <w:b/>
                <w:sz w:val="22"/>
                <w:szCs w:val="22"/>
              </w:rPr>
              <w:t>НАУКОВО-ДОСЛІДНІ ПРАКТИКИ</w:t>
            </w:r>
            <w:r w:rsidRPr="006604AF">
              <w:rPr>
                <w:b/>
                <w:sz w:val="22"/>
                <w:szCs w:val="22"/>
              </w:rPr>
              <w:t>) (магістри)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2 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Науково-педагогіча 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(асистентська)практика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4 тиж.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 семестр</w:t>
            </w: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17.09-13.10.18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 Сабат Н. В.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Сабат Н. В.)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1.М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8 тиж.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Упродовж</w:t>
            </w: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проф. Костів В. І.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Костів В. І.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231, Соціальна робота. Соціальна педагогіка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практика (без відриву від навчання)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2 тиж.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Упродовж</w:t>
            </w:r>
          </w:p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04AF">
              <w:rPr>
                <w:rFonts w:ascii="Times New Roman" w:hAnsi="Times New Roman" w:cs="Times New Roman"/>
              </w:rPr>
              <w:t>Соц. пед. та соц. робота.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проф. Костів В. І.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Методичний посібник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(2015, Костів В. І.)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011 Освітні, педагогічні науки 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Науково-дослідницька  практика з магістерської роботи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1,2,3 семестри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lang w:eastAsia="en-US"/>
              </w:rPr>
              <w:t>Кафедра педагогіки імені Богдана Ступарика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Доц.Ковальчук В.М.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Маг.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(6) , з.в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Виробнича: науково-</w:t>
            </w:r>
            <w:r w:rsidRPr="006604AF">
              <w:rPr>
                <w:rFonts w:ascii="Times New Roman" w:hAnsi="Times New Roman" w:cs="Times New Roman"/>
              </w:rPr>
              <w:lastRenderedPageBreak/>
              <w:t>педагогічна (асистентська)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11.03-05.05.2019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Кашецька М. С., к.п.н., доцент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Навчально-методичне забезпечення виробничої практики у </w:t>
            </w: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Маг. 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(5,6,7) , ст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05.11-14.12.2018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(для І курсу)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17.09-26.10.2018 (ІІ курс)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15.04-24.05.2019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(для І курсу)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Кашецька М. С., к.п.н., доцент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8E0728" w:rsidRPr="006604AF" w:rsidTr="00314A7B">
        <w:tc>
          <w:tcPr>
            <w:tcW w:w="195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Маг.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(5,6,7) , з.в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Виробнича: науково-дослідна</w:t>
            </w:r>
          </w:p>
        </w:tc>
        <w:tc>
          <w:tcPr>
            <w:tcW w:w="1230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6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05.11-14.12.2018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(для І курсу)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17.09-26.10.2018 (ІІ курс)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15.04-24.05.2019</w:t>
            </w:r>
          </w:p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(для І курсу)</w:t>
            </w:r>
          </w:p>
        </w:tc>
        <w:tc>
          <w:tcPr>
            <w:tcW w:w="1895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Педагогіки початкової освіти</w:t>
            </w:r>
          </w:p>
        </w:tc>
        <w:tc>
          <w:tcPr>
            <w:tcW w:w="1771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Кашецька М. С., к.п.н., доцент</w:t>
            </w:r>
          </w:p>
        </w:tc>
        <w:tc>
          <w:tcPr>
            <w:tcW w:w="3694" w:type="dxa"/>
            <w:shd w:val="clear" w:color="auto" w:fill="auto"/>
          </w:tcPr>
          <w:p w:rsidR="008E0728" w:rsidRPr="006604AF" w:rsidRDefault="008E0728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0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Навчально-методичне забезпечення виробничої практики у загальноосвітніх закладах : методичні вказівки для студентів ОКР «Магістр» зі спеціальності «Початкова освіта (практична психологія)» / уклад. Л. І. Макарова, О. Г. Паркулаб, О. П. Цюняк. – Івано-Франківськ : «CІМИК», 2016. – 60 с. </w:t>
            </w:r>
          </w:p>
        </w:tc>
      </w:tr>
      <w:tr w:rsidR="00060340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060340" w:rsidRPr="006604AF" w:rsidRDefault="00060340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ФАКУЛЬТЕТ ІНОЗЕМНИХ МОВ</w:t>
            </w:r>
          </w:p>
        </w:tc>
      </w:tr>
      <w:tr w:rsidR="00060340" w:rsidRPr="006604AF" w:rsidTr="00314A7B">
        <w:tc>
          <w:tcPr>
            <w:tcW w:w="1951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Напрям підготовки (шифр), спеціальність</w:t>
            </w:r>
          </w:p>
        </w:tc>
        <w:tc>
          <w:tcPr>
            <w:tcW w:w="1134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6604AF">
              <w:rPr>
                <w:rFonts w:ascii="Times New Roman" w:hAnsi="Times New Roman" w:cs="Times New Roman"/>
                <w:b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060340" w:rsidRPr="006604AF" w:rsidRDefault="0006034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Навчально-методичні матеріали, видання (рік, автор)</w:t>
            </w:r>
          </w:p>
        </w:tc>
      </w:tr>
      <w:tr w:rsidR="00060340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060340" w:rsidRPr="006604AF" w:rsidRDefault="00060340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</w:t>
            </w:r>
            <w:r w:rsidR="00587BEE" w:rsidRPr="006604AF">
              <w:rPr>
                <w:b/>
                <w:sz w:val="22"/>
                <w:szCs w:val="22"/>
              </w:rPr>
              <w:t>/ЗАОЧНА</w:t>
            </w:r>
            <w:r w:rsidRPr="006604AF">
              <w:rPr>
                <w:b/>
                <w:sz w:val="22"/>
                <w:szCs w:val="22"/>
              </w:rPr>
              <w:t xml:space="preserve"> ФОРМА НАВЧАННЯ </w:t>
            </w:r>
          </w:p>
          <w:p w:rsidR="00060340" w:rsidRPr="006604AF" w:rsidRDefault="00060340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ПРАКТИКИ)</w:t>
            </w:r>
          </w:p>
        </w:tc>
      </w:tr>
      <w:tr w:rsidR="009C052A" w:rsidRPr="006604AF" w:rsidTr="00314A7B">
        <w:tc>
          <w:tcPr>
            <w:tcW w:w="1951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035 «Філологія» </w:t>
            </w:r>
            <w:r w:rsidRPr="006604AF">
              <w:rPr>
                <w:rFonts w:ascii="Times New Roman" w:hAnsi="Times New Roman" w:cs="Times New Roman"/>
              </w:rPr>
              <w:lastRenderedPageBreak/>
              <w:t>035.041 Германські мови та літератури (переклад включно), перша – англійська, ОР бакалавр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Навчальна </w:t>
            </w:r>
            <w:r w:rsidRPr="006604AF">
              <w:rPr>
                <w:rFonts w:ascii="Times New Roman" w:hAnsi="Times New Roman" w:cs="Times New Roman"/>
              </w:rPr>
              <w:lastRenderedPageBreak/>
              <w:t>практика – лінгвістична/ 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17 грудня 2018 – </w:t>
            </w:r>
            <w:r w:rsidRPr="006604AF">
              <w:rPr>
                <w:rFonts w:ascii="Times New Roman" w:hAnsi="Times New Roman" w:cs="Times New Roman"/>
              </w:rPr>
              <w:lastRenderedPageBreak/>
              <w:t>23 грудня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052A" w:rsidRPr="006604AF" w:rsidRDefault="009C052A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lastRenderedPageBreak/>
              <w:t xml:space="preserve">Кафедра </w:t>
            </w:r>
            <w:r w:rsidRPr="006604AF">
              <w:rPr>
                <w:rFonts w:cs="Times New Roman"/>
                <w:b w:val="0"/>
                <w:sz w:val="22"/>
              </w:rPr>
              <w:lastRenderedPageBreak/>
              <w:t>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Іванотчак Н.І., </w:t>
            </w:r>
            <w:r w:rsidRPr="006604AF">
              <w:rPr>
                <w:rFonts w:ascii="Times New Roman" w:hAnsi="Times New Roman" w:cs="Times New Roman"/>
              </w:rPr>
              <w:lastRenderedPageBreak/>
              <w:t>кандидат філологічних наук,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Телегіна Н.І. Навчально-методичний </w:t>
            </w:r>
            <w:r w:rsidRPr="006604AF">
              <w:rPr>
                <w:rFonts w:ascii="Times New Roman" w:hAnsi="Times New Roman" w:cs="Times New Roman"/>
              </w:rPr>
              <w:lastRenderedPageBreak/>
              <w:t>посібник з практики перекладу / Н.І. Телегіна. – Івано-Франківськ: ПНУ, 2014. – 72 с.</w:t>
            </w:r>
          </w:p>
        </w:tc>
      </w:tr>
      <w:tr w:rsidR="009C052A" w:rsidRPr="006604AF" w:rsidTr="00314A7B">
        <w:tc>
          <w:tcPr>
            <w:tcW w:w="1951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035 «Філологія» 035.041 Германські мови та літератури (переклад включно), перша – англійська, ОР бакалавр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 – лінгвістична/ перекладознавча 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27 травня 2019 року – 9 червня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052A" w:rsidRPr="006604AF" w:rsidRDefault="009C052A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Пилячик Н.Є.,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Телегіна Н.І. Навчально-методичний посібник з практики перекладу / Н.І. Телегіна. – Івано-Франківськ: ПНУ, 2014. – 72 с.</w:t>
            </w:r>
          </w:p>
        </w:tc>
      </w:tr>
      <w:tr w:rsidR="009C052A" w:rsidRPr="006604AF" w:rsidTr="00314A7B">
        <w:tc>
          <w:tcPr>
            <w:tcW w:w="1951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ЕСПЕРИМЕНТ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(7 сем.)</w:t>
            </w:r>
          </w:p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604AF">
              <w:rPr>
                <w:rFonts w:ascii="Times New Roman" w:hAnsi="Times New Roman" w:cs="Times New Roman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 грудня 2018 – 30 грудня 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C052A" w:rsidRPr="006604AF" w:rsidRDefault="009C052A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Романишин І.М., кандидат педагогічних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C052A" w:rsidRPr="006604AF" w:rsidRDefault="009C052A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1.Harmer, J (2007) The Practice of English Language Teaching. Pearson Longman.</w:t>
            </w:r>
          </w:p>
          <w:p w:rsidR="009C052A" w:rsidRPr="006604AF" w:rsidRDefault="009C052A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2.Richards, J.C. (2015) Key Issues in Language Teaching. Cambridge: Cambridge University Press.</w:t>
            </w:r>
          </w:p>
          <w:p w:rsidR="009C052A" w:rsidRPr="006604AF" w:rsidRDefault="009C052A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3.Somogyi-Toth. Observation Tasks : A workbook for student teachers // The Teacher Training Journal. – Vol. 26. N3. – 2012. – p.7.</w:t>
            </w:r>
          </w:p>
        </w:tc>
      </w:tr>
      <w:tr w:rsidR="00314A7B" w:rsidRPr="006604AF" w:rsidTr="00314A7B">
        <w:tc>
          <w:tcPr>
            <w:tcW w:w="1951" w:type="dxa"/>
            <w:shd w:val="clear" w:color="auto" w:fill="auto"/>
          </w:tcPr>
          <w:p w:rsidR="00314A7B" w:rsidRPr="006604AF" w:rsidRDefault="00314A7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035.043 Германські мови та літератури (переклад включно), перша – німецька, OP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 – лінгвістична/ 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 грудня 2018 – 23 грудня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14A7B" w:rsidRPr="006604AF" w:rsidRDefault="00314A7B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Весоловський О.В.,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314A7B" w:rsidRPr="006604AF" w:rsidTr="00314A7B">
        <w:tc>
          <w:tcPr>
            <w:tcW w:w="1951" w:type="dxa"/>
            <w:shd w:val="clear" w:color="auto" w:fill="auto"/>
          </w:tcPr>
          <w:p w:rsidR="00314A7B" w:rsidRPr="006604AF" w:rsidRDefault="00314A7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035 «Філологія» 035.043 </w:t>
            </w:r>
            <w:r w:rsidRPr="006604AF">
              <w:rPr>
                <w:rFonts w:ascii="Times New Roman" w:hAnsi="Times New Roman" w:cs="Times New Roman"/>
              </w:rPr>
              <w:lastRenderedPageBreak/>
              <w:t>Германські мови та літератури (переклад включно), перша – німецька, OP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Навчальна практика – </w:t>
            </w:r>
            <w:r w:rsidRPr="006604AF">
              <w:rPr>
                <w:rFonts w:ascii="Times New Roman" w:hAnsi="Times New Roman" w:cs="Times New Roman"/>
              </w:rPr>
              <w:lastRenderedPageBreak/>
              <w:t>лінгвістична/ перекладознавча 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27 травня 2019 року – 9 червня </w:t>
            </w:r>
            <w:r w:rsidRPr="006604AF">
              <w:rPr>
                <w:rFonts w:ascii="Times New Roman" w:hAnsi="Times New Roman" w:cs="Times New Roman"/>
              </w:rPr>
              <w:lastRenderedPageBreak/>
              <w:t>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14A7B" w:rsidRPr="006604AF" w:rsidRDefault="00314A7B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lastRenderedPageBreak/>
              <w:t xml:space="preserve">Кафедра німецької </w:t>
            </w:r>
            <w:r w:rsidRPr="006604AF">
              <w:rPr>
                <w:rFonts w:cs="Times New Roman"/>
                <w:b w:val="0"/>
                <w:sz w:val="22"/>
              </w:rPr>
              <w:lastRenderedPageBreak/>
              <w:t>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Весоловський О.В., асистент</w:t>
            </w:r>
          </w:p>
          <w:p w:rsidR="00314A7B" w:rsidRPr="006604AF" w:rsidRDefault="00314A7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314A7B" w:rsidRPr="006604AF" w:rsidRDefault="00314A7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D7D70" w:rsidRPr="006604AF" w:rsidTr="00587BEE">
        <w:tc>
          <w:tcPr>
            <w:tcW w:w="1951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(5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 – лінгвістична/ перекладознавча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 грудня 2018 – 23 грудня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D7D70" w:rsidRPr="006604AF" w:rsidRDefault="004D7D70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Білас А.А., кандидат філологічних наук, доцент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Гаупт Т.П., Яцків Н.Я. Навчально-практичний посібник з аудіювання французької мови “Espace audition : textes français et devoirs” / Т.П.Гаупт, Н.Я.Яцків. – Івано-Франківськ: Симфонія форте, 2014. – 216 с. </w:t>
            </w:r>
          </w:p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Гаупт Т.П., Яцків Н.Я. Навчально-методичний посібник “1000 ситуацій французькою мовою”. – Івано-Франківськ: Нова зоря, 2007. – 79 с.</w:t>
            </w:r>
          </w:p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7D70" w:rsidRPr="006604AF" w:rsidTr="00587BEE">
        <w:tc>
          <w:tcPr>
            <w:tcW w:w="1951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 – лінгвістична/ перекладознавча II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27 травня 2019 року – 9 червня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D7D70" w:rsidRPr="006604AF" w:rsidRDefault="004D7D70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Білас А.А., 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кандидат філологічних наук, доцент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Білас А. Travaillons avec la presse: навчальний посібник. – Івано-Франківськ: Тіповіт, 2012. – 283 с.</w:t>
            </w:r>
          </w:p>
        </w:tc>
      </w:tr>
      <w:tr w:rsidR="004D7D70" w:rsidRPr="006604AF" w:rsidTr="00587BEE">
        <w:tc>
          <w:tcPr>
            <w:tcW w:w="1951" w:type="dxa"/>
            <w:shd w:val="clear" w:color="auto" w:fill="auto"/>
            <w:vAlign w:val="center"/>
          </w:tcPr>
          <w:p w:rsidR="004D7D70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014 «Середня освіта» 014.02 Середня освіта (Мова і література (англійська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 грудня – 30 грудня 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D7D70" w:rsidRPr="006604AF" w:rsidRDefault="004D7D70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Романишин І.М.,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1.Harmer, J (2007) The Practice of English Language Teaching. Pearson Longman.</w:t>
            </w:r>
          </w:p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2.Richards, J.C. (2015) Key Issues in Language Teaching. Cambridge: Cambridge University Press.</w:t>
            </w:r>
          </w:p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3.Somogyi-Toth. Observation Tasks : A workbook for student teachers // The Teacher Training Journal. – Vol. 26. N3. – 2012. – p.7.</w:t>
            </w:r>
          </w:p>
        </w:tc>
      </w:tr>
      <w:tr w:rsidR="004D7D70" w:rsidRPr="006604AF" w:rsidTr="00587BEE">
        <w:tc>
          <w:tcPr>
            <w:tcW w:w="1951" w:type="dxa"/>
            <w:shd w:val="clear" w:color="auto" w:fill="auto"/>
            <w:vAlign w:val="center"/>
          </w:tcPr>
          <w:p w:rsidR="004D7D70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014 «Середня </w:t>
            </w:r>
            <w:r w:rsidRPr="006604AF">
              <w:rPr>
                <w:rFonts w:ascii="Times New Roman" w:hAnsi="Times New Roman" w:cs="Times New Roman"/>
              </w:rPr>
              <w:lastRenderedPageBreak/>
              <w:t>освіта» 014.02 Середня освіта (Мова і література (англійська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Навчальна </w:t>
            </w:r>
            <w:r w:rsidRPr="006604AF">
              <w:rPr>
                <w:rFonts w:ascii="Times New Roman" w:hAnsi="Times New Roman" w:cs="Times New Roman"/>
              </w:rPr>
              <w:lastRenderedPageBreak/>
              <w:t>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27 травня – 9 </w:t>
            </w:r>
            <w:r w:rsidRPr="006604AF">
              <w:rPr>
                <w:rFonts w:ascii="Times New Roman" w:hAnsi="Times New Roman" w:cs="Times New Roman"/>
              </w:rPr>
              <w:lastRenderedPageBreak/>
              <w:t>червня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4D7D70" w:rsidRPr="006604AF" w:rsidRDefault="004D7D70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lastRenderedPageBreak/>
              <w:t xml:space="preserve">Кафедра </w:t>
            </w:r>
            <w:r w:rsidRPr="006604AF">
              <w:rPr>
                <w:rFonts w:cs="Times New Roman"/>
                <w:b w:val="0"/>
                <w:sz w:val="22"/>
              </w:rPr>
              <w:lastRenderedPageBreak/>
              <w:t>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Романишин </w:t>
            </w:r>
            <w:r w:rsidRPr="006604AF">
              <w:rPr>
                <w:rFonts w:ascii="Times New Roman" w:hAnsi="Times New Roman" w:cs="Times New Roman"/>
              </w:rPr>
              <w:lastRenderedPageBreak/>
              <w:t>І.М.,</w:t>
            </w:r>
          </w:p>
          <w:p w:rsidR="004D7D70" w:rsidRPr="006604AF" w:rsidRDefault="004D7D70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1.Harmer, J (2007) The Practice of </w:t>
            </w:r>
            <w:r w:rsidRPr="006604AF">
              <w:rPr>
                <w:rFonts w:ascii="Times New Roman" w:hAnsi="Times New Roman" w:cs="Times New Roman"/>
              </w:rPr>
              <w:lastRenderedPageBreak/>
              <w:t>English Language Teaching. Pearson Longman.</w:t>
            </w:r>
          </w:p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2.Richards, J.C. (2015) Key Issues in Language Teaching. Cambridge: Cambridge University Press.</w:t>
            </w:r>
          </w:p>
          <w:p w:rsidR="004D7D70" w:rsidRPr="006604AF" w:rsidRDefault="004D7D70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3.Somogyi-Toth. Observation Tasks : A workbook for student teachers // The Teacher Training Journal. – Vol. 26. N3. – 2012. – p.7.</w:t>
            </w:r>
          </w:p>
        </w:tc>
      </w:tr>
      <w:tr w:rsidR="00DF5E12" w:rsidRPr="006604AF" w:rsidTr="00587BEE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(5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 грудня – 30 грудня 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Маруневич Б.М., 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</w:p>
          <w:bookmarkEnd w:id="0"/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E12" w:rsidRPr="006604AF" w:rsidTr="00587BEE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014 «Середня освіта» 014.02 Середня освіта (Мова і література (німецька)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(методична)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27 травня – 9 червня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Маруневич Б.М., кандидат педагогічних наук, доцент</w:t>
            </w:r>
          </w:p>
        </w:tc>
        <w:tc>
          <w:tcPr>
            <w:tcW w:w="3694" w:type="dxa"/>
            <w:shd w:val="clear" w:color="auto" w:fill="auto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Маруневич Б.М. Навчально-методичний посібник з курсу методики навчання основної іноземної мови(німецької) «SprachlernspielefurdenDeutschunterricht». Івано-Франківськ: Гостинець, 2006. – 40с.</w:t>
            </w: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5E12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DF5E12" w:rsidRPr="006604AF" w:rsidRDefault="00DF5E12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</w:t>
            </w:r>
            <w:r w:rsidR="00587BEE" w:rsidRPr="006604AF">
              <w:rPr>
                <w:b/>
                <w:sz w:val="22"/>
                <w:szCs w:val="22"/>
              </w:rPr>
              <w:t>/ЗАОЧНА</w:t>
            </w:r>
            <w:r w:rsidRPr="006604AF">
              <w:rPr>
                <w:b/>
                <w:sz w:val="22"/>
                <w:szCs w:val="22"/>
              </w:rPr>
              <w:t xml:space="preserve"> ФОРМА НАВЧАННЯ </w:t>
            </w:r>
          </w:p>
          <w:p w:rsidR="00DF5E12" w:rsidRPr="006604AF" w:rsidRDefault="00DF5E12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035.041 Германські мови та літератури (переклад включно), перша – англійська, ОР бакалавр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лютого 2019 – 17 березня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Михайлюк Л.В.,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1. Телегіна Н.І., Михайлюк Л.В. Програма педагогічної практики з англійської мови студентів романо-германського відділення Інституту філології / Телегіна Н.І., Михайлюк Л.В. – Івано-Франківськ. ПНУ, 2006. – 16 c.</w:t>
            </w:r>
          </w:p>
          <w:p w:rsidR="00DF5E12" w:rsidRPr="006604AF" w:rsidRDefault="00DF5E12" w:rsidP="006604AF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 xml:space="preserve">2. Михайлюк Л.В., Гошилик В.Б. </w:t>
            </w:r>
            <w:r w:rsidRPr="006604AF">
              <w:rPr>
                <w:rFonts w:ascii="Times New Roman" w:hAnsi="Times New Roman"/>
              </w:rPr>
              <w:lastRenderedPageBreak/>
              <w:t>Songs in the EFL classroom : навчально-методичний посібник / Михайлюк Л.В., Гошилик В.Б. – Івано-Франківськ, 2006. – 30 с. – [CD-ROM] (26 файлів у форматі mp3)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035 «Філологія» 035.043 Германські мови та літератури (переклад включно), перша – німецька, OP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4 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лютого 2019 – 17 березня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німецької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Маруневич Б.М., кандидат педагогічних наук, доцент,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1.Билиця Я.Т. Методичні рекомендації з педагогічної практики для студентів німецького відділення зі спеціальності «Німецька мова і література» / Я.Т. Билиця, М.М. Турчин, В.В.Турчин. – Івано-Франківськ: ПНУ, 2007. – 67 с.</w:t>
            </w: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2. Маруневич Б.М. Навчально-методичний посібник з курсу методики навчання німецької мови «Hören und Sprechen» (для студентів 4 курсу німецького відділення). – м. Івано-Франківськ, 2005. – 40 с.</w:t>
            </w: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3. Маруневич Б.М. Навчально-методичний посібник з курсу методики навчання німецької мови «Sprachlernspiele für den Deutschunterricht» (для студентів 4 курсу німецького відділення). – м.Івано-Франківськ : Гостинець, 2006. – 40 с.</w:t>
            </w:r>
          </w:p>
        </w:tc>
      </w:tr>
      <w:tr w:rsidR="00DF5E12" w:rsidRPr="006604AF" w:rsidTr="00587BEE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035.055 Романські мови та літератури (переклад включно), перша – французька, ОР - бакалавр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4 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(8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лютого 2019 – 17 березня 2019 р.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французької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Цюпа Л.В.,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  <w:bCs/>
              </w:rPr>
              <w:t>Білас А.А.</w:t>
            </w:r>
            <w:r w:rsidRPr="006604AF">
              <w:rPr>
                <w:rFonts w:ascii="Times New Roman" w:hAnsi="Times New Roman"/>
                <w:b/>
                <w:bCs/>
              </w:rPr>
              <w:t> </w:t>
            </w:r>
            <w:r w:rsidRPr="006604AF">
              <w:rPr>
                <w:rFonts w:ascii="Times New Roman" w:hAnsi="Times New Roman"/>
              </w:rPr>
              <w:t>Методичний посібник з організації виробничої (педагогічної) практики студентів (Спеціальність «Французька мова та література»). – Івано-Франківськ: Копі-НВ, 2017. – 48 с.</w:t>
            </w:r>
          </w:p>
        </w:tc>
      </w:tr>
      <w:tr w:rsidR="00DF5E12" w:rsidRPr="006604AF" w:rsidTr="00314A7B">
        <w:tc>
          <w:tcPr>
            <w:tcW w:w="15354" w:type="dxa"/>
            <w:gridSpan w:val="9"/>
            <w:shd w:val="clear" w:color="auto" w:fill="auto"/>
            <w:vAlign w:val="center"/>
          </w:tcPr>
          <w:p w:rsidR="00587BEE" w:rsidRPr="006604AF" w:rsidRDefault="00587BEE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DF5E12" w:rsidRPr="006604AF" w:rsidRDefault="007774F5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 xml:space="preserve">(ВИРОБНИЧІ, </w:t>
            </w:r>
            <w:r w:rsidR="00DF5E12" w:rsidRPr="006604AF">
              <w:rPr>
                <w:b/>
                <w:sz w:val="22"/>
                <w:szCs w:val="22"/>
              </w:rPr>
              <w:t>НАУКОВО-ДОСЛІДНІ ПРАКТИКИ</w:t>
            </w:r>
            <w:r w:rsidRPr="006604AF">
              <w:rPr>
                <w:b/>
                <w:sz w:val="22"/>
                <w:szCs w:val="22"/>
              </w:rPr>
              <w:t>) (магістри)</w:t>
            </w:r>
          </w:p>
        </w:tc>
      </w:tr>
      <w:tr w:rsidR="00DF5E12" w:rsidRPr="006604AF" w:rsidTr="004325C7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035 «Філологія» </w:t>
            </w:r>
            <w:r w:rsidRPr="006604AF">
              <w:rPr>
                <w:rFonts w:ascii="Times New Roman" w:hAnsi="Times New Roman" w:cs="Times New Roman"/>
              </w:rPr>
              <w:lastRenderedPageBreak/>
              <w:t>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Науково-</w:t>
            </w:r>
            <w:r w:rsidRPr="006604AF">
              <w:rPr>
                <w:rFonts w:ascii="Times New Roman" w:hAnsi="Times New Roman" w:cs="Times New Roman"/>
              </w:rPr>
              <w:lastRenderedPageBreak/>
              <w:t>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Впродовж </w:t>
            </w:r>
            <w:r w:rsidRPr="006604AF">
              <w:rPr>
                <w:rFonts w:ascii="Times New Roman" w:hAnsi="Times New Roman" w:cs="Times New Roman"/>
              </w:rPr>
              <w:lastRenderedPageBreak/>
              <w:t>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lastRenderedPageBreak/>
              <w:t xml:space="preserve">Кафедра </w:t>
            </w:r>
            <w:r w:rsidRPr="006604AF">
              <w:rPr>
                <w:rFonts w:cs="Times New Roman"/>
                <w:b w:val="0"/>
                <w:sz w:val="22"/>
              </w:rPr>
              <w:lastRenderedPageBreak/>
              <w:t>англійської філології</w:t>
            </w:r>
          </w:p>
        </w:tc>
        <w:tc>
          <w:tcPr>
            <w:tcW w:w="1771" w:type="dxa"/>
            <w:shd w:val="clear" w:color="auto" w:fill="auto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lastRenderedPageBreak/>
              <w:t xml:space="preserve">керівники </w:t>
            </w:r>
            <w:r w:rsidRPr="006604AF">
              <w:rPr>
                <w:rFonts w:cs="Times New Roman"/>
                <w:b w:val="0"/>
                <w:sz w:val="22"/>
              </w:rPr>
              <w:lastRenderedPageBreak/>
              <w:t>дипломних (магістерських) робіт</w:t>
            </w:r>
          </w:p>
        </w:tc>
        <w:tc>
          <w:tcPr>
            <w:tcW w:w="3694" w:type="dxa"/>
            <w:shd w:val="clear" w:color="auto" w:fill="auto"/>
          </w:tcPr>
          <w:p w:rsidR="00DF5E12" w:rsidRPr="006604AF" w:rsidRDefault="00DF5E12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 жовтня 2018 – 28 жовтня 2018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Бистров Я.В., доктор філологічних наук, професор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1.Мінцис Е.Є. Гошилик В.Б. Worldplay in the EFL Classroom : навчально-методичний посібник. Івано-Франківськ. ПНУ, 2006. – 37 c.</w:t>
            </w: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2.Фіщук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035.041 Германські мови та літератури 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травня 2019 – 19 травня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Троценко О.Я., 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Тронь О.А., Гошилик В. Б. Speeches in the EFL Classroom : навчально-методичний посібник / О.А. Тронь, В.Б. Гошилик. – Івано-Франківськ. ПНУ, 2006. – 74 c.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035 «Філологія» 035.041 Германські мови та літератури </w:t>
            </w:r>
            <w:r w:rsidRPr="006604AF">
              <w:rPr>
                <w:rFonts w:ascii="Times New Roman" w:hAnsi="Times New Roman" w:cs="Times New Roman"/>
              </w:rPr>
              <w:lastRenderedPageBreak/>
              <w:t>(переклад включно), перша – англійська, ОР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035 «Філологія» 035.043 Германські 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035.043 Германські 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 жовтня 2018 – 28 жовтня 2018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Остапович О.Я.,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кандидат філологічних наук, доцент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-128 с.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035.043 Германські 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035 «Філологія» 035.043 Германські 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травня 2019 – 19 травня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Петришак Б.Я., 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1.Билиця Я.Т. Методичні рекомендації з педагогічної практики для студентів німецького відділення зі спеціальності «Німецька мова і література» / Я.Т. Билиця, М.М. Турчин, В.В.Турчин. – Івано-Франківськ: ПНУ, 2007. – 67 с.</w:t>
            </w:r>
          </w:p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2.Фіщук В.В. Веди урок іноземною </w:t>
            </w:r>
            <w:r w:rsidRPr="006604AF">
              <w:rPr>
                <w:rFonts w:ascii="Times New Roman" w:hAnsi="Times New Roman" w:cs="Times New Roman"/>
              </w:rPr>
              <w:lastRenderedPageBreak/>
              <w:t>мовою : Книжка для вчителя / В.В. Фіщук, В.Г. Матвіїшин, С.П. Гандзюк. – Івано-Франківськ: видавець Третяк І.Я., 2009. -128 с.</w:t>
            </w:r>
          </w:p>
        </w:tc>
      </w:tr>
      <w:tr w:rsidR="00DF5E12" w:rsidRPr="006604AF" w:rsidTr="00314A7B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Германські мови та літератури (переклад включно), перша – німецька, OP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сем)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Кафедра англійської філології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DF5E12" w:rsidRPr="006604AF" w:rsidTr="004325C7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1771" w:type="dxa"/>
            <w:shd w:val="clear" w:color="auto" w:fill="auto"/>
          </w:tcPr>
          <w:p w:rsidR="00DF5E12" w:rsidRPr="006604AF" w:rsidRDefault="00DF5E12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DF5E12" w:rsidRPr="006604AF" w:rsidRDefault="00DF5E12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DF5E12" w:rsidRPr="006604AF" w:rsidTr="00587BEE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Науково-педагогічна І (асистентська ОІМ)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 жовтня 2018 – 28 жовтня 2018 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Білас А.А.,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кандидат філологічних наук, доцент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DF5E12" w:rsidRPr="006604AF" w:rsidTr="00587BEE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ІІ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Впродовж семестру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керівники дипломних (магістерських) робіт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-</w:t>
            </w:r>
          </w:p>
        </w:tc>
      </w:tr>
      <w:tr w:rsidR="00DF5E12" w:rsidRPr="006604AF" w:rsidTr="00587BEE">
        <w:tc>
          <w:tcPr>
            <w:tcW w:w="195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Романські мови та літератури (переклад включно), перша – французька, ОР - магістр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сем.)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Науково-педагогічна ІІ (асистентська ДІМ)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травня 2019 – 19 травня 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Скарбек О.Г., старший викладач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DF5E12" w:rsidRPr="006604AF" w:rsidRDefault="00DF5E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Фіщук В.В. Веди урок іноземною мовою : Книжка для вчителя / В.В. Фіщук, В.Г. Матвіїшин, С.П. Гандзюк. – Івано-Франківськ: видавець Третяк І.Я., 2009. – 128 с.</w:t>
            </w:r>
          </w:p>
        </w:tc>
      </w:tr>
      <w:tr w:rsidR="00986D01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986D01" w:rsidRPr="006604AF" w:rsidRDefault="002F562E" w:rsidP="006604A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4AF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  <w:r w:rsidR="00986D01" w:rsidRPr="00660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04AF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МАТЕМАТИКИ ТА ІНФОРМАТИКИ</w:t>
            </w:r>
          </w:p>
        </w:tc>
      </w:tr>
      <w:tr w:rsidR="0023685F" w:rsidRPr="006604AF" w:rsidTr="00587BEE">
        <w:tc>
          <w:tcPr>
            <w:tcW w:w="1951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Напрям підготовки, </w:t>
            </w:r>
          </w:p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(шифр), спеціальність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Курс,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Вид практики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К-сть тижнів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Термін проведення </w:t>
            </w: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практики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Кафедра, що забезпечує </w:t>
            </w: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організацію та проведення практики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Факультетський </w:t>
            </w: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(інститутський) керівник-методист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23685F" w:rsidRPr="006604AF" w:rsidRDefault="0023685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Автор програми, рік видання</w:t>
            </w:r>
          </w:p>
        </w:tc>
      </w:tr>
      <w:tr w:rsidR="0023685F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23685F" w:rsidRPr="006604AF" w:rsidRDefault="0023685F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lastRenderedPageBreak/>
              <w:t>ДЕННА</w:t>
            </w:r>
            <w:r w:rsidR="00B7294B" w:rsidRPr="006604AF">
              <w:rPr>
                <w:b/>
                <w:sz w:val="22"/>
                <w:szCs w:val="22"/>
              </w:rPr>
              <w:t>/ЗАОЧНА</w:t>
            </w:r>
            <w:r w:rsidRPr="006604AF">
              <w:rPr>
                <w:b/>
                <w:sz w:val="22"/>
                <w:szCs w:val="22"/>
              </w:rPr>
              <w:t xml:space="preserve"> ФОРМА НАВЧАННЯ </w:t>
            </w:r>
          </w:p>
          <w:p w:rsidR="0023685F" w:rsidRPr="006604AF" w:rsidRDefault="0023685F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ПРАКТИКИ)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111 Математика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курс,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Ткачук В.М.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Ткачук В.М.,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014.04 Середня освіта (математика)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Дрінь Б.М.,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014.04 Середня освіта (математика)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Дрінь Б.М.,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014.09 Середня освіта (інформатика)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Навчально-ознайомлювальна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17.09.2018-12.10.2018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Дудка О.М.,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014.09 Середня освіта (інформатика)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Навчально-ознайомлювальна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17.09.2018-12.10.2018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Дудка О.М.,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126 Інформаційні системи та технології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126 Інформаційні системи та технології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126 Інформаційні системи та технології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2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Обчислювальна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Іляш Ю.Ю.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112 Статистика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статистики і вищої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Осипчук М.М.,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113 Прикладна математика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(обчислювальна)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Василишин П.Б.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Василишин П.Б.,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B7294B" w:rsidRPr="006604AF" w:rsidTr="00587BEE">
        <w:tc>
          <w:tcPr>
            <w:tcW w:w="195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121 Інженерія програмного забезпечення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Козленко М.І.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Козленко М.І., </w:t>
            </w:r>
          </w:p>
          <w:p w:rsidR="00B7294B" w:rsidRPr="006604AF" w:rsidRDefault="00B7294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 </w:t>
            </w:r>
          </w:p>
        </w:tc>
      </w:tr>
      <w:tr w:rsidR="00FF05D6" w:rsidRPr="006604AF" w:rsidTr="00587BEE">
        <w:tc>
          <w:tcPr>
            <w:tcW w:w="195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122 Комп’ютерні науки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курс,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(обчислювальна)практика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FF05D6" w:rsidRPr="006604AF" w:rsidTr="00587BEE">
        <w:tc>
          <w:tcPr>
            <w:tcW w:w="195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122 Комп’ютерні науки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курс,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(обчислювальна)практика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FF05D6" w:rsidRPr="006604AF" w:rsidTr="00587BEE">
        <w:tc>
          <w:tcPr>
            <w:tcW w:w="195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122 Комп’ютерні науки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курс,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FF05D6" w:rsidRPr="006604AF" w:rsidTr="00587BEE">
        <w:tc>
          <w:tcPr>
            <w:tcW w:w="195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122 Комп’ютерні науки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курс,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10.06.2019-22.06.2019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Іляш Ю.Ю., </w:t>
            </w:r>
          </w:p>
          <w:p w:rsidR="00FF05D6" w:rsidRPr="006604AF" w:rsidRDefault="00FF05D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FF05D6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FF05D6" w:rsidRPr="006604AF" w:rsidRDefault="00FF05D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 xml:space="preserve">ДЕННА/ЗАОЧНА ФОРМА НАВЧАННЯ </w:t>
            </w:r>
          </w:p>
          <w:p w:rsidR="00FF05D6" w:rsidRPr="006604AF" w:rsidRDefault="00FF05D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6.040201 Математика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Кульчицька Н.В. 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Кульчицька Н.В., 2014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6.040302 Інформатика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Дрінь Б.М.,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2014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6.040302 Інформатика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Дрінь Б.М.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Дрінь Б.М.,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2014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6.040205 Статистика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статистики і вищої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Осипчук М.М.,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2014 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6.040201 Прикладна математика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Василишин П.Б.,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2014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6.050103 Програмна інженерія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Козленко М.І.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Козленко М.І.,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014.09 Середня освіта (інформатика)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Літня педагогічна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3.06.2019-29.06.2019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Дудка О.М.,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9B6508" w:rsidRPr="006604AF" w:rsidTr="00587BEE">
        <w:tc>
          <w:tcPr>
            <w:tcW w:w="195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014.09 Середня освіта (інформатика)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3 курс,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Літня педагогічна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3.06.2019-29.06.2019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Дудка О.М., </w:t>
            </w:r>
          </w:p>
          <w:p w:rsidR="009B6508" w:rsidRPr="006604AF" w:rsidRDefault="009B650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9B6508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587BEE" w:rsidRPr="006604AF" w:rsidRDefault="00587BEE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9B6508" w:rsidRPr="006604AF" w:rsidRDefault="007774F5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 xml:space="preserve">(ВИРОБНИЧІ, </w:t>
            </w:r>
            <w:r w:rsidR="009B6508" w:rsidRPr="006604AF">
              <w:rPr>
                <w:b/>
                <w:sz w:val="22"/>
                <w:szCs w:val="22"/>
              </w:rPr>
              <w:t>НАУКОВО-ДОСЛІДНІ ПРАКТИКИ</w:t>
            </w:r>
            <w:r w:rsidRPr="006604AF">
              <w:rPr>
                <w:b/>
                <w:sz w:val="22"/>
                <w:szCs w:val="22"/>
              </w:rPr>
              <w:t>)</w:t>
            </w:r>
            <w:r w:rsidR="005874FD" w:rsidRPr="006604AF">
              <w:rPr>
                <w:b/>
                <w:sz w:val="22"/>
                <w:szCs w:val="22"/>
              </w:rPr>
              <w:t xml:space="preserve"> (магістри)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014.04 Середня освіта (математика)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курс,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17.09.2018-26.10.2018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Кульчицька Н.В., 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014.04 Середня освіта (математика)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курс,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17.09.2018-26.10.2018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Кульчицька Н.В.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Кульчицька Н.В., 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014.09 Середня освіта (інформатика)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(науково-педагогічна)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Дудка О.М.,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014.09 Середня освіта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(інформатика)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1 курс,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(науково-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Дудка О.М.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Дудка О.М.,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111 Математика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алгебри і геометрії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Никифорчин О.Р.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Никифорчин О.Р., 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112 Статистика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статистики і вищої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Осипчук М.М.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Осипчук М.М.,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113 Прикладна математика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17.09.2018-26.10.2018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диференціальних рівнянь і прикладної математики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Василишин П.Б.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Василишин П.Б.,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122 Комп’ютерні науки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1 курс,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семестр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28.01.2019-8.03.2019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інформатики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Ровінський В.А.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Ровінський В.А., </w:t>
            </w:r>
          </w:p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5874FD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5874FD" w:rsidRPr="006604AF" w:rsidRDefault="005874FD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ФАКУЛЬТЕТ ПРИРОДНИЧИХ НАУК</w:t>
            </w:r>
          </w:p>
        </w:tc>
      </w:tr>
      <w:tr w:rsidR="005874FD" w:rsidRPr="006604AF" w:rsidTr="00587BEE">
        <w:tc>
          <w:tcPr>
            <w:tcW w:w="1951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Напрям підготовки, (шифр)</w:t>
            </w:r>
          </w:p>
          <w:p w:rsidR="005874FD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спеціаль</w:t>
            </w:r>
            <w:r w:rsidR="005874FD" w:rsidRPr="006604AF">
              <w:rPr>
                <w:rFonts w:ascii="Times New Roman" w:hAnsi="Times New Roman" w:cs="Times New Roman"/>
                <w:b/>
              </w:rPr>
              <w:t>ність</w:t>
            </w:r>
          </w:p>
        </w:tc>
        <w:tc>
          <w:tcPr>
            <w:tcW w:w="1134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К-ть тиж-нів</w:t>
            </w:r>
          </w:p>
        </w:tc>
        <w:tc>
          <w:tcPr>
            <w:tcW w:w="1836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</w:t>
            </w:r>
            <w:r w:rsidR="00587BEE" w:rsidRPr="006604AF">
              <w:rPr>
                <w:rFonts w:ascii="Times New Roman" w:hAnsi="Times New Roman" w:cs="Times New Roman"/>
                <w:b/>
              </w:rPr>
              <w:t>афедра, яка забезпечує організа</w:t>
            </w:r>
            <w:r w:rsidRPr="006604AF">
              <w:rPr>
                <w:rFonts w:ascii="Times New Roman" w:hAnsi="Times New Roman" w:cs="Times New Roman"/>
                <w:b/>
              </w:rPr>
              <w:t>цію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Факультетський 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5874FD" w:rsidRPr="006604AF" w:rsidRDefault="005874FD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Навчально-методичні матеріали, видання, (рік, автор)</w:t>
            </w:r>
          </w:p>
        </w:tc>
      </w:tr>
      <w:tr w:rsidR="005874FD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5874FD" w:rsidRPr="006604AF" w:rsidRDefault="005874FD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 xml:space="preserve">ДЕННА/ЗАОЧНА ФОРМА НАВЧАННЯ </w:t>
            </w:r>
          </w:p>
          <w:p w:rsidR="005874FD" w:rsidRPr="006604AF" w:rsidRDefault="005874FD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</w:t>
            </w:r>
            <w:r w:rsidR="00587BEE" w:rsidRPr="006604AF">
              <w:rPr>
                <w:b/>
                <w:sz w:val="22"/>
                <w:szCs w:val="22"/>
              </w:rPr>
              <w:t>)</w:t>
            </w:r>
          </w:p>
        </w:tc>
      </w:tr>
      <w:tr w:rsidR="00587BEE" w:rsidRPr="006604AF" w:rsidTr="00587BEE">
        <w:tc>
          <w:tcPr>
            <w:tcW w:w="195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201 Агрономія</w:t>
            </w:r>
          </w:p>
        </w:tc>
        <w:tc>
          <w:tcPr>
            <w:tcW w:w="113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 із ґрунтознавства з основами геології</w:t>
            </w:r>
          </w:p>
        </w:tc>
        <w:tc>
          <w:tcPr>
            <w:tcW w:w="1230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сем.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агрохімії і ґрунтознавства</w:t>
            </w:r>
          </w:p>
        </w:tc>
        <w:tc>
          <w:tcPr>
            <w:tcW w:w="177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Климчук М.М.</w:t>
            </w:r>
          </w:p>
        </w:tc>
        <w:tc>
          <w:tcPr>
            <w:tcW w:w="3694" w:type="dxa"/>
            <w:shd w:val="clear" w:color="auto" w:fill="auto"/>
          </w:tcPr>
          <w:p w:rsidR="00587BEE" w:rsidRPr="006604AF" w:rsidRDefault="00587BEE" w:rsidP="006604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1)</w:t>
            </w:r>
            <w:r w:rsidRPr="006604AF">
              <w:rPr>
                <w:rFonts w:ascii="Times New Roman" w:eastAsia="Times New Roman" w:hAnsi="Times New Roman" w:cs="Times New Roman"/>
              </w:rPr>
              <w:t>Наскрізна</w:t>
            </w:r>
            <w:r w:rsidRPr="006604AF">
              <w:rPr>
                <w:rFonts w:ascii="Times New Roman" w:hAnsi="Times New Roman" w:cs="Times New Roman"/>
              </w:rPr>
              <w:t xml:space="preserve"> п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рограма  </w:t>
            </w:r>
            <w:r w:rsidRPr="006604AF">
              <w:rPr>
                <w:rFonts w:ascii="Times New Roman" w:hAnsi="Times New Roman" w:cs="Times New Roman"/>
              </w:rPr>
              <w:t xml:space="preserve">практики </w:t>
            </w:r>
            <w:r w:rsidRPr="006604AF">
              <w:rPr>
                <w:rFonts w:ascii="Times New Roman" w:eastAsia="Times New Roman" w:hAnsi="Times New Roman" w:cs="Times New Roman"/>
              </w:rPr>
              <w:t>для студентів денної і заочної форм навчання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ОР  «бакалавр» і «магістр» спеціальності 201 «Агрономія», 2017,</w:t>
            </w:r>
          </w:p>
          <w:p w:rsidR="00587BEE" w:rsidRPr="006604AF" w:rsidRDefault="00587BEE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Автори: Волощук М.Д., Карбівська У.М., Климчук М.М., Турак О.Ю., Турак О.Д., Соловей Г.М.</w:t>
            </w:r>
          </w:p>
        </w:tc>
      </w:tr>
      <w:tr w:rsidR="00587BEE" w:rsidRPr="006604AF" w:rsidTr="00587BEE">
        <w:tc>
          <w:tcPr>
            <w:tcW w:w="195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сем.</w:t>
            </w:r>
          </w:p>
        </w:tc>
        <w:tc>
          <w:tcPr>
            <w:tcW w:w="1895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лісознавства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Вітер Р.М.</w:t>
            </w:r>
          </w:p>
        </w:tc>
        <w:tc>
          <w:tcPr>
            <w:tcW w:w="369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Вітер Р.М. Навчальна польова практика (методичні вказівки для студентів спеціальності «Лісове господарство»). – Івано-Франківськ,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2007</w:t>
            </w:r>
          </w:p>
        </w:tc>
      </w:tr>
      <w:tr w:rsidR="00587BEE" w:rsidRPr="006604AF" w:rsidTr="00587BEE">
        <w:tc>
          <w:tcPr>
            <w:tcW w:w="195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091 Біологія. ОПП Лабораторна діагностика біологічних систем</w:t>
            </w:r>
          </w:p>
        </w:tc>
        <w:tc>
          <w:tcPr>
            <w:tcW w:w="113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Методичні рекомендації до навчальної лабораторної практики для студентів ІІІ курсу спеціальносте «Біологія», (2014, Воробель  А.В., Долинко Н.П.) </w:t>
            </w:r>
          </w:p>
        </w:tc>
      </w:tr>
      <w:tr w:rsidR="00587BEE" w:rsidRPr="006604AF" w:rsidTr="00587BEE">
        <w:tc>
          <w:tcPr>
            <w:tcW w:w="195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Біологія. ОПП Лабораторна діагностика</w:t>
            </w:r>
          </w:p>
        </w:tc>
        <w:tc>
          <w:tcPr>
            <w:tcW w:w="113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до навчальної лабораторної практики для студентів ІІІ курсу спеціальносте «Біологія», (2014, Воробель  А.В., Долинко Н.П.)</w:t>
            </w:r>
          </w:p>
        </w:tc>
      </w:tr>
      <w:tr w:rsidR="00587BEE" w:rsidRPr="006604AF" w:rsidTr="00587BEE">
        <w:tc>
          <w:tcPr>
            <w:tcW w:w="195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Бакалавр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 з експериментальної  біології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Абрат О.Б.</w:t>
            </w:r>
          </w:p>
        </w:tc>
        <w:tc>
          <w:tcPr>
            <w:tcW w:w="3694" w:type="dxa"/>
            <w:shd w:val="clear" w:color="auto" w:fill="auto"/>
          </w:tcPr>
          <w:p w:rsidR="00587BEE" w:rsidRPr="006604AF" w:rsidRDefault="00587BE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87BEE" w:rsidRPr="006604AF" w:rsidTr="00587BEE">
        <w:tc>
          <w:tcPr>
            <w:tcW w:w="195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Бакалавр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 з експериментальної  біології</w:t>
            </w:r>
          </w:p>
        </w:tc>
        <w:tc>
          <w:tcPr>
            <w:tcW w:w="1230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сем.</w:t>
            </w:r>
          </w:p>
        </w:tc>
        <w:tc>
          <w:tcPr>
            <w:tcW w:w="1895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Байляк М.М.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Гусак В.В.</w:t>
            </w:r>
          </w:p>
          <w:p w:rsidR="00587BEE" w:rsidRPr="006604AF" w:rsidRDefault="00587BE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587BEE" w:rsidRPr="006604AF" w:rsidRDefault="00587BE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049FB" w:rsidRPr="006604AF" w:rsidTr="00E22A07">
        <w:tc>
          <w:tcPr>
            <w:tcW w:w="195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 загально-географічна практика</w:t>
            </w:r>
          </w:p>
        </w:tc>
        <w:tc>
          <w:tcPr>
            <w:tcW w:w="1230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Гілецький Й.Р.</w:t>
            </w:r>
          </w:p>
        </w:tc>
        <w:tc>
          <w:tcPr>
            <w:tcW w:w="369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Гілецький Й.Р.)</w:t>
            </w:r>
          </w:p>
        </w:tc>
      </w:tr>
      <w:tr w:rsidR="005049FB" w:rsidRPr="006604AF" w:rsidTr="00E22A07">
        <w:tc>
          <w:tcPr>
            <w:tcW w:w="195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Гілецький Й.Р.</w:t>
            </w:r>
          </w:p>
        </w:tc>
        <w:tc>
          <w:tcPr>
            <w:tcW w:w="369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Гілецький Й.Р.)</w:t>
            </w:r>
          </w:p>
        </w:tc>
      </w:tr>
      <w:tr w:rsidR="005049FB" w:rsidRPr="006604AF" w:rsidTr="00E22A07">
        <w:tc>
          <w:tcPr>
            <w:tcW w:w="195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Навчально-ознайомлювальна в закладах освіти</w:t>
            </w:r>
          </w:p>
        </w:tc>
        <w:tc>
          <w:tcPr>
            <w:tcW w:w="1230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Ковальчук В.М.</w:t>
            </w:r>
          </w:p>
        </w:tc>
        <w:tc>
          <w:tcPr>
            <w:tcW w:w="369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Ковальчук В.М.)</w:t>
            </w:r>
          </w:p>
        </w:tc>
      </w:tr>
      <w:tr w:rsidR="005049FB" w:rsidRPr="006604AF" w:rsidTr="00E22A07">
        <w:tc>
          <w:tcPr>
            <w:tcW w:w="195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Навчальна  професійно-географічна практика</w:t>
            </w:r>
          </w:p>
        </w:tc>
        <w:tc>
          <w:tcPr>
            <w:tcW w:w="1230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сем.</w:t>
            </w:r>
          </w:p>
        </w:tc>
        <w:tc>
          <w:tcPr>
            <w:tcW w:w="1895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Сливка Р.Р.</w:t>
            </w:r>
          </w:p>
        </w:tc>
        <w:tc>
          <w:tcPr>
            <w:tcW w:w="3694" w:type="dxa"/>
            <w:shd w:val="clear" w:color="auto" w:fill="auto"/>
          </w:tcPr>
          <w:p w:rsidR="005049FB" w:rsidRPr="006604AF" w:rsidRDefault="005049FB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(2015, Сливка Р.Р.)</w:t>
            </w:r>
          </w:p>
        </w:tc>
      </w:tr>
      <w:tr w:rsidR="00644EB4" w:rsidRPr="006604AF" w:rsidTr="00E22A07">
        <w:tc>
          <w:tcPr>
            <w:tcW w:w="1951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091 Біологія (освітня програма Біологія)</w:t>
            </w:r>
          </w:p>
        </w:tc>
        <w:tc>
          <w:tcPr>
            <w:tcW w:w="1134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Навчальна </w:t>
            </w:r>
            <w:r w:rsidRPr="006604AF">
              <w:rPr>
                <w:rFonts w:ascii="Times New Roman" w:hAnsi="Times New Roman" w:cs="Times New Roman"/>
              </w:rPr>
              <w:lastRenderedPageBreak/>
              <w:t xml:space="preserve">ботаніко-зоологічна практика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семестр</w:t>
            </w:r>
          </w:p>
        </w:tc>
        <w:tc>
          <w:tcPr>
            <w:tcW w:w="1895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кафедра біології </w:t>
            </w:r>
            <w:r w:rsidRPr="006604AF">
              <w:rPr>
                <w:rFonts w:ascii="Times New Roman" w:hAnsi="Times New Roman" w:cs="Times New Roman"/>
              </w:rPr>
              <w:lastRenderedPageBreak/>
              <w:t>та екології</w:t>
            </w:r>
          </w:p>
        </w:tc>
        <w:tc>
          <w:tcPr>
            <w:tcW w:w="1771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Лисюк І.Б.</w:t>
            </w: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Положення і програма проведення </w:t>
            </w:r>
            <w:r w:rsidRPr="006604AF">
              <w:rPr>
                <w:rFonts w:ascii="Times New Roman" w:hAnsi="Times New Roman" w:cs="Times New Roman"/>
              </w:rPr>
              <w:lastRenderedPageBreak/>
              <w:t>навчальної практики (2016, Лисюк І.Б.)</w:t>
            </w:r>
          </w:p>
        </w:tc>
      </w:tr>
      <w:tr w:rsidR="00644EB4" w:rsidRPr="006604AF" w:rsidTr="00E22A07">
        <w:tc>
          <w:tcPr>
            <w:tcW w:w="1951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Бакалавр </w:t>
            </w: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091 Біологія (освітня програма 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ботаніко-зоологічна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семестр</w:t>
            </w:r>
          </w:p>
        </w:tc>
        <w:tc>
          <w:tcPr>
            <w:tcW w:w="1895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.</w:t>
            </w: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Заморока А.М.</w:t>
            </w:r>
          </w:p>
        </w:tc>
        <w:tc>
          <w:tcPr>
            <w:tcW w:w="3694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Заморока А.М.)</w:t>
            </w:r>
          </w:p>
        </w:tc>
      </w:tr>
      <w:tr w:rsidR="00644EB4" w:rsidRPr="006604AF" w:rsidTr="00E22A07">
        <w:tc>
          <w:tcPr>
            <w:tcW w:w="1951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091 Біологія (освітня програма 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практика зі спеціалізації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семестр</w:t>
            </w:r>
          </w:p>
        </w:tc>
        <w:tc>
          <w:tcPr>
            <w:tcW w:w="1895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Кокар Н.В.</w:t>
            </w:r>
          </w:p>
        </w:tc>
        <w:tc>
          <w:tcPr>
            <w:tcW w:w="3694" w:type="dxa"/>
            <w:shd w:val="clear" w:color="auto" w:fill="auto"/>
          </w:tcPr>
          <w:p w:rsidR="00644EB4" w:rsidRPr="006604AF" w:rsidRDefault="00644EB4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(2017, доц. Кокар Н.В)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014 СО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Навчально-ознайомлювальна практика в закладах середньої освіти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Буняк В.І.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навчально-ознайомлювальної практики (2018, Буняк В.І.)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Бакалавр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101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Екологія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фахово-екологічна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Лисюк І.Б.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(2015, Клід В.В.)</w:t>
            </w:r>
          </w:p>
        </w:tc>
      </w:tr>
      <w:tr w:rsidR="00744A6F" w:rsidRPr="006604AF" w:rsidTr="00587BEE">
        <w:tc>
          <w:tcPr>
            <w:tcW w:w="15354" w:type="dxa"/>
            <w:gridSpan w:val="9"/>
            <w:shd w:val="clear" w:color="auto" w:fill="auto"/>
            <w:vAlign w:val="center"/>
          </w:tcPr>
          <w:p w:rsidR="00744A6F" w:rsidRPr="006604AF" w:rsidRDefault="00744A6F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 xml:space="preserve">ДЕННА/ЗАОЧНА ФОРМА НАВЧАННЯ </w:t>
            </w:r>
          </w:p>
          <w:p w:rsidR="00744A6F" w:rsidRPr="006604AF" w:rsidRDefault="00744A6F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201 Агрономія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 із агрономії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 сем.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агрохімії і ґрунто-знавства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Климчук М.М.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1)</w:t>
            </w:r>
            <w:r w:rsidRPr="006604AF">
              <w:rPr>
                <w:rFonts w:ascii="Times New Roman" w:eastAsia="Times New Roman" w:hAnsi="Times New Roman" w:cs="Times New Roman"/>
              </w:rPr>
              <w:t>Наскрізна</w:t>
            </w:r>
            <w:r w:rsidRPr="006604AF">
              <w:rPr>
                <w:rFonts w:ascii="Times New Roman" w:hAnsi="Times New Roman" w:cs="Times New Roman"/>
              </w:rPr>
              <w:t xml:space="preserve"> п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рограма  </w:t>
            </w:r>
            <w:r w:rsidRPr="006604AF">
              <w:rPr>
                <w:rFonts w:ascii="Times New Roman" w:hAnsi="Times New Roman" w:cs="Times New Roman"/>
              </w:rPr>
              <w:t xml:space="preserve">практики </w:t>
            </w:r>
            <w:r w:rsidRPr="006604AF">
              <w:rPr>
                <w:rFonts w:ascii="Times New Roman" w:eastAsia="Times New Roman" w:hAnsi="Times New Roman" w:cs="Times New Roman"/>
              </w:rPr>
              <w:t>для студентів денної і заочної форм навчання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ОР  «бакалавр» і «магістр» спеціальності 201 «Агрономія», 2017,</w:t>
            </w:r>
          </w:p>
          <w:p w:rsidR="00744A6F" w:rsidRPr="006604AF" w:rsidRDefault="00744A6F" w:rsidP="006604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Автори: Волощук М.Д., Карбівська У.М., Климчук М.М., Турак О.Ю., Турак О.Д., Соловей Г.М.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201 Агрономія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агрохімії і ґрунто-знавства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Климчук М.М.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1) </w:t>
            </w:r>
            <w:r w:rsidRPr="006604AF">
              <w:rPr>
                <w:rFonts w:ascii="Times New Roman" w:eastAsia="Times New Roman" w:hAnsi="Times New Roman" w:cs="Times New Roman"/>
              </w:rPr>
              <w:t>Наскрізна</w:t>
            </w:r>
            <w:r w:rsidRPr="006604AF">
              <w:rPr>
                <w:rFonts w:ascii="Times New Roman" w:hAnsi="Times New Roman" w:cs="Times New Roman"/>
              </w:rPr>
              <w:t xml:space="preserve"> п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рограма  </w:t>
            </w:r>
            <w:r w:rsidRPr="006604AF">
              <w:rPr>
                <w:rFonts w:ascii="Times New Roman" w:hAnsi="Times New Roman" w:cs="Times New Roman"/>
              </w:rPr>
              <w:t xml:space="preserve">практики </w:t>
            </w:r>
            <w:r w:rsidRPr="006604AF">
              <w:rPr>
                <w:rFonts w:ascii="Times New Roman" w:eastAsia="Times New Roman" w:hAnsi="Times New Roman" w:cs="Times New Roman"/>
              </w:rPr>
              <w:t>для студентів денної і заочної форм навчання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ОР  «бакалавр» і «магістр» спеціальності 201 «Агрономія», 2017,</w:t>
            </w:r>
          </w:p>
          <w:p w:rsidR="00744A6F" w:rsidRPr="006604AF" w:rsidRDefault="00744A6F" w:rsidP="006604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Автори: Волощук М.Д., Карбівська У.М., Климчук М.М., Турак О.Ю., </w:t>
            </w:r>
            <w:r w:rsidRPr="006604AF">
              <w:rPr>
                <w:rFonts w:ascii="Times New Roman" w:hAnsi="Times New Roman" w:cs="Times New Roman"/>
              </w:rPr>
              <w:lastRenderedPageBreak/>
              <w:t>Турак О.Д., Соловей Г.М.</w:t>
            </w:r>
          </w:p>
          <w:p w:rsidR="00744A6F" w:rsidRPr="006604AF" w:rsidRDefault="00744A6F" w:rsidP="006604AF">
            <w:pPr>
              <w:tabs>
                <w:tab w:val="left" w:pos="24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2) Методичні рекомендації з проходження виробничої практики,</w:t>
            </w:r>
          </w:p>
          <w:p w:rsidR="00744A6F" w:rsidRPr="006604AF" w:rsidRDefault="00744A6F" w:rsidP="006604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2013 р.</w:t>
            </w:r>
          </w:p>
          <w:p w:rsidR="00744A6F" w:rsidRPr="006604AF" w:rsidRDefault="00744A6F" w:rsidP="006604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Автори: Волощук М.Д., Карбівська У.М., Климчук М.М., Турак О.Ю.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201 Агрономія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 сем.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агрохімії і ґрунто-знавства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Климчук М.М.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1) </w:t>
            </w:r>
            <w:r w:rsidRPr="006604AF">
              <w:rPr>
                <w:rFonts w:ascii="Times New Roman" w:eastAsia="Times New Roman" w:hAnsi="Times New Roman" w:cs="Times New Roman"/>
              </w:rPr>
              <w:t>Наскрізна</w:t>
            </w:r>
            <w:r w:rsidRPr="006604AF">
              <w:rPr>
                <w:rFonts w:ascii="Times New Roman" w:hAnsi="Times New Roman" w:cs="Times New Roman"/>
              </w:rPr>
              <w:t xml:space="preserve"> п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рограма  </w:t>
            </w:r>
            <w:r w:rsidRPr="006604AF">
              <w:rPr>
                <w:rFonts w:ascii="Times New Roman" w:hAnsi="Times New Roman" w:cs="Times New Roman"/>
              </w:rPr>
              <w:t xml:space="preserve">практики </w:t>
            </w:r>
            <w:r w:rsidRPr="006604AF">
              <w:rPr>
                <w:rFonts w:ascii="Times New Roman" w:eastAsia="Times New Roman" w:hAnsi="Times New Roman" w:cs="Times New Roman"/>
              </w:rPr>
              <w:t>для студентів денної і заочної форм навчання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ОР  «бакалавр» і «магістр» спеціальності 201 «Агрономія», 2017,</w:t>
            </w:r>
          </w:p>
          <w:p w:rsidR="00744A6F" w:rsidRPr="006604AF" w:rsidRDefault="00744A6F" w:rsidP="006604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Автори: Волощук М.Д., Карбівська У.М., Климчук М.М., Турак О.Ю., Турак О.Д., Соловей Г.М.</w:t>
            </w:r>
          </w:p>
          <w:p w:rsidR="00744A6F" w:rsidRPr="006604AF" w:rsidRDefault="00744A6F" w:rsidP="006604AF">
            <w:pPr>
              <w:tabs>
                <w:tab w:val="left" w:pos="247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2) Методичні рекомендації з проходження виробничої практики,</w:t>
            </w:r>
          </w:p>
          <w:p w:rsidR="00744A6F" w:rsidRPr="006604AF" w:rsidRDefault="00744A6F" w:rsidP="006604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2013 р.</w:t>
            </w:r>
          </w:p>
          <w:p w:rsidR="00744A6F" w:rsidRPr="006604AF" w:rsidRDefault="00744A6F" w:rsidP="006604AF">
            <w:pPr>
              <w:pStyle w:val="1"/>
              <w:ind w:left="0" w:firstLine="0"/>
              <w:rPr>
                <w:sz w:val="22"/>
                <w:szCs w:val="22"/>
              </w:rPr>
            </w:pPr>
            <w:r w:rsidRPr="006604AF">
              <w:rPr>
                <w:sz w:val="22"/>
                <w:szCs w:val="22"/>
              </w:rPr>
              <w:t>Автори: Волощук М.Д., Карбівська У.М., Климчук М.М., Турак О.Ю.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Лісове гос-подарство 205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лісознавства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bCs/>
              </w:rPr>
              <w:t xml:space="preserve">Гайдукевич М.Є. Методичні вказівки до виробничої  (переддипломної) практики для студентів ІІІ-ІV курсу 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напряму підготовки 6.090103 «Лісове і садово-паркове господарство». –  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м. Івано-Франківськ, 2013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Лісове господарство 6.090103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лісознавства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bCs/>
              </w:rPr>
              <w:t xml:space="preserve">Гайдукевич М.Є. Методичні вказівки до виробничої  (переддипломної) практики для студентів ІІІ-ІV курсу 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напряму підготовки 6.090103 «Лісове і садово-паркове господарство». –  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м. Івано-Франківськ, 2013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лісознавства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bCs/>
              </w:rPr>
              <w:t xml:space="preserve">Гайдукевич М.Є. Методичні вказівки до переддипломної (виробничої)  практики для студентів v курсу 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спеціальностей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8.09010301 «Лісове  господарство». – 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м. Івано-Франківськ, 2013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Лісове господарство 205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лісознавства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Коляджин І.Ф.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bCs/>
              </w:rPr>
              <w:t xml:space="preserve">Гайдукевич М.Є. Методичні вказівки до переддипломної (виробничої)  практики для студентів v курсу 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спеціальностей 8.09010301 «Лісове  господарство». – 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м. Івано-Франківськ, 2013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102 хімія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кафедра хімії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Курта С.А.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 xml:space="preserve">Робоча навчальнапрограма практики-2017 р. 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102 хімія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04AF">
              <w:rPr>
                <w:rFonts w:ascii="Times New Roman" w:eastAsia="Calibri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04AF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04AF">
              <w:rPr>
                <w:rFonts w:ascii="Times New Roman" w:eastAsia="Calibri" w:hAnsi="Times New Roman" w:cs="Times New Roman"/>
                <w:color w:val="000000" w:themeColor="text1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04AF">
              <w:rPr>
                <w:rFonts w:ascii="Times New Roman" w:eastAsia="Calibri" w:hAnsi="Times New Roman" w:cs="Times New Roman"/>
                <w:color w:val="000000" w:themeColor="text1"/>
              </w:rPr>
              <w:t>кафедра хімії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04AF">
              <w:rPr>
                <w:rFonts w:ascii="Times New Roman" w:eastAsia="Calibri" w:hAnsi="Times New Roman" w:cs="Times New Roman"/>
                <w:color w:val="000000" w:themeColor="text1"/>
              </w:rPr>
              <w:t>Татарчук Т.Р.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 xml:space="preserve">Робоча навчальнапрограма практики-2017 р. </w:t>
            </w:r>
          </w:p>
          <w:p w:rsidR="00744A6F" w:rsidRPr="006604AF" w:rsidRDefault="00744A6F" w:rsidP="006604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Біологія. ОПП Лабораторна діагностика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Случик І.Й., Івасюк І.Й.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практика. Методичні рекомендації для студентів ОП Лабораторна діагностика (2018, Івасюк І.Й., Глодан О.Я.)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Біологія. ОПП Лабораторна діагностика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Івасюк І.Й.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практика. Методичні рекомендації для студентів ОП Лабораторна діагностика (2018, Івасюк І.Й., Глодан О.Я.)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Біологія. ОПП Лабораторна діагностика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анатомії і фізіології людини та тварин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Івасюк І.Й.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практика. Методичні рекомендації для студентів ОП Лабораторна діагностика (2018, Івасюк І.Й., Глодан О.Я.)</w:t>
            </w:r>
          </w:p>
        </w:tc>
      </w:tr>
      <w:tr w:rsidR="00744A6F" w:rsidRPr="006604AF" w:rsidTr="00587BEE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Бакалавр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 (освітня програма біохімія)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Лущак О.В.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Байляк М.М.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Господарьов Д.В.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 091 Біологія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Лущак В.І.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Семчишин Г.М.</w:t>
            </w:r>
          </w:p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Байляк М.М.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Положення і програма проведення виробничої практики (2011, проф. Лущак В.І., доц. Гусак В.В.)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6.040101 Хімія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кафедра хімії     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середовища та хімічної освіти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Тарас Т.М.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Верста О.М., Максимович О.М.,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Матківський М.П. Педагогічна практика (інструктивноі-методичні матеріали до проведення педагогічної практики студентів спеціальності "Хімія"). - Івано-Франківськ, 2004.- 40 с.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Робоча програма практики (2017р., Тарас Т.М.)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014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Літня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Ковальчук В.М.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Ковальчук В.М.)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6.040104 Географія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Венгерчук С.М.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(2015, Венгерчук С.М.)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Бєлова Н.В.)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Бєлова Н.В.)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Бєлова Н.В.)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 Середня освіта (географія)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Бєлова Н.В.)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103 Науки про Землю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Бєлова Н.В.)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106 Географія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2-м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географії та природознавства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Бєлова Н.В.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Бєлова Н.В.)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091 Біологія (освітня програма Біологія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Буняк В.І.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(2016, Буняк В.І.)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014 СО (Біологія)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ботаніко-зоологічна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кафедра біології </w:t>
            </w:r>
            <w:r w:rsidRPr="006604AF">
              <w:rPr>
                <w:rFonts w:ascii="Times New Roman" w:hAnsi="Times New Roman" w:cs="Times New Roman"/>
              </w:rPr>
              <w:lastRenderedPageBreak/>
              <w:t>та екології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Микитин Т.В., Гнєзділова В.І.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Положення і програма проведення </w:t>
            </w:r>
            <w:r w:rsidRPr="006604AF">
              <w:rPr>
                <w:rFonts w:ascii="Times New Roman" w:hAnsi="Times New Roman" w:cs="Times New Roman"/>
              </w:rPr>
              <w:lastRenderedPageBreak/>
              <w:t>виробничої практики (2016, Волчевська-Козак О.Є)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Бакалавр 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014 СО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ботаніко-зоологічна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Микитин Т.В., Гнєзділова В.І.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(2018, Гнєзділова В.І.)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014 СО (Біологія)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Буняк В.І.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(2018, Буняк В.І.)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Магістр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014 СО (Біологія)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 за фахом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(2017, Різничук Н.І.)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Магістр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014 СО (Біологія)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(педагогічна)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Різничук Н.І.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(2017, Різничук Н.І.)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Бакалавр 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101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Екологія</w:t>
            </w:r>
          </w:p>
        </w:tc>
        <w:tc>
          <w:tcPr>
            <w:tcW w:w="113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Загально-екологічна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Шпарик В.Ю.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Шпарик В.Ю.)</w:t>
            </w:r>
          </w:p>
        </w:tc>
      </w:tr>
      <w:tr w:rsidR="00744A6F" w:rsidRPr="006604AF" w:rsidTr="00E22A07">
        <w:tc>
          <w:tcPr>
            <w:tcW w:w="1951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Бакалавр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101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Екологія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Ландшафтно-екологічна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 семестр</w:t>
            </w:r>
          </w:p>
        </w:tc>
        <w:tc>
          <w:tcPr>
            <w:tcW w:w="1895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.</w:t>
            </w:r>
          </w:p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Черепанин Р.М.</w:t>
            </w:r>
          </w:p>
        </w:tc>
        <w:tc>
          <w:tcPr>
            <w:tcW w:w="3694" w:type="dxa"/>
            <w:shd w:val="clear" w:color="auto" w:fill="auto"/>
          </w:tcPr>
          <w:p w:rsidR="00744A6F" w:rsidRPr="006604AF" w:rsidRDefault="00744A6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навчальної практики (2016, Черепанин Р.М.)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Бакалавр</w:t>
            </w: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101</w:t>
            </w: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    7 семестр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Шевчук С.Є.</w:t>
            </w: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(2017, доц. Шевчук С.Є.)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Магістратура</w:t>
            </w: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101</w:t>
            </w: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Екологія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      7 семестр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Клід В.В.</w:t>
            </w: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виробничої практики (2017, доц.Клід В.В.)</w:t>
            </w:r>
          </w:p>
        </w:tc>
      </w:tr>
      <w:tr w:rsidR="00B50DD9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B50DD9" w:rsidRPr="006604AF" w:rsidRDefault="00B50DD9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B50DD9" w:rsidRPr="006604AF" w:rsidRDefault="0023701C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604AF">
              <w:rPr>
                <w:rFonts w:ascii="Times New Roman" w:hAnsi="Times New Roman" w:cs="Times New Roman"/>
                <w:b/>
                <w:lang w:eastAsia="zh-CN"/>
              </w:rPr>
              <w:t xml:space="preserve">(ВИРОБНИЧІ, </w:t>
            </w:r>
            <w:r w:rsidR="00B50DD9" w:rsidRPr="006604AF">
              <w:rPr>
                <w:rFonts w:ascii="Times New Roman" w:hAnsi="Times New Roman" w:cs="Times New Roman"/>
                <w:b/>
                <w:lang w:eastAsia="zh-CN"/>
              </w:rPr>
              <w:t>НАУКОВО-ДОСЛІДНІ ПРАКТИКИ</w:t>
            </w:r>
            <w:r w:rsidR="007774F5" w:rsidRPr="006604AF">
              <w:rPr>
                <w:rFonts w:ascii="Times New Roman" w:hAnsi="Times New Roman" w:cs="Times New Roman"/>
                <w:b/>
                <w:lang w:eastAsia="zh-CN"/>
              </w:rPr>
              <w:t>) (магістри)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091 Біологія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36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 сем.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Лущак В.І.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Семчишин Г.М.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практики (науково-дослідна практика)</w:t>
            </w: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(2014, проф. Лущак В.І., доц. Байляк М.М., викл. Абрат О.Б.)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Магістр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091 Біологія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(ОП Біологія)</w:t>
            </w:r>
          </w:p>
        </w:tc>
        <w:tc>
          <w:tcPr>
            <w:tcW w:w="113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Виробничо-наукова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Волчевська-Козак О.Є.</w:t>
            </w: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виробничо-наукової практики (2014, доц. Волчевська-Козак О.Є)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Магістр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091 Біологія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(ОП Біологія)</w:t>
            </w:r>
          </w:p>
        </w:tc>
        <w:tc>
          <w:tcPr>
            <w:tcW w:w="113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Виробничо-наукова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 семестр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Волчевська-Козак О.Є.</w:t>
            </w: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Положення і програма проведення  виробничо-наукової практики  (2016, Волчевська-Козак О.Є)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Магістр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091 Біологія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(ОП Біологія)</w:t>
            </w:r>
          </w:p>
        </w:tc>
        <w:tc>
          <w:tcPr>
            <w:tcW w:w="113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 семестр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біології та екології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Данилик І.М..</w:t>
            </w: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практики (науково-дослідна практика) (2014, Волчевська-Козак О.Є)</w:t>
            </w:r>
          </w:p>
        </w:tc>
      </w:tr>
      <w:tr w:rsidR="00B50DD9" w:rsidRPr="006604AF" w:rsidTr="00E22A07">
        <w:tc>
          <w:tcPr>
            <w:tcW w:w="1951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 091 Біологія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(ОП Біохімія)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 сем.</w:t>
            </w:r>
          </w:p>
        </w:tc>
        <w:tc>
          <w:tcPr>
            <w:tcW w:w="1895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біохімії та біотехно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логії</w:t>
            </w:r>
          </w:p>
        </w:tc>
        <w:tc>
          <w:tcPr>
            <w:tcW w:w="1771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Лущак В.І.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Семчишин Г.М.</w:t>
            </w:r>
          </w:p>
          <w:p w:rsidR="00B50DD9" w:rsidRPr="006604AF" w:rsidRDefault="00B50DD9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Байляк М.М.</w:t>
            </w:r>
          </w:p>
        </w:tc>
        <w:tc>
          <w:tcPr>
            <w:tcW w:w="3694" w:type="dxa"/>
            <w:shd w:val="clear" w:color="auto" w:fill="auto"/>
          </w:tcPr>
          <w:p w:rsidR="00B50DD9" w:rsidRPr="006604AF" w:rsidRDefault="00B50DD9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практики (науково-дослідна практика)</w:t>
            </w:r>
          </w:p>
          <w:p w:rsidR="00B50DD9" w:rsidRPr="006604AF" w:rsidRDefault="00B50DD9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(2014, проф. Лущак В.І., доц. Байляк М.М., викл. Абрат О.Б.)</w:t>
            </w:r>
          </w:p>
        </w:tc>
      </w:tr>
      <w:tr w:rsidR="000F24CA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0F24CA" w:rsidRPr="006604AF" w:rsidRDefault="000F24CA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ФАКУЛЬТЕТ ФІЛОЛОГІЇ</w:t>
            </w:r>
          </w:p>
        </w:tc>
      </w:tr>
      <w:tr w:rsidR="00C44BF1" w:rsidRPr="006604AF" w:rsidTr="00E22A07">
        <w:tc>
          <w:tcPr>
            <w:tcW w:w="1951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Напрями підготовки, (шифр),</w:t>
            </w:r>
          </w:p>
          <w:p w:rsidR="00C44BF1" w:rsidRPr="006604AF" w:rsidRDefault="00C44BF1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Вид</w:t>
            </w:r>
          </w:p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  практики                                     </w:t>
            </w:r>
          </w:p>
        </w:tc>
        <w:tc>
          <w:tcPr>
            <w:tcW w:w="1230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4AF">
              <w:rPr>
                <w:rFonts w:ascii="Times New Roman" w:eastAsia="Times New Roman" w:hAnsi="Times New Roman" w:cs="Times New Roman"/>
                <w:b/>
                <w:bCs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4AF">
              <w:rPr>
                <w:rFonts w:ascii="Times New Roman" w:eastAsia="Times New Roman" w:hAnsi="Times New Roman" w:cs="Times New Roman"/>
                <w:b/>
                <w:bCs/>
              </w:rPr>
              <w:t xml:space="preserve">Факультетський </w:t>
            </w:r>
          </w:p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4AF">
              <w:rPr>
                <w:rFonts w:ascii="Times New Roman" w:eastAsia="Times New Roman" w:hAnsi="Times New Roman" w:cs="Times New Roman"/>
                <w:b/>
                <w:bCs/>
              </w:rPr>
              <w:t>керівник-методист</w:t>
            </w:r>
          </w:p>
        </w:tc>
        <w:tc>
          <w:tcPr>
            <w:tcW w:w="3694" w:type="dxa"/>
            <w:shd w:val="clear" w:color="auto" w:fill="auto"/>
          </w:tcPr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4AF">
              <w:rPr>
                <w:rFonts w:ascii="Times New Roman" w:eastAsia="Times New Roman" w:hAnsi="Times New Roman" w:cs="Times New Roman"/>
                <w:b/>
                <w:bCs/>
              </w:rPr>
              <w:t>Навчально-методичні матеріали, видання</w:t>
            </w:r>
          </w:p>
          <w:p w:rsidR="00C44BF1" w:rsidRPr="006604AF" w:rsidRDefault="00C44BF1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4AF">
              <w:rPr>
                <w:rFonts w:ascii="Times New Roman" w:eastAsia="Times New Roman" w:hAnsi="Times New Roman" w:cs="Times New Roman"/>
                <w:b/>
                <w:bCs/>
              </w:rPr>
              <w:t xml:space="preserve"> (рік, автор)</w:t>
            </w:r>
          </w:p>
        </w:tc>
      </w:tr>
      <w:tr w:rsidR="00C44BF1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C44BF1" w:rsidRPr="006604AF" w:rsidRDefault="00C44BF1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C44BF1" w:rsidRPr="006604AF" w:rsidRDefault="00C44BF1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ПРАКТИКИ)</w:t>
            </w:r>
          </w:p>
        </w:tc>
      </w:tr>
      <w:tr w:rsidR="00A949B5" w:rsidRPr="006604AF" w:rsidTr="00E22A07">
        <w:tc>
          <w:tcPr>
            <w:tcW w:w="195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(українська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Фольклорна практика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Доцент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Залевська О.М., 2016</w:t>
            </w:r>
          </w:p>
        </w:tc>
      </w:tr>
      <w:tr w:rsidR="00A949B5" w:rsidRPr="006604AF" w:rsidTr="00E22A07">
        <w:tc>
          <w:tcPr>
            <w:tcW w:w="195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Фольклорна практика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Доцент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Залевська О.М., 2016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949B5" w:rsidRPr="006604AF" w:rsidTr="00E22A07">
        <w:tc>
          <w:tcPr>
            <w:tcW w:w="195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(українська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Діалектологічна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Доцент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Ґрещук В.В.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 </w:t>
            </w:r>
          </w:p>
        </w:tc>
      </w:tr>
      <w:tr w:rsidR="00A949B5" w:rsidRPr="006604AF" w:rsidTr="00E22A07">
        <w:tc>
          <w:tcPr>
            <w:tcW w:w="195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6.020303 Філологія (українська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Діалектологічна 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Ґрещук В.В.,</w:t>
            </w:r>
          </w:p>
          <w:p w:rsidR="00A949B5" w:rsidRPr="006604AF" w:rsidRDefault="00A949B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6036CC" w:rsidRPr="006604AF" w:rsidTr="00E22A07">
        <w:tc>
          <w:tcPr>
            <w:tcW w:w="1951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освіта (українська мова і література) </w:t>
            </w:r>
            <w:r w:rsidR="00706127" w:rsidRPr="006604AF">
              <w:rPr>
                <w:rFonts w:ascii="Times New Roman" w:hAnsi="Times New Roman" w:cs="Times New Roman"/>
                <w:bCs/>
              </w:rPr>
              <w:t>заочна форма навчанн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Фольклорна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практика</w:t>
            </w: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36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 Доцент</w:t>
            </w: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Залевська О.М.</w:t>
            </w:r>
          </w:p>
        </w:tc>
        <w:tc>
          <w:tcPr>
            <w:tcW w:w="3694" w:type="dxa"/>
            <w:shd w:val="clear" w:color="auto" w:fill="auto"/>
          </w:tcPr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36CC" w:rsidRPr="006604AF" w:rsidRDefault="006036CC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доц. Залевська О.М., 2016</w:t>
            </w:r>
          </w:p>
        </w:tc>
      </w:tr>
      <w:tr w:rsidR="00706127" w:rsidRPr="006604AF" w:rsidTr="00E22A07">
        <w:tc>
          <w:tcPr>
            <w:tcW w:w="1951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014.01 Середня освіта (українська мова і література) </w:t>
            </w:r>
            <w:r w:rsidRPr="006604AF">
              <w:rPr>
                <w:rFonts w:ascii="Times New Roman" w:hAnsi="Times New Roman" w:cs="Times New Roman"/>
                <w:bCs/>
              </w:rPr>
              <w:t>заочна форма нав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6604AF">
              <w:rPr>
                <w:rFonts w:ascii="Times New Roman" w:hAnsi="Times New Roman" w:cs="Times New Roman"/>
                <w:bCs/>
              </w:rPr>
              <w:t>а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Діалектологічна</w:t>
            </w:r>
          </w:p>
        </w:tc>
        <w:tc>
          <w:tcPr>
            <w:tcW w:w="1230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Доцент 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Ґрещук В.В.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 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6127" w:rsidRPr="006604AF" w:rsidTr="00E22A07">
        <w:tc>
          <w:tcPr>
            <w:tcW w:w="1951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  <w:r w:rsidRPr="006604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заочна форма навчання</w:t>
            </w:r>
          </w:p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Діалектологічна</w:t>
            </w:r>
          </w:p>
        </w:tc>
        <w:tc>
          <w:tcPr>
            <w:tcW w:w="1230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Бігусяк М.В.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Ґрещук В.В.,</w:t>
            </w:r>
          </w:p>
          <w:p w:rsidR="00706127" w:rsidRPr="006604AF" w:rsidRDefault="00706127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CA07EF" w:rsidRPr="006604AF" w:rsidTr="00E22A07">
        <w:tc>
          <w:tcPr>
            <w:tcW w:w="1951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(польська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1. Фольклорно-літературно-краєзнавча практика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Ткачук Т.О.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2016,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Ткачук Т.О.</w:t>
            </w:r>
          </w:p>
        </w:tc>
      </w:tr>
      <w:tr w:rsidR="00CA07EF" w:rsidRPr="006604AF" w:rsidTr="00E22A07">
        <w:tc>
          <w:tcPr>
            <w:tcW w:w="1951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(польська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2. Фольклорно-літературно-краєзнавча практика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Ткачук Т.О.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2016,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Ткачук Т.О.</w:t>
            </w:r>
          </w:p>
        </w:tc>
      </w:tr>
      <w:tr w:rsidR="00CA07EF" w:rsidRPr="006604AF" w:rsidTr="00E22A07">
        <w:tc>
          <w:tcPr>
            <w:tcW w:w="1951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(польська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Діалектологічно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етнографічна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О.М.,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доцент </w:t>
            </w:r>
          </w:p>
          <w:p w:rsidR="00CA07EF" w:rsidRPr="006604AF" w:rsidRDefault="00CA07EF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Мельник Я.Г.</w:t>
            </w:r>
          </w:p>
        </w:tc>
      </w:tr>
      <w:tr w:rsidR="006759A5" w:rsidRPr="006604AF" w:rsidTr="00E22A07">
        <w:tc>
          <w:tcPr>
            <w:tcW w:w="1951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(польська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 Діалектологічно-етнографічна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О.М.,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доцент </w:t>
            </w:r>
          </w:p>
          <w:p w:rsidR="006759A5" w:rsidRPr="006604AF" w:rsidRDefault="006759A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Мельник Я.Г.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035.03 Філологія (чеська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Фольклорно-літературно-краєзнавча практика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12.06.2017-23.06.2017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викл. Рега Д.О.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викл. Рега Д.О.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(чеська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Діалектологічно-етнографічна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 відривом від виробництва)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12.06.2017-23.06.2017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слов’янських мов 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Викл.  Дерев’янко В.І.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викл. Дерев’янко В.І.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061 «Журналістика»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18.02-01.03. 2019р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Пристай Галина Іванівна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навчальна та виробничої практик для студентів спеціальності «Журналістика». Івано-Франківськ,2017р. Асатурян Н.З., Димніч Н.Д., Марчук Г.І.,та ін..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061 «Журналістика»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18.02-01.03. 2019р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Марчук Ганна Іванівна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навчальна та виробничої практик для студентів спеціальності «Журналістика». Івано-Франківськ,2017р. Асатурян Н.З., Димніч Н.Д., Марчук Г.І.,та ін..</w:t>
            </w:r>
          </w:p>
        </w:tc>
      </w:tr>
      <w:tr w:rsidR="007774F5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7774F5" w:rsidRPr="006604AF" w:rsidRDefault="007774F5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7774F5" w:rsidRPr="006604AF" w:rsidRDefault="007774F5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(українська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Ґрещук В.В., 2016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Ґрещук В.В.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Ґрещук В.В., 2016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6.020303 Філологія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(українська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виховна педагогічна 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Слоньовська О.В.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Ґрещук В.В. / 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Слоньовська О.В.,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014.01 Середня освіта (українська мова і література) </w:t>
            </w:r>
            <w:r w:rsidRPr="006604AF">
              <w:rPr>
                <w:rFonts w:ascii="Times New Roman" w:hAnsi="Times New Roman" w:cs="Times New Roman"/>
                <w:bCs/>
              </w:rPr>
              <w:t>заочна форма нав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6604AF">
              <w:rPr>
                <w:rFonts w:ascii="Times New Roman" w:hAnsi="Times New Roman" w:cs="Times New Roman"/>
                <w:bCs/>
              </w:rPr>
              <w:t>а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Ґрещук В.В. 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Ґрещук В.В., 2016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  <w:r w:rsidRPr="006604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04AF">
              <w:rPr>
                <w:rFonts w:ascii="Times New Roman" w:hAnsi="Times New Roman" w:cs="Times New Roman"/>
                <w:bCs/>
              </w:rPr>
              <w:t>заочна форма нав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6604AF">
              <w:rPr>
                <w:rFonts w:ascii="Times New Roman" w:hAnsi="Times New Roman" w:cs="Times New Roman"/>
                <w:bCs/>
              </w:rPr>
              <w:t>а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(в середніх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мови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Ґрещук В.В.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Ґрещук В.В., 2016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6.020303 Філологія (українська мова і література)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04AF">
              <w:rPr>
                <w:rFonts w:ascii="Times New Roman" w:eastAsia="Times New Roman" w:hAnsi="Times New Roman" w:cs="Times New Roman"/>
                <w:bCs/>
              </w:rPr>
              <w:t>заочна форма навчання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навчально-виховна педагогічна 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української літератури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Слоньовська О.В.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Ґрещук В.В. /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Слоньовська О.В.,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(польська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(в середніх класах)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(польська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(в старших класах)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6.020303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Філологія (польська мова і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навчально-вихвна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Мартинець А.М.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6.020303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Філологія (російська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Мартинець А.М.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(чеська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навчально-вихвна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Мартинець А.М.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6.020303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Філологія (чеська мова і література)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навчально-вихвна 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04.02.2019-15.03.2019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Лазарович О.М.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Мартинець А.М.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Філологія. Слов’янські мови і літератури (переклад включно) (чеська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слов’янських мов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Викл. Дерев’янко В.І.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2017,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Викладач Рега Д.О.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Філологія. Слов’янські мови і літератури (переклад включно) (чеська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Викладач Рега Д.О..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2017,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Викладач Рега Д.О.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061 «Журналістика»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18.02-15.03. 2019р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Димніч Наталя Дмитрівна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Програма та методичні рекомендації щодо проходженнягазетно-журнальної, радіо-навчальної,телевізійної виробничої та фахової переддипломної практик </w:t>
            </w:r>
            <w:r w:rsidRPr="006604AF">
              <w:rPr>
                <w:rFonts w:ascii="Times New Roman" w:hAnsi="Times New Roman" w:cs="Times New Roman"/>
              </w:rPr>
              <w:lastRenderedPageBreak/>
              <w:t xml:space="preserve">для студентів кафедри журналістики. Івано-Франківськ, 2014 р. ДимнічН.Д.;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навчальна та виробничої практик для студентів спеціальності «Журналістика». Івано-Франківськ,2017р. Асатурян Н.З., Димніч Н.Д., Марчук Г.І.,та ін..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6.030301 «Журналістика»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04.02-08.03. 2019р.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журналістики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Шотурма Наталія Володимирівна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pStyle w:val="1"/>
              <w:ind w:left="0"/>
              <w:rPr>
                <w:b/>
                <w:sz w:val="22"/>
                <w:szCs w:val="22"/>
              </w:rPr>
            </w:pPr>
            <w:r w:rsidRPr="006604AF">
              <w:rPr>
                <w:sz w:val="22"/>
                <w:szCs w:val="22"/>
              </w:rPr>
              <w:t>Методичні рекомендації до проведення   виробничої практики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для студентів спеціальності «Журналістика». Івано-Франківськ, 2018р. Шотурма Н.В.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7774F5" w:rsidRPr="006604AF" w:rsidRDefault="007774F5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7774F5" w:rsidRPr="006604AF" w:rsidRDefault="007774F5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(ВИРОБНИЧІ, НАУКОВО-ДОСЛІДНІ ПРАКТИКИ) (магістри)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(українська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Ґрещук В.В.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Ґрещук В.В.,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Професор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Ґрещук В.В.  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проф. Ґрещук В.В.,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2016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(українська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Слоньовська О.В.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Слоньовська О.В.,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практика за фахом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Професор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 Мафтин Н.В.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проф. Мафтин Н.В.,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014.01 Середня освіта (українська мова і література) 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заочна форма навчання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Ґрещук В.В.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Ґрещук В.В.,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  <w:r w:rsidRPr="006604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04AF">
              <w:rPr>
                <w:rFonts w:ascii="Times New Roman" w:hAnsi="Times New Roman" w:cs="Times New Roman"/>
                <w:bCs/>
              </w:rPr>
              <w:t>заочна форма нав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6604AF">
              <w:rPr>
                <w:rFonts w:ascii="Times New Roman" w:hAnsi="Times New Roman" w:cs="Times New Roman"/>
                <w:bCs/>
              </w:rPr>
              <w:t>а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мови 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Професор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Ґрещук В.В.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проф. Ґрещук В.В.,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2016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(українська мова і література) </w:t>
            </w:r>
            <w:r w:rsidRPr="006604AF">
              <w:rPr>
                <w:rFonts w:ascii="Times New Roman" w:hAnsi="Times New Roman" w:cs="Times New Roman"/>
                <w:bCs/>
              </w:rPr>
              <w:t>заочна форма нав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6604AF">
              <w:rPr>
                <w:rFonts w:ascii="Times New Roman" w:hAnsi="Times New Roman" w:cs="Times New Roman"/>
                <w:bCs/>
              </w:rPr>
              <w:t>а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Слоньовська О.В.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Слоньовська О.В.,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 (українська мова і література)</w:t>
            </w:r>
            <w:r w:rsidRPr="006604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04AF">
              <w:rPr>
                <w:rFonts w:ascii="Times New Roman" w:hAnsi="Times New Roman" w:cs="Times New Roman"/>
                <w:bCs/>
              </w:rPr>
              <w:t>заочна форма нав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6604AF">
              <w:rPr>
                <w:rFonts w:ascii="Times New Roman" w:hAnsi="Times New Roman" w:cs="Times New Roman"/>
                <w:bCs/>
              </w:rPr>
              <w:t>а</w:t>
            </w:r>
            <w:r w:rsidRPr="006604AF">
              <w:rPr>
                <w:rFonts w:ascii="Times New Roman" w:eastAsia="Times New Roman" w:hAnsi="Times New Roman" w:cs="Times New Roman"/>
                <w:bCs/>
              </w:rPr>
              <w:t>ння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української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літератури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Професор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Мафтин Н.В.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проф. Мафтин Н.В.,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014.01 Середня освіта (польська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слов’янських мов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Лазарович О.М.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2016,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Лазарович О.М.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035.03 Філологія. Слов’янські мови і літератури (переклад включно)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(польська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практика за фахом (асистентська, педагогічна,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мовна)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05.02.2019-02.03.2019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слов’янських мов  / 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Лазарович О.М.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2016,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Лазарович О.М. 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014.01 Середня освіта (польська мова і література) 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педагогічна практика (літературна)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Мартинець А.М.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Мартинець А.М., 2016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Філологія. Слов’янські мови і літератури (переклад включно) (польська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Мартинець А.М.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Мартинець А.М., 2016</w:t>
            </w:r>
          </w:p>
        </w:tc>
      </w:tr>
      <w:tr w:rsidR="007774F5" w:rsidRPr="006604AF" w:rsidTr="00E22A07">
        <w:tc>
          <w:tcPr>
            <w:tcW w:w="195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035.03 Філологія. Слов’янські мови і літератури (переклад включно) (російська мова і література)</w:t>
            </w:r>
          </w:p>
        </w:tc>
        <w:tc>
          <w:tcPr>
            <w:tcW w:w="113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 за фахом (асистентська, педагогічна, літературна)</w:t>
            </w:r>
          </w:p>
        </w:tc>
        <w:tc>
          <w:tcPr>
            <w:tcW w:w="1230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74F5" w:rsidRPr="006604AF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10.09.2018-05.10.2018</w:t>
            </w:r>
          </w:p>
          <w:p w:rsidR="007774F5" w:rsidRPr="006604AF" w:rsidRDefault="007774F5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світової літератури і порівняльного літературознавства</w:t>
            </w:r>
          </w:p>
        </w:tc>
        <w:tc>
          <w:tcPr>
            <w:tcW w:w="1771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Мартинець А.М.</w:t>
            </w:r>
          </w:p>
        </w:tc>
        <w:tc>
          <w:tcPr>
            <w:tcW w:w="3694" w:type="dxa"/>
            <w:shd w:val="clear" w:color="auto" w:fill="auto"/>
          </w:tcPr>
          <w:p w:rsidR="007774F5" w:rsidRPr="006604AF" w:rsidRDefault="007774F5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Мартинець А.М., 2016</w:t>
            </w:r>
          </w:p>
        </w:tc>
      </w:tr>
      <w:tr w:rsidR="00F52C7A" w:rsidRPr="006604AF" w:rsidTr="00E22A07">
        <w:tc>
          <w:tcPr>
            <w:tcW w:w="1951" w:type="dxa"/>
            <w:shd w:val="clear" w:color="auto" w:fill="auto"/>
          </w:tcPr>
          <w:p w:rsidR="00F52C7A" w:rsidRPr="00F52C7A" w:rsidRDefault="00F52C7A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hAnsi="Times New Roman" w:cs="Times New Roman"/>
              </w:rPr>
              <w:t xml:space="preserve">061 Журналістика 06 </w:t>
            </w:r>
            <w:r w:rsidRPr="00F52C7A">
              <w:rPr>
                <w:rFonts w:ascii="Times New Roman" w:hAnsi="Times New Roman"/>
              </w:rPr>
              <w:t>Журналістика та медіакомунікації</w:t>
            </w:r>
          </w:p>
        </w:tc>
        <w:tc>
          <w:tcPr>
            <w:tcW w:w="1134" w:type="dxa"/>
            <w:shd w:val="clear" w:color="auto" w:fill="auto"/>
          </w:tcPr>
          <w:p w:rsidR="00F52C7A" w:rsidRPr="00F52C7A" w:rsidRDefault="00F52C7A" w:rsidP="00F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eastAsia="Times New Roman" w:hAnsi="Times New Roman" w:cs="Times New Roman"/>
              </w:rPr>
              <w:t>Магістри</w:t>
            </w:r>
          </w:p>
          <w:p w:rsidR="00F52C7A" w:rsidRPr="00F52C7A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52C7A" w:rsidRPr="00F52C7A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eastAsia="Times New Roman" w:hAnsi="Times New Roman" w:cs="Times New Roman"/>
              </w:rPr>
              <w:t>Виробнича (науково-дослідна)</w:t>
            </w:r>
          </w:p>
        </w:tc>
        <w:tc>
          <w:tcPr>
            <w:tcW w:w="1230" w:type="dxa"/>
            <w:shd w:val="clear" w:color="auto" w:fill="auto"/>
          </w:tcPr>
          <w:p w:rsidR="00F52C7A" w:rsidRPr="00F52C7A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eastAsia="Times New Roman" w:hAnsi="Times New Roman" w:cs="Times New Roman"/>
              </w:rPr>
              <w:t>6/6</w:t>
            </w:r>
          </w:p>
        </w:tc>
        <w:tc>
          <w:tcPr>
            <w:tcW w:w="1836" w:type="dxa"/>
            <w:shd w:val="clear" w:color="auto" w:fill="auto"/>
          </w:tcPr>
          <w:p w:rsidR="00F52C7A" w:rsidRPr="00F52C7A" w:rsidRDefault="00F52C7A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hAnsi="Times New Roman" w:cs="Times New Roman"/>
              </w:rPr>
              <w:t>05.11.2018 р. до 14.12.</w:t>
            </w:r>
            <w:r w:rsidRPr="00F52C7A">
              <w:rPr>
                <w:rFonts w:ascii="Times New Roman" w:hAnsi="Times New Roman" w:cs="Times New Roman"/>
                <w:lang w:val="ru-RU"/>
              </w:rPr>
              <w:t xml:space="preserve">2018 </w:t>
            </w:r>
            <w:r w:rsidRPr="00F52C7A">
              <w:rPr>
                <w:rFonts w:ascii="Times New Roman" w:hAnsi="Times New Roman" w:cs="Times New Roman"/>
              </w:rPr>
              <w:t>р. у І семестрі, 26.04.2018 р. до 07.06.2018 р. у ІІ семестрі</w:t>
            </w:r>
          </w:p>
        </w:tc>
        <w:tc>
          <w:tcPr>
            <w:tcW w:w="1895" w:type="dxa"/>
            <w:shd w:val="clear" w:color="auto" w:fill="auto"/>
          </w:tcPr>
          <w:p w:rsidR="00F52C7A" w:rsidRPr="00F52C7A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hAnsi="Times New Roman" w:cs="Times New Roman"/>
              </w:rPr>
              <w:t>кафедра журналістики</w:t>
            </w:r>
          </w:p>
        </w:tc>
        <w:tc>
          <w:tcPr>
            <w:tcW w:w="1771" w:type="dxa"/>
            <w:shd w:val="clear" w:color="auto" w:fill="auto"/>
          </w:tcPr>
          <w:p w:rsidR="00F52C7A" w:rsidRPr="00F52C7A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2C7A">
              <w:rPr>
                <w:rFonts w:ascii="Times New Roman" w:hAnsi="Times New Roman" w:cs="Times New Roman"/>
              </w:rPr>
              <w:t>Проф. Марчук Г.І.</w:t>
            </w:r>
          </w:p>
        </w:tc>
        <w:tc>
          <w:tcPr>
            <w:tcW w:w="3694" w:type="dxa"/>
            <w:shd w:val="clear" w:color="auto" w:fill="auto"/>
          </w:tcPr>
          <w:p w:rsidR="00F52C7A" w:rsidRPr="006604AF" w:rsidRDefault="00F52C7A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7127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927127" w:rsidRPr="006604AF" w:rsidRDefault="00927127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ФІЛОСОФСЬКИЙ ФАКУЛЬТЕТ</w:t>
            </w:r>
          </w:p>
        </w:tc>
      </w:tr>
      <w:tr w:rsidR="00927127" w:rsidRPr="006604AF" w:rsidTr="00E22A07">
        <w:tc>
          <w:tcPr>
            <w:tcW w:w="1951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Напрям підготовки (шифр) спеціальність</w:t>
            </w:r>
          </w:p>
        </w:tc>
        <w:tc>
          <w:tcPr>
            <w:tcW w:w="1134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</w:p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Курс</w:t>
            </w:r>
          </w:p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Кількість тижнів</w:t>
            </w:r>
          </w:p>
        </w:tc>
        <w:tc>
          <w:tcPr>
            <w:tcW w:w="1836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Кафедра, яка забезпечує організацію і проведення практик</w:t>
            </w:r>
          </w:p>
        </w:tc>
        <w:tc>
          <w:tcPr>
            <w:tcW w:w="1771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 xml:space="preserve">Факультетський керівник-методист  </w:t>
            </w:r>
          </w:p>
        </w:tc>
        <w:tc>
          <w:tcPr>
            <w:tcW w:w="3694" w:type="dxa"/>
            <w:shd w:val="clear" w:color="auto" w:fill="auto"/>
          </w:tcPr>
          <w:p w:rsidR="00927127" w:rsidRPr="006604AF" w:rsidRDefault="00927127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sz w:val="22"/>
                <w:lang w:eastAsia="en-US"/>
              </w:rPr>
            </w:pPr>
            <w:r w:rsidRPr="006604AF">
              <w:rPr>
                <w:rFonts w:cs="Times New Roman"/>
                <w:sz w:val="22"/>
                <w:lang w:eastAsia="en-US"/>
              </w:rPr>
              <w:t>Навчально-методичні матеріали, видання (рік, автор)</w:t>
            </w:r>
          </w:p>
        </w:tc>
      </w:tr>
      <w:tr w:rsidR="00927127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927127" w:rsidRPr="006604AF" w:rsidRDefault="00A50DFF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lastRenderedPageBreak/>
              <w:t>ДЕННА/ЗАОЧНА ФОРМА НАВЧАННЯ</w:t>
            </w:r>
          </w:p>
          <w:p w:rsidR="00A50DFF" w:rsidRPr="006604AF" w:rsidRDefault="00A50DFF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604AF">
              <w:rPr>
                <w:rFonts w:ascii="Times New Roman" w:hAnsi="Times New Roman" w:cs="Times New Roman"/>
                <w:b/>
                <w:lang w:eastAsia="zh-CN"/>
              </w:rPr>
              <w:t>(НАВЧАЛЬНІ ПРАКТИКИ)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053 Психологія</w:t>
            </w: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 xml:space="preserve">І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Навчальна</w:t>
            </w:r>
          </w:p>
          <w:p w:rsidR="00DA2A1F" w:rsidRPr="006604AF" w:rsidRDefault="00DA2A1F" w:rsidP="006604AF">
            <w:pPr>
              <w:pStyle w:val="22"/>
              <w:shd w:val="clear" w:color="auto" w:fill="auto"/>
              <w:tabs>
                <w:tab w:val="left" w:pos="1784"/>
              </w:tabs>
              <w:spacing w:before="0" w:after="0" w:line="240" w:lineRule="auto"/>
              <w:ind w:right="155"/>
              <w:jc w:val="left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29.04.2019-11.05.2019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Cоціальної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 xml:space="preserve">доц Коропецька </w:t>
            </w:r>
          </w:p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О. М.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 xml:space="preserve">Белінська І. А. Палій А. А . Професія психолог. Профорієнтаційний посібник для старшокласників і абітурієнтів. / І. А. Белінська, А. А.Палій. Симфонія  Форте, 2013. – c. 72 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Венгер А. Л. Психологические рисуносные тесты: Иллюстрационное руководство / А. Л. Венгер. – М.: ВЛАДОС-ПРЕСС, 2003. – 160 с.</w:t>
            </w:r>
            <w:r w:rsidRPr="006604AF">
              <w:rPr>
                <w:rFonts w:ascii="Times New Roman" w:hAnsi="Times New Roman"/>
                <w:i/>
                <w:iCs/>
              </w:rPr>
              <w:t xml:space="preserve"> </w:t>
            </w:r>
            <w:hyperlink r:id="rId5" w:history="1">
              <w:r w:rsidRPr="006604AF">
                <w:rPr>
                  <w:rStyle w:val="a5"/>
                  <w:rFonts w:ascii="Times New Roman" w:hAnsi="Times New Roman"/>
                  <w:i/>
                  <w:iCs/>
                </w:rPr>
                <w:t>http://www.litres.ru/pages/biblio_book/</w:t>
              </w:r>
            </w:hyperlink>
          </w:p>
          <w:p w:rsidR="00DA2A1F" w:rsidRPr="006604AF" w:rsidRDefault="00DA2A1F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Закон  України "Про вищу освіту" від 28.12.2014р.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Ліщинська О.А. Методика індивідуальної та групової роботи психолога-початківця: Навчально-методичний посібник / Ліщинська О.А. – Камянець- Подільський: Абетка, 2004. – 112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Климов Е.А.  Развивающийся человек в мире профессий / Е. А. Климов.  – Обнинск: МГУ, Центр «Детство», 1993. – 57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Коропецька О.М., Психологічні основи навчальної практики студентів першого курсу: методичні рекомендації / О. М. Коропецька.  – Івано-Франківськ, 2018. –70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Коропецька О. М.</w:t>
            </w:r>
            <w:r w:rsidRPr="006604AF">
              <w:rPr>
                <w:rFonts w:ascii="Times New Roman" w:hAnsi="Times New Roman" w:cs="Times New Roman"/>
                <w:b/>
              </w:rPr>
              <w:t xml:space="preserve">   </w:t>
            </w:r>
            <w:r w:rsidRPr="006604AF">
              <w:rPr>
                <w:rFonts w:ascii="Times New Roman" w:hAnsi="Times New Roman" w:cs="Times New Roman"/>
              </w:rPr>
              <w:t xml:space="preserve">Профорієнтація та профпідбір: Навчальний посібник.           2-е вид., доп. і перероб. / О. М. Коропецька.  – Івано–Франківськ: Місто НВ, 2009.  </w:t>
            </w:r>
            <w:r w:rsidRPr="006604AF">
              <w:rPr>
                <w:rFonts w:ascii="Times New Roman" w:hAnsi="Times New Roman" w:cs="Times New Roman"/>
              </w:rPr>
              <w:lastRenderedPageBreak/>
              <w:t>– 348 с.</w:t>
            </w:r>
          </w:p>
          <w:p w:rsidR="00DA2A1F" w:rsidRPr="006604AF" w:rsidRDefault="00DA2A1F" w:rsidP="006604AF">
            <w:pPr>
              <w:pStyle w:val="a6"/>
              <w:ind w:left="0"/>
              <w:jc w:val="both"/>
              <w:rPr>
                <w:b/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 xml:space="preserve">Коропецька О. М. Психологічні основи професійної орієнтації та самореалізації особистості.  Навчальний посібник. Видання 3-е, виправлене та доповнене / О. М. Коропецька. – Івано-Франківськ, 2016. – 448 c.  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Корнева Л. В. Психологические основы педагогической практики  / Л. В. Корнева. – М.: Владос, 2006. – 87 c. /</w:t>
            </w:r>
            <w:hyperlink r:id="rId6" w:history="1">
              <w:r w:rsidRPr="006604AF">
                <w:rPr>
                  <w:rStyle w:val="a5"/>
                  <w:rFonts w:ascii="Times New Roman" w:hAnsi="Times New Roman"/>
                  <w:i/>
                  <w:iCs/>
                </w:rPr>
                <w:t>http://www.litres.ru/pages/biblio_book/</w:t>
              </w:r>
            </w:hyperlink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Кулагин Б. В. Основы профессиональной психодиагностики.                                 / Б. В. Кулагин. – Л.: Медицина, 1984. – 216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Маховер К. Проективный рисунок человека / Карен Маховер. – М.: Смысл, 2009. – 160 с.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 xml:space="preserve">Положення про проведення практики студентів вищих навчальних закладів України, наказ Міністерства освіти України 8 квітня 1993 року № 93 змінами, внесеними згідно з наказом Міносвіти №351 (0351281 20.12.94) // Інформ. Зб. Міністерства освіти України. – 1993. - № 17-18.  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– С. 16-30.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Психологія особистості: Словник-довідник / За ред.. П. П. Горностая,          Т. М. Титаренко. – К.: Рута, 2001.  – 320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Психологія праці та професійної підготовки особистості: Навч. </w:t>
            </w:r>
            <w:r w:rsidRPr="006604AF">
              <w:rPr>
                <w:rFonts w:ascii="Times New Roman" w:hAnsi="Times New Roman" w:cs="Times New Roman"/>
              </w:rPr>
              <w:lastRenderedPageBreak/>
              <w:t>посібник      / за ред. П. С. Перепелиці, В. В. Рибалки. – Хмельницький: ТУП, 2001.             – 330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Психология: Учебник для гуманитарных вузов. 2-е изд. / Под общ. ред.       В. Н. Дружинина. — СПб.: Питер, 2009. — 656 с.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604AF">
              <w:rPr>
                <w:rFonts w:ascii="Times New Roman" w:hAnsi="Times New Roman"/>
              </w:rPr>
              <w:t>Рекомендації  про  проведення  практики студентів вищих навчальних закладів України ухвалених рішенням Вченої Ради Державної наукової установи «Інституту Інноваційних технологій і змісту освіти» від 24 квітня 2013 року (Протокол №5).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Резапкина Г. В. Психология и выбор профессии: программа предпрофильной подготовки (</w:t>
            </w:r>
            <w:r w:rsidRPr="006604AF">
              <w:rPr>
                <w:rFonts w:ascii="Times New Roman" w:hAnsi="Times New Roman" w:cs="Times New Roman"/>
                <w:bCs/>
              </w:rPr>
              <w:t>учебно-методическое пособие для школьних психологов и  педагогов)</w:t>
            </w:r>
            <w:r w:rsidRPr="006604AF">
              <w:rPr>
                <w:rFonts w:ascii="Times New Roman" w:hAnsi="Times New Roman" w:cs="Times New Roman"/>
              </w:rPr>
              <w:t xml:space="preserve"> / Г. В. Резапкина. – М.: Генезис, 2010. – 208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Романова Е. С.  99 популярных профессий. Психологический анализ и профессиограммы. 2-е изд. / Е. С. Романова. – СПб.: Питер, 2006.            – 464 с.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Савчин М. В., Гавриш З. С. Вступ до спеціальності: Психолог, практичний психолог: Навчальний посібник / М. В. Савчин,  Гавриш З. С.   – Івано-Франківськ: Місто НВ, 2007. – 400 с. 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1000 профессий традиционных, новых, редких: краткий энциклопедический словарь / Авт.- сост. М.В.</w:t>
            </w:r>
          </w:p>
          <w:p w:rsidR="00DA2A1F" w:rsidRPr="006604AF" w:rsidRDefault="00DA2A1F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Горбунова, Е.В. Кирилюк, А.П. Орешкина. — Ростов н/Д: Феникс, 2010. – 251 с. 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ind w:left="291" w:firstLine="429"/>
              <w:rPr>
                <w:rFonts w:ascii="Times New Roman" w:hAnsi="Times New Roman"/>
              </w:rPr>
            </w:pP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033 Філософія</w:t>
            </w:r>
          </w:p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01.04.2019 -12.04.2019 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Білоус С.І.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1. Програма та методичні рекомендації з навчальної (архівно-музейної) практики для студентів спеціальності 033 -</w:t>
            </w:r>
          </w:p>
          <w:p w:rsidR="00DA2A1F" w:rsidRPr="006604AF" w:rsidRDefault="00DA2A1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«Філософія» (доц. Білоус С.І., 2017).</w:t>
            </w:r>
          </w:p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2. Коваль І. Методичні рекомендації щодо проведення архівно-музейної практики зі студентами-релігієзнавцями. –Івано-Франківськ, 2012. – 46 с.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01.04.2019-12.04.2019 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Кучера І.В.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Наскрізна програма практики для студентів галузі знань 05 - «соціальні та поведінкові науки»</w:t>
            </w:r>
          </w:p>
          <w:p w:rsidR="00DA2A1F" w:rsidRPr="006604AF" w:rsidRDefault="00DA2A1F" w:rsidP="006604AF">
            <w:pPr>
              <w:pStyle w:val="2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 xml:space="preserve">напряму підготовки 054- «соціологія» </w:t>
            </w:r>
          </w:p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604AF">
              <w:rPr>
                <w:rFonts w:ascii="Times New Roman" w:hAnsi="Times New Roman" w:cs="Times New Roman"/>
                <w:lang w:eastAsia="ru-RU"/>
              </w:rPr>
              <w:t>освітньо-кваліфікаційного рівня «бакалавр»</w:t>
            </w:r>
          </w:p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 xml:space="preserve">Кучера І.В. 2016 р. 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053 Психологія</w:t>
            </w:r>
          </w:p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Навчальна </w:t>
            </w:r>
          </w:p>
          <w:p w:rsidR="00DA2A1F" w:rsidRPr="006604AF" w:rsidRDefault="00DA2A1F" w:rsidP="006604AF">
            <w:pPr>
              <w:pStyle w:val="22"/>
              <w:shd w:val="clear" w:color="auto" w:fill="auto"/>
              <w:tabs>
                <w:tab w:val="left" w:pos="1784"/>
              </w:tabs>
              <w:spacing w:before="0" w:after="0" w:line="240" w:lineRule="auto"/>
              <w:ind w:right="155"/>
              <w:jc w:val="left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jc w:val="left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19.11.2018-30.11.2018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Кафедра соціальної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доц Вітюк Н.Р.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pStyle w:val="1"/>
              <w:ind w:left="0" w:right="-81" w:firstLine="0"/>
              <w:rPr>
                <w:color w:val="000000"/>
                <w:sz w:val="22"/>
                <w:szCs w:val="22"/>
              </w:rPr>
            </w:pPr>
            <w:r w:rsidRPr="006604AF">
              <w:rPr>
                <w:sz w:val="22"/>
                <w:szCs w:val="22"/>
              </w:rPr>
              <w:t xml:space="preserve">Вітюк Н.Р. </w:t>
            </w:r>
            <w:r w:rsidRPr="006604AF">
              <w:rPr>
                <w:bCs/>
                <w:color w:val="000000"/>
                <w:sz w:val="22"/>
                <w:szCs w:val="22"/>
              </w:rPr>
              <w:t xml:space="preserve">Навчальна практика: методичні рекомендації для студентів ІІ курсу спеціальності «Психологія». </w:t>
            </w:r>
            <w:r w:rsidRPr="006604AF">
              <w:rPr>
                <w:color w:val="000000"/>
                <w:sz w:val="22"/>
                <w:szCs w:val="22"/>
              </w:rPr>
              <w:t>Івано-Франківськ: Місто НВ, 2015. 44 с.</w:t>
            </w:r>
          </w:p>
          <w:p w:rsidR="00DA2A1F" w:rsidRPr="006604AF" w:rsidRDefault="00DA2A1F" w:rsidP="006604AF">
            <w:pPr>
              <w:spacing w:after="0" w:line="240" w:lineRule="auto"/>
              <w:ind w:right="-81"/>
              <w:rPr>
                <w:rFonts w:ascii="Times New Roman" w:hAnsi="Times New Roman" w:cs="Times New Roman"/>
              </w:rPr>
            </w:pPr>
          </w:p>
          <w:p w:rsidR="00DA2A1F" w:rsidRPr="006604AF" w:rsidRDefault="00DA2A1F" w:rsidP="006604AF">
            <w:pPr>
              <w:pStyle w:val="Normal"/>
              <w:tabs>
                <w:tab w:val="left" w:pos="-180"/>
                <w:tab w:val="left" w:pos="284"/>
                <w:tab w:val="left" w:pos="360"/>
              </w:tabs>
              <w:ind w:right="-81"/>
              <w:rPr>
                <w:sz w:val="22"/>
                <w:szCs w:val="22"/>
              </w:rPr>
            </w:pPr>
            <w:r w:rsidRPr="006604AF">
              <w:rPr>
                <w:sz w:val="22"/>
                <w:szCs w:val="22"/>
              </w:rPr>
              <w:t>Федик О.В. Навчально-ознайомлююча практика в загальноосвітніх школах І-ІІІ ступенів.  Івано-Франківськ, 2008. 18 с.</w:t>
            </w:r>
          </w:p>
          <w:p w:rsidR="00DA2A1F" w:rsidRPr="006604AF" w:rsidRDefault="00DA2A1F" w:rsidP="006604AF">
            <w:pPr>
              <w:pStyle w:val="a3"/>
              <w:spacing w:after="0" w:line="240" w:lineRule="auto"/>
              <w:ind w:left="291" w:firstLine="429"/>
              <w:rPr>
                <w:rFonts w:ascii="Times New Roman" w:hAnsi="Times New Roman"/>
              </w:rPr>
            </w:pP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033 Філософія</w:t>
            </w: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12.11.18 -23.11.2018 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кафедра філософії, соціології та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релігієзнавства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Будз В.П.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Методичні рекомендації з організації, проведення та підсумків навчальної «Формувально-</w:t>
            </w:r>
            <w:r w:rsidRPr="006604AF">
              <w:rPr>
                <w:rFonts w:eastAsia="Times New Roman" w:cs="Times New Roman"/>
                <w:sz w:val="22"/>
                <w:szCs w:val="22"/>
              </w:rPr>
              <w:lastRenderedPageBreak/>
              <w:t>особистісної практики в загальноосвітніх закладах» для студентів 2 курсу спеціальності «Філософія» (ОКР: бакалавр). Будз В.П. 2014.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12.11.18 -23.11.2018 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Кучера І.В.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Наскрізна програма практики для студентів галузі знань 05 - «соціальні та поведінкові науки»</w:t>
            </w:r>
          </w:p>
          <w:p w:rsidR="00DA2A1F" w:rsidRPr="006604AF" w:rsidRDefault="00DA2A1F" w:rsidP="006604AF">
            <w:pPr>
              <w:pStyle w:val="2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 xml:space="preserve">напряму підготовки 054- «соціологія» </w:t>
            </w:r>
          </w:p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604AF">
              <w:rPr>
                <w:rFonts w:ascii="Times New Roman" w:hAnsi="Times New Roman" w:cs="Times New Roman"/>
                <w:lang w:eastAsia="ru-RU"/>
              </w:rPr>
              <w:t>освітньо-кваліфікаційного рівня «бакалавр»</w:t>
            </w:r>
          </w:p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Кучера І.В. 2016 р.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053 Психологія</w:t>
            </w:r>
          </w:p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  <w:p w:rsidR="00DA2A1F" w:rsidRPr="006604AF" w:rsidRDefault="00DA2A1F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15.04.2019- 26.04.2019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jc w:val="left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доц Кулеша-Любінець М.М.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pStyle w:val="1"/>
              <w:ind w:left="0" w:right="-81" w:firstLine="0"/>
              <w:rPr>
                <w:sz w:val="22"/>
                <w:szCs w:val="22"/>
              </w:rPr>
            </w:pPr>
            <w:r w:rsidRPr="006604AF">
              <w:rPr>
                <w:sz w:val="22"/>
                <w:szCs w:val="22"/>
              </w:rPr>
              <w:t>Професійно-розвивальна практика у лікувально-профілактичних закладах: програма та методичні рекомендації для студентів 3 курсу напряму підготовки 053 «Психологія»/М.М.Кулеша-Любінець.-Івано-Франківськ:Видавець Кушнір Г.М.,2015-64 с.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033 Філософія</w:t>
            </w: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18.03.2019  – 29.03.2019 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Гайналь Т.О.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Наскрізна програма практики для студентів галузі знань 05 - «соціальні та поведінкові науки»</w:t>
            </w:r>
          </w:p>
          <w:p w:rsidR="00DA2A1F" w:rsidRPr="006604AF" w:rsidRDefault="00DA2A1F" w:rsidP="006604AF">
            <w:pPr>
              <w:pStyle w:val="2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 xml:space="preserve">напряму підготовки 054- «соціологія» </w:t>
            </w:r>
          </w:p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604AF">
              <w:rPr>
                <w:rFonts w:ascii="Times New Roman" w:hAnsi="Times New Roman" w:cs="Times New Roman"/>
                <w:lang w:eastAsia="ru-RU"/>
              </w:rPr>
              <w:t>освітньо-кваліфікаційного рівня «бакалавр»</w:t>
            </w:r>
          </w:p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Кучера І.В. 2016 р.</w:t>
            </w:r>
          </w:p>
        </w:tc>
      </w:tr>
      <w:tr w:rsidR="00DA2A1F" w:rsidRPr="006604AF" w:rsidTr="00E22A07">
        <w:tc>
          <w:tcPr>
            <w:tcW w:w="195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Навчальна практика</w:t>
            </w:r>
          </w:p>
        </w:tc>
        <w:tc>
          <w:tcPr>
            <w:tcW w:w="1230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04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18.03.2019  – 29.03.2019 </w:t>
            </w:r>
          </w:p>
        </w:tc>
        <w:tc>
          <w:tcPr>
            <w:tcW w:w="1895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Гайналь Т.О.</w:t>
            </w:r>
          </w:p>
        </w:tc>
        <w:tc>
          <w:tcPr>
            <w:tcW w:w="3694" w:type="dxa"/>
            <w:shd w:val="clear" w:color="auto" w:fill="auto"/>
          </w:tcPr>
          <w:p w:rsidR="00DA2A1F" w:rsidRPr="006604AF" w:rsidRDefault="00DA2A1F" w:rsidP="006604AF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Наскрізна програма практики для студентів галузі знань 05 - «соціальні та поведінкові науки»</w:t>
            </w:r>
          </w:p>
          <w:p w:rsidR="00DA2A1F" w:rsidRPr="006604AF" w:rsidRDefault="00DA2A1F" w:rsidP="006604AF">
            <w:pPr>
              <w:pStyle w:val="2"/>
              <w:ind w:right="-1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 xml:space="preserve">напряму підготовки 054- «соціологія» </w:t>
            </w:r>
          </w:p>
          <w:p w:rsidR="00DA2A1F" w:rsidRPr="006604AF" w:rsidRDefault="00DA2A1F" w:rsidP="006604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604AF">
              <w:rPr>
                <w:rFonts w:ascii="Times New Roman" w:hAnsi="Times New Roman" w:cs="Times New Roman"/>
                <w:lang w:eastAsia="ru-RU"/>
              </w:rPr>
              <w:t>освітньо-кваліфікаційного рівня «бакалавр»</w:t>
            </w:r>
          </w:p>
          <w:p w:rsidR="00DA2A1F" w:rsidRPr="006604AF" w:rsidRDefault="00DA2A1F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lastRenderedPageBreak/>
              <w:t>Кучера І.В. 2016 р.</w:t>
            </w:r>
          </w:p>
        </w:tc>
      </w:tr>
      <w:tr w:rsidR="00DA2A1F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DA2A1F" w:rsidRPr="006604AF" w:rsidRDefault="00DA2A1F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lastRenderedPageBreak/>
              <w:t>ДЕННА/ЗАОЧНА ФОРМА НАВЧАННЯ</w:t>
            </w:r>
          </w:p>
          <w:p w:rsidR="00DA2A1F" w:rsidRPr="006604AF" w:rsidRDefault="00DA2A1F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6.03.01.02</w:t>
            </w:r>
          </w:p>
          <w:p w:rsidR="00E74436" w:rsidRPr="006604AF" w:rsidRDefault="00E74436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Психологія</w:t>
            </w:r>
          </w:p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jc w:val="left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10.09.2019 – 19.10.2019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Кафедра соціальної психології та психології розвитку</w:t>
            </w:r>
          </w:p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Кафедра загальної та клінічної психології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доц Паркулаб О.Г.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pStyle w:val="1"/>
              <w:ind w:left="0" w:right="-81" w:firstLine="0"/>
              <w:rPr>
                <w:sz w:val="22"/>
                <w:szCs w:val="22"/>
              </w:rPr>
            </w:pPr>
            <w:r w:rsidRPr="006604AF">
              <w:rPr>
                <w:sz w:val="22"/>
                <w:szCs w:val="22"/>
              </w:rPr>
              <w:t>Вирбнича (педагогічна) практика студентів-психологів:Навч.-метод. посібник – Укладач:О.Г.Паркулаб.-Івано-Франківськ: Вцтво «СІНИК»,2017,-80 с.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6.020301 Філософія</w:t>
            </w: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10.09.19 – 19.10.2019 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Будз В.П.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«Методичні рекомендації та програма проходження виробничої педагогічної практики» для студентів 4 курсу філософського факультету спеціальності «філософія» (ОКР: бакалавр). Будз В.П. 2014.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pStyle w:val="a4"/>
              <w:rPr>
                <w:rFonts w:eastAsia="Times New Roman"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6.030101</w:t>
            </w:r>
          </w:p>
          <w:p w:rsidR="00E74436" w:rsidRPr="006604AF" w:rsidRDefault="00E7443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Соціологія</w:t>
            </w:r>
          </w:p>
          <w:p w:rsidR="00E74436" w:rsidRPr="006604AF" w:rsidRDefault="00E74436" w:rsidP="006604AF">
            <w:pPr>
              <w:pStyle w:val="a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10.09.2019 – 19.10.2019 р.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Кучера І.В.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Наскрізна програма практики для студентів галузі знань 05 - «соціальні та поведінкові науки»</w:t>
            </w:r>
          </w:p>
          <w:p w:rsidR="00E74436" w:rsidRPr="006604AF" w:rsidRDefault="00E74436" w:rsidP="006604AF">
            <w:pPr>
              <w:pStyle w:val="2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6604AF">
              <w:rPr>
                <w:b w:val="0"/>
                <w:sz w:val="22"/>
                <w:szCs w:val="22"/>
                <w:lang w:val="uk-UA"/>
              </w:rPr>
              <w:t xml:space="preserve">напряму підготовки 054- «соціологія» </w:t>
            </w:r>
          </w:p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604AF">
              <w:rPr>
                <w:rFonts w:ascii="Times New Roman" w:hAnsi="Times New Roman" w:cs="Times New Roman"/>
                <w:lang w:eastAsia="ru-RU"/>
              </w:rPr>
              <w:t>освітньо-кваліфікаційного рівня «бакалавр»</w:t>
            </w:r>
          </w:p>
          <w:p w:rsidR="00E74436" w:rsidRPr="006604AF" w:rsidRDefault="00E7443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cs="Times New Roman"/>
                <w:sz w:val="22"/>
                <w:szCs w:val="22"/>
              </w:rPr>
              <w:t>Кучера І.В. 2016 р.</w:t>
            </w:r>
          </w:p>
        </w:tc>
      </w:tr>
      <w:tr w:rsidR="00E74436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E74436" w:rsidRPr="006604AF" w:rsidRDefault="00E7443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E74436" w:rsidRPr="006604AF" w:rsidRDefault="00E7443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(ВИРОБНИЧІ, НАУКОВО-ДОСЛІДНІ ПРАКТИКИ) (магістри)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053 Психологія</w:t>
            </w:r>
          </w:p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1,2,3 сем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tabs>
                <w:tab w:val="left" w:pos="1784"/>
              </w:tabs>
              <w:spacing w:before="0" w:after="0" w:line="240" w:lineRule="auto"/>
              <w:ind w:right="155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Виробнича науково-дослідна практика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15 тижнів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 xml:space="preserve">з 18.09.2019 -  29.10.2019. у І семестрі та з 5.03.2019 -  25.03.2019  у ІІ семестрі,  з </w:t>
            </w:r>
            <w:r w:rsidRPr="006604AF">
              <w:rPr>
                <w:rFonts w:cs="Times New Roman"/>
                <w:b w:val="0"/>
                <w:sz w:val="22"/>
                <w:lang w:eastAsia="en-US"/>
              </w:rPr>
              <w:lastRenderedPageBreak/>
              <w:t>18.09.2019 -  29.10.2019. у ІІІ семестрі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lastRenderedPageBreak/>
              <w:t>Кафедра соціальної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доц Федоришин Г.М.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Методичні рекомендації до проведення науково-дослідної практики  магістра спеціальності 053 «Психологія» / упоряд., ред. Л.Д.Заграй, Г.М.Федоришин.   Івано-Франківськ, 2017. 28 с.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lastRenderedPageBreak/>
              <w:t>033 Філософія</w:t>
            </w: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(асистентська)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18.02.19  – 12.04.2019 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hAnsi="Times New Roman" w:cs="Times New Roman"/>
                <w:b/>
              </w:rPr>
              <w:t>.</w:t>
            </w:r>
            <w:r w:rsidRPr="006604AF">
              <w:rPr>
                <w:rFonts w:ascii="Times New Roman" w:eastAsia="Times New Roman" w:hAnsi="Times New Roman" w:cs="Times New Roman"/>
              </w:rPr>
              <w:t>Будз В.П.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та програма проходження виробничої педагогічної практики (для студентів 1 курсу філософського факультету спеціальності «філософія»). (ОР: магістр). Будз В.П. 2014.</w:t>
            </w:r>
          </w:p>
          <w:p w:rsidR="00E74436" w:rsidRPr="006604AF" w:rsidRDefault="00E74436" w:rsidP="006604AF">
            <w:pPr>
              <w:pStyle w:val="a4"/>
              <w:rPr>
                <w:rFonts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Методичні рекомендації та програма проходження виробничої педагогічної практики (для студентів 5 курсу філософського факультету спеціальності «філософія»). (ОКР: магістр). Будз В.П. 2014.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054 Соціологія</w:t>
            </w: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маг1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(асистентська) практика за фахом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18.02.19  – 12.04.2019 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філософії, соціології та релігієзнавства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</w:t>
            </w:r>
            <w:r w:rsidRPr="006604AF">
              <w:rPr>
                <w:rFonts w:ascii="Times New Roman" w:eastAsia="Times New Roman" w:hAnsi="Times New Roman" w:cs="Times New Roman"/>
              </w:rPr>
              <w:t xml:space="preserve"> Кучера І.В.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Методичні рекомендації та програма проходження виробничої педагогічної практики (для студентів 1 курсу філософського факультету (ОР: магістр). Будз В.П. 2014.</w:t>
            </w:r>
          </w:p>
          <w:p w:rsidR="00E74436" w:rsidRPr="006604AF" w:rsidRDefault="00E74436" w:rsidP="006604AF">
            <w:pPr>
              <w:pStyle w:val="a4"/>
              <w:rPr>
                <w:rFonts w:eastAsia="Times New Roman" w:cs="Times New Roman"/>
                <w:sz w:val="22"/>
                <w:szCs w:val="22"/>
              </w:rPr>
            </w:pPr>
            <w:r w:rsidRPr="006604AF">
              <w:rPr>
                <w:rFonts w:eastAsia="Times New Roman" w:cs="Times New Roman"/>
                <w:sz w:val="22"/>
                <w:szCs w:val="22"/>
              </w:rPr>
              <w:t>Методичні рекомендації та програма проходження виробничої педагогічної практики (для студентів 5 курсу філософського факультету (ОКР: магістр). Будз В.П. 2014.</w:t>
            </w:r>
          </w:p>
        </w:tc>
      </w:tr>
      <w:tr w:rsidR="00E74436" w:rsidRPr="006604AF" w:rsidTr="00E22A07">
        <w:tc>
          <w:tcPr>
            <w:tcW w:w="1951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053 Психологія</w:t>
            </w:r>
          </w:p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</w:rPr>
              <w:t>маг1 (2 с)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tabs>
                <w:tab w:val="left" w:pos="1784"/>
              </w:tabs>
              <w:spacing w:before="0" w:after="0" w:line="240" w:lineRule="auto"/>
              <w:ind w:right="155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Виробнича науково-педагогічна практика</w:t>
            </w:r>
          </w:p>
        </w:tc>
        <w:tc>
          <w:tcPr>
            <w:tcW w:w="1230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6 тижнів</w:t>
            </w:r>
          </w:p>
        </w:tc>
        <w:tc>
          <w:tcPr>
            <w:tcW w:w="1836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з 26.02.2019 р. до 6.04.2019 р.</w:t>
            </w:r>
          </w:p>
        </w:tc>
        <w:tc>
          <w:tcPr>
            <w:tcW w:w="1895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03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Кафедра соціальної психології та психології розвитку</w:t>
            </w:r>
          </w:p>
        </w:tc>
        <w:tc>
          <w:tcPr>
            <w:tcW w:w="1771" w:type="dxa"/>
            <w:shd w:val="clear" w:color="auto" w:fill="auto"/>
          </w:tcPr>
          <w:p w:rsidR="00E74436" w:rsidRPr="006604AF" w:rsidRDefault="00E74436" w:rsidP="006604AF">
            <w:pPr>
              <w:pStyle w:val="22"/>
              <w:shd w:val="clear" w:color="auto" w:fill="auto"/>
              <w:spacing w:before="0" w:after="0" w:line="240" w:lineRule="auto"/>
              <w:ind w:right="4"/>
              <w:rPr>
                <w:rFonts w:cs="Times New Roman"/>
                <w:b w:val="0"/>
                <w:sz w:val="22"/>
                <w:lang w:eastAsia="en-US"/>
              </w:rPr>
            </w:pPr>
            <w:r w:rsidRPr="006604AF">
              <w:rPr>
                <w:rFonts w:cs="Times New Roman"/>
                <w:b w:val="0"/>
                <w:sz w:val="22"/>
                <w:lang w:eastAsia="en-US"/>
              </w:rPr>
              <w:t>доц.Федоришин Г.М.</w:t>
            </w:r>
          </w:p>
        </w:tc>
        <w:tc>
          <w:tcPr>
            <w:tcW w:w="3694" w:type="dxa"/>
            <w:shd w:val="clear" w:color="auto" w:fill="auto"/>
          </w:tcPr>
          <w:p w:rsidR="00E74436" w:rsidRPr="006604AF" w:rsidRDefault="00E7443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науково-педагогічної практики магістрів спеціальності 053 «Психологія». Упоряд., ред. Л.Д.Заграй, Г. М. Федоришин.  Івано-Франківськ. 2017. 40 с. </w:t>
            </w:r>
          </w:p>
        </w:tc>
      </w:tr>
      <w:tr w:rsidR="009C6613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9C6613" w:rsidRPr="006604AF" w:rsidRDefault="009C6613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ФАКУЛЬТЕТ ТУРИЗМУ</w:t>
            </w:r>
          </w:p>
        </w:tc>
      </w:tr>
      <w:tr w:rsidR="009C6613" w:rsidRPr="006604AF" w:rsidTr="00E22A07">
        <w:tc>
          <w:tcPr>
            <w:tcW w:w="1951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Напрям підготовки, </w:t>
            </w: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(шифр) спеціальність</w:t>
            </w:r>
          </w:p>
        </w:tc>
        <w:tc>
          <w:tcPr>
            <w:tcW w:w="1134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Термін проведення</w:t>
            </w:r>
          </w:p>
        </w:tc>
        <w:tc>
          <w:tcPr>
            <w:tcW w:w="1895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Кафедра, яка забезпечує орг. і </w:t>
            </w: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пров. практ</w:t>
            </w:r>
          </w:p>
        </w:tc>
        <w:tc>
          <w:tcPr>
            <w:tcW w:w="1771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lastRenderedPageBreak/>
              <w:t>Інстит..керівник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9C6613" w:rsidRPr="006604AF" w:rsidRDefault="009C6613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Навчал.-метод. матеріали, рік вид.</w:t>
            </w:r>
          </w:p>
        </w:tc>
      </w:tr>
      <w:tr w:rsidR="00C50E42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C50E42" w:rsidRPr="006604AF" w:rsidRDefault="00C50E42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lastRenderedPageBreak/>
              <w:t>ДЕННА/ЗАОЧНА ФОРМА НАВЧАННЯ</w:t>
            </w:r>
          </w:p>
          <w:p w:rsidR="00C50E42" w:rsidRPr="006604AF" w:rsidRDefault="00C50E42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IІ (скорочений термін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13.05-24.05.2019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Гуменюк Г.М. 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виробничої практики для студентів ІІ курсу спеціальності “Туризм” (розроб.- доц. Філюк  С.М.) 2018 р.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13.05-07.06.2019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Гуменюк Г.М. 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ind w:left="72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1. Програма виробничої практики для студентів ІІ курсу спеціальності “Туризм” (розроб.- доц. Філюк  С.М.)</w:t>
            </w:r>
          </w:p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2. Організаційно-технологічна практика для студентів ІІІ курсу : Методичні рекомендації до написання та основні вимоги до оформлення : Для студентів спеціальності 6.14010301 – “Туризм” очної та заочної форми навчання / автор-упорядник С.П. Оришко. – Івано-ФранківськПрикарпатський національний університет імені Василя Стефаника, 2011. – 42 с.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13.05-07.06.2019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Гуменюк Г.М. 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ind w:left="72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1. Програма організаційно-технологічної практики для студентів ІІІ курсу спеціальності “Туризм” (розроб.- доц. ОришкоС.П.)</w:t>
            </w:r>
          </w:p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2. Організаційно-технологічна практика для студентів ІІІ курсу : Методичні рекомендації до написання та основні вимоги до оформлення : Для студентів спеціальності 6.14010301 –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“Туризм” очної та заочної форми навчання / автор-упорядник С.П. Оришко. – Івано-ФранківськПрикарпатський національний університет імені Василя Стефаника, 2011. – 42 с.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туризм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08.10-03.11.2018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туризмознавства і краєзнавства 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доц. Гуменюк Г.М. 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1. Програма технологічної практики “Проектування послуги “екскурсія” для студентів IV курсу спеціальності 6.14010301 – Туризм” (укладач – ст. викладач Маланюк Т.З.)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 (скорочений термін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18.02-15.03.2019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pStyle w:val="msonospacing0"/>
              <w:jc w:val="both"/>
              <w:rPr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 xml:space="preserve">Наскрізна програма практики для студентів зі спеціальності </w:t>
            </w:r>
            <w:r w:rsidRPr="006604AF">
              <w:rPr>
                <w:rFonts w:eastAsia="TimesNewRoman"/>
                <w:sz w:val="22"/>
                <w:szCs w:val="22"/>
                <w:lang w:val="uk-UA"/>
              </w:rPr>
              <w:t>241 «Готельно-ресторанна справа» (магістратура – освітня програма «Курортна справа»).</w:t>
            </w:r>
            <w:r w:rsidRPr="006604AF">
              <w:rPr>
                <w:sz w:val="22"/>
                <w:szCs w:val="22"/>
                <w:lang w:val="uk-UA"/>
              </w:rPr>
              <w:t xml:space="preserve"> – 2017. </w:t>
            </w:r>
          </w:p>
          <w:p w:rsidR="008763D2" w:rsidRPr="006604AF" w:rsidRDefault="008763D2" w:rsidP="006604AF">
            <w:pPr>
              <w:pStyle w:val="msonospacing0"/>
              <w:jc w:val="both"/>
              <w:rPr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 xml:space="preserve"> (укладач – д.і.н., проф.. Клапчук В.М., к.п.н., доц.  Польова Л.В.)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18.02-01.03.2019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pStyle w:val="msonospacing0"/>
              <w:jc w:val="both"/>
              <w:rPr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 xml:space="preserve">Наскрізна програма практики для студентів зі спеціальності </w:t>
            </w:r>
            <w:r w:rsidRPr="006604AF">
              <w:rPr>
                <w:rFonts w:eastAsia="TimesNewRoman"/>
                <w:sz w:val="22"/>
                <w:szCs w:val="22"/>
                <w:lang w:val="uk-UA"/>
              </w:rPr>
              <w:t>241 «Готельно-ресторанна справа» (магістратура – освітня програма «Курортна справа»).</w:t>
            </w:r>
            <w:r w:rsidRPr="006604AF">
              <w:rPr>
                <w:sz w:val="22"/>
                <w:szCs w:val="22"/>
                <w:lang w:val="uk-UA"/>
              </w:rPr>
              <w:t xml:space="preserve"> – 2017. </w:t>
            </w:r>
          </w:p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(укладач – д.і.н., проф.. Клапчук В.М., к.п.н., доц.  Польова Л.В.)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18.02-01.03.2019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Польова Л.В.</w:t>
            </w:r>
          </w:p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pStyle w:val="msonospacing0"/>
              <w:jc w:val="both"/>
              <w:rPr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 xml:space="preserve">Наскрізна програма практики для студентів зі спеціальності </w:t>
            </w:r>
            <w:r w:rsidRPr="006604AF">
              <w:rPr>
                <w:rFonts w:eastAsia="TimesNewRoman"/>
                <w:sz w:val="22"/>
                <w:szCs w:val="22"/>
                <w:lang w:val="uk-UA"/>
              </w:rPr>
              <w:t>241 «Готельно-ресторанна справа» (магістратура – освітня програма «Курортна справа»).</w:t>
            </w:r>
            <w:r w:rsidRPr="006604AF">
              <w:rPr>
                <w:sz w:val="22"/>
                <w:szCs w:val="22"/>
                <w:lang w:val="uk-UA"/>
              </w:rPr>
              <w:t xml:space="preserve"> – 2017. </w:t>
            </w:r>
          </w:p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(укладач – д.і.н., проф.. Клапчук В.М., к.п.н., доц.  Польова Л.В.)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справа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18.02-15.03.2019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pStyle w:val="msonospacing0"/>
              <w:jc w:val="both"/>
              <w:rPr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 xml:space="preserve">Наскрізна програма практики для студентів зі спеціальності </w:t>
            </w:r>
            <w:r w:rsidRPr="006604AF">
              <w:rPr>
                <w:rFonts w:eastAsia="TimesNewRoman"/>
                <w:sz w:val="22"/>
                <w:szCs w:val="22"/>
                <w:lang w:val="uk-UA"/>
              </w:rPr>
              <w:t xml:space="preserve">241 «Готельно-ресторанна справа» (магістратура – освітня програма </w:t>
            </w:r>
            <w:r w:rsidRPr="006604AF">
              <w:rPr>
                <w:rFonts w:eastAsia="TimesNewRoman"/>
                <w:sz w:val="22"/>
                <w:szCs w:val="22"/>
                <w:lang w:val="uk-UA"/>
              </w:rPr>
              <w:lastRenderedPageBreak/>
              <w:t>«Курортна справа»).</w:t>
            </w:r>
            <w:r w:rsidRPr="006604AF">
              <w:rPr>
                <w:sz w:val="22"/>
                <w:szCs w:val="22"/>
                <w:lang w:val="uk-UA"/>
              </w:rPr>
              <w:t xml:space="preserve"> – 2017. </w:t>
            </w:r>
          </w:p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(укладач – д.і.н., проф.. Клапчук В.М., к.п.н., доц.  Польова Л.В.)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менеджмент соціокультурної діяльності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IІ (скорочений термін навчання)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08.10-03.11.2018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виробничої практики  для студентів IІ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 соціокультурної діяльності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13.05-07.06.2019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виробничої практики  для студентів III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менеджмент соціокультурної діяльності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08.10-03.11.2018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Організації туризму та управління соціокультурною діяльністю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доц.. Дутчак О.І.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виробничої практики  для студентів IV курсу спеціальності–“менеджмент соціокультурної діяльності” (розроб.- доц.. Оришко С.П., доц. Орлова В.В., доц.. Шикеринець В.В)</w:t>
            </w:r>
          </w:p>
        </w:tc>
      </w:tr>
      <w:tr w:rsidR="008763D2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8763D2" w:rsidRPr="006604AF" w:rsidRDefault="008763D2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8763D2" w:rsidRPr="006604AF" w:rsidRDefault="008763D2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(ВИРОБНИЧІ, НАУКОВО-ДОСЛІДНІ ПРАКТИКИ) (магістри)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туризм 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V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13.05-07.06.2019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туризмознавства і краєзнавства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проф. Великочий В.С.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1. Організація проведення професійної та асистентської практики магістрантів. Навчально-методичний посібник / автор-упорядник С.М. Філюк. – Івано-Франківськ : Видавництво “НАІР”, 2011. – 122 с.</w:t>
            </w:r>
          </w:p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2. Програма виробничої практики для студентів V курсу спеціальності 7.14010301 – Туризмознавство (укладачі – доц. Шикеринець В.В., викл. Дутчак О.І., ст. викл. Маланюк Т.З.)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туризм 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VI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08.10-03.11.2018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туризмознавства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і краєзнавства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проф.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Великочий В.С.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1. Організація проведення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професійної та асистентської практики магістрантів. Навчально-методичний посібник / автор-упорядник С.М. Філюк. – Івано-Франківськ : Видавництво “НАІР”, 2011. – 122 с.</w:t>
            </w:r>
          </w:p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2. Програма виробничої практики для студентів VІ курсу спеціальності 8.14010301 – Туризмознавство (укладачі – доц. Шикеринець В.В., викл. Дутчак О.І., ст. викл. Маланюк Т.З.)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курортна справа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V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pStyle w:val="msonospacing0"/>
              <w:rPr>
                <w:sz w:val="22"/>
                <w:szCs w:val="22"/>
                <w:lang w:val="uk-UA"/>
              </w:rPr>
            </w:pPr>
            <w:r w:rsidRPr="006604AF">
              <w:rPr>
                <w:sz w:val="22"/>
                <w:szCs w:val="22"/>
                <w:lang w:val="uk-UA"/>
              </w:rPr>
              <w:t>18.02-15.03.2019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виробничої практики  для студентів  спеціальності–“Курортна справа” (розроб.-проф. Клапчук В.М., доц. Польова Л.В.)</w:t>
            </w:r>
          </w:p>
        </w:tc>
      </w:tr>
      <w:tr w:rsidR="008763D2" w:rsidRPr="006604AF" w:rsidTr="00E22A07">
        <w:tc>
          <w:tcPr>
            <w:tcW w:w="195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курортна справа</w:t>
            </w:r>
          </w:p>
        </w:tc>
        <w:tc>
          <w:tcPr>
            <w:tcW w:w="113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VI маг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08.10-02.11.2018</w:t>
            </w:r>
          </w:p>
        </w:tc>
        <w:tc>
          <w:tcPr>
            <w:tcW w:w="1895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готельно-ресторанна та курортна справа</w:t>
            </w:r>
          </w:p>
        </w:tc>
        <w:tc>
          <w:tcPr>
            <w:tcW w:w="1771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доц. Польова Л.В.</w:t>
            </w:r>
          </w:p>
        </w:tc>
        <w:tc>
          <w:tcPr>
            <w:tcW w:w="3694" w:type="dxa"/>
            <w:shd w:val="clear" w:color="auto" w:fill="auto"/>
          </w:tcPr>
          <w:p w:rsidR="008763D2" w:rsidRPr="006604AF" w:rsidRDefault="008763D2" w:rsidP="0066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Програма виробничої практики  для студентів  спеціальності–“Курортна справа” (розроб.-проф. Клапчук В.М., доц. Польова Л.В.)</w:t>
            </w:r>
          </w:p>
        </w:tc>
      </w:tr>
      <w:tr w:rsidR="00E22A07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E22A07" w:rsidRPr="006604AF" w:rsidRDefault="00E22A07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ФІЗИКО-ТЕХНІЧНИЙ ФАКУЛЬТЕТ</w:t>
            </w:r>
          </w:p>
        </w:tc>
      </w:tr>
      <w:tr w:rsidR="00E22A07" w:rsidRPr="006604AF" w:rsidTr="00E22A07">
        <w:tc>
          <w:tcPr>
            <w:tcW w:w="1951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Напрям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підготовки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(шифр, спеціальність)</w:t>
            </w:r>
          </w:p>
        </w:tc>
        <w:tc>
          <w:tcPr>
            <w:tcW w:w="1134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К-ть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Термін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Кафедра, яка забезпечує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організацію і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Інститутський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(факультетський керівник практики)</w:t>
            </w:r>
          </w:p>
        </w:tc>
        <w:tc>
          <w:tcPr>
            <w:tcW w:w="3694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Навчально-методичні матеріали, видання</w:t>
            </w:r>
          </w:p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(рік, автор)</w:t>
            </w:r>
          </w:p>
        </w:tc>
      </w:tr>
      <w:tr w:rsidR="00E22A07" w:rsidRPr="006604AF" w:rsidTr="00E22A07">
        <w:tc>
          <w:tcPr>
            <w:tcW w:w="15354" w:type="dxa"/>
            <w:gridSpan w:val="9"/>
            <w:shd w:val="clear" w:color="auto" w:fill="auto"/>
            <w:vAlign w:val="center"/>
          </w:tcPr>
          <w:p w:rsidR="00E22A07" w:rsidRPr="006604AF" w:rsidRDefault="00E22A07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E22A07" w:rsidRPr="006604AF" w:rsidRDefault="00E22A07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ПРАКТИКИ)</w:t>
            </w:r>
          </w:p>
        </w:tc>
      </w:tr>
      <w:tr w:rsidR="00E22A07" w:rsidRPr="006604AF" w:rsidTr="00E22A07">
        <w:tc>
          <w:tcPr>
            <w:tcW w:w="1951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shd w:val="clear" w:color="auto" w:fill="auto"/>
          </w:tcPr>
          <w:p w:rsidR="00E22A07" w:rsidRPr="006604AF" w:rsidRDefault="00E22A07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E22A07" w:rsidRPr="006604AF" w:rsidTr="00E22A07">
        <w:tc>
          <w:tcPr>
            <w:tcW w:w="195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«Фізика і астрономія»</w:t>
            </w:r>
          </w:p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104 ОКР-бакалавр</w:t>
            </w:r>
          </w:p>
        </w:tc>
        <w:tc>
          <w:tcPr>
            <w:tcW w:w="1134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(астрономічна)</w:t>
            </w:r>
          </w:p>
        </w:tc>
        <w:tc>
          <w:tcPr>
            <w:tcW w:w="1230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6.05 -14.06.2019</w:t>
            </w:r>
          </w:p>
        </w:tc>
        <w:tc>
          <w:tcPr>
            <w:tcW w:w="1895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Теоретичної і 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E22A07" w:rsidRPr="006604AF" w:rsidRDefault="00E22A07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Климишин І.А.</w:t>
            </w:r>
          </w:p>
        </w:tc>
        <w:tc>
          <w:tcPr>
            <w:tcW w:w="3694" w:type="dxa"/>
            <w:shd w:val="clear" w:color="auto" w:fill="auto"/>
          </w:tcPr>
          <w:p w:rsidR="00E22A07" w:rsidRPr="006604AF" w:rsidRDefault="00E22A07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0F7F12" w:rsidRPr="006604AF" w:rsidTr="006F1913">
        <w:tc>
          <w:tcPr>
            <w:tcW w:w="195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«Середня освіта (фізика)»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014 ОКР-бакалавр</w:t>
            </w:r>
          </w:p>
        </w:tc>
        <w:tc>
          <w:tcPr>
            <w:tcW w:w="1134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Навчально-ознайомча практика у закладах освіти </w:t>
            </w:r>
          </w:p>
        </w:tc>
        <w:tc>
          <w:tcPr>
            <w:tcW w:w="1230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6.05-14.06.2019</w:t>
            </w:r>
          </w:p>
        </w:tc>
        <w:tc>
          <w:tcPr>
            <w:tcW w:w="1895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Теоретичної і 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Ліщинський І.М.</w:t>
            </w:r>
          </w:p>
        </w:tc>
        <w:tc>
          <w:tcPr>
            <w:tcW w:w="3694" w:type="dxa"/>
            <w:shd w:val="clear" w:color="auto" w:fill="auto"/>
          </w:tcPr>
          <w:p w:rsidR="000F7F12" w:rsidRPr="006604AF" w:rsidRDefault="000F7F12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0F7F12" w:rsidRPr="006604AF" w:rsidTr="00804B59">
        <w:tc>
          <w:tcPr>
            <w:tcW w:w="195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«Прикладна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фізика та наноматеріали»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105 ОКР - бакалавр</w:t>
            </w:r>
          </w:p>
        </w:tc>
        <w:tc>
          <w:tcPr>
            <w:tcW w:w="1134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Навчальна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(технологія виробництва матеріалів)</w:t>
            </w:r>
          </w:p>
        </w:tc>
        <w:tc>
          <w:tcPr>
            <w:tcW w:w="1230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36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3.12. -14.12.2018</w:t>
            </w:r>
          </w:p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20.05-14.06.19</w:t>
            </w:r>
          </w:p>
        </w:tc>
        <w:tc>
          <w:tcPr>
            <w:tcW w:w="1895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Матеріалознавст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Федорів В.Д.</w:t>
            </w:r>
          </w:p>
        </w:tc>
        <w:tc>
          <w:tcPr>
            <w:tcW w:w="3694" w:type="dxa"/>
            <w:shd w:val="clear" w:color="auto" w:fill="auto"/>
          </w:tcPr>
          <w:p w:rsidR="000F7F12" w:rsidRPr="006604AF" w:rsidRDefault="000F7F12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0F7F12" w:rsidRPr="006604AF" w:rsidTr="009F630C">
        <w:tc>
          <w:tcPr>
            <w:tcW w:w="15354" w:type="dxa"/>
            <w:gridSpan w:val="9"/>
            <w:shd w:val="clear" w:color="auto" w:fill="auto"/>
            <w:vAlign w:val="center"/>
          </w:tcPr>
          <w:p w:rsidR="000F7F12" w:rsidRPr="006604AF" w:rsidRDefault="000F7F12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lastRenderedPageBreak/>
              <w:t>ДЕННА/ЗАОЧНА ФОРМА НАВЧАННЯ</w:t>
            </w:r>
          </w:p>
          <w:p w:rsidR="000F7F12" w:rsidRPr="006604AF" w:rsidRDefault="000F7F12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0F7F12" w:rsidRPr="006604AF" w:rsidTr="00616F29">
        <w:tc>
          <w:tcPr>
            <w:tcW w:w="195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«Фізика»</w:t>
            </w:r>
          </w:p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6.040203 ОКР-бакалавр</w:t>
            </w:r>
          </w:p>
        </w:tc>
        <w:tc>
          <w:tcPr>
            <w:tcW w:w="1134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4.02 -16.03.2019</w:t>
            </w:r>
          </w:p>
        </w:tc>
        <w:tc>
          <w:tcPr>
            <w:tcW w:w="1895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Теоретичної і 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Бойчук В.М.</w:t>
            </w:r>
          </w:p>
        </w:tc>
        <w:tc>
          <w:tcPr>
            <w:tcW w:w="3694" w:type="dxa"/>
            <w:shd w:val="clear" w:color="auto" w:fill="auto"/>
          </w:tcPr>
          <w:p w:rsidR="000F7F12" w:rsidRPr="006604AF" w:rsidRDefault="000F7F12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0F7F12" w:rsidRPr="006604AF" w:rsidTr="00125BC3">
        <w:tc>
          <w:tcPr>
            <w:tcW w:w="195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Прикладна фізика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6.040204 ОКР-бакалавр</w:t>
            </w:r>
          </w:p>
        </w:tc>
        <w:tc>
          <w:tcPr>
            <w:tcW w:w="1134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4.02 -16.03.2019</w:t>
            </w:r>
          </w:p>
        </w:tc>
        <w:tc>
          <w:tcPr>
            <w:tcW w:w="1895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0F7F12" w:rsidRPr="006604AF" w:rsidRDefault="000F7F12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Федорів В.Д.</w:t>
            </w:r>
          </w:p>
        </w:tc>
        <w:tc>
          <w:tcPr>
            <w:tcW w:w="3694" w:type="dxa"/>
            <w:shd w:val="clear" w:color="auto" w:fill="auto"/>
          </w:tcPr>
          <w:p w:rsidR="000F7F12" w:rsidRPr="006604AF" w:rsidRDefault="000F7F12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652F46" w:rsidRPr="006604AF" w:rsidTr="00125BC3">
        <w:tc>
          <w:tcPr>
            <w:tcW w:w="1951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«Матеріалознавство»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132 ОКР -бакалавр</w:t>
            </w:r>
          </w:p>
        </w:tc>
        <w:tc>
          <w:tcPr>
            <w:tcW w:w="1134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4.02 -02.03.2019</w:t>
            </w:r>
          </w:p>
        </w:tc>
        <w:tc>
          <w:tcPr>
            <w:tcW w:w="1895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Яремій І.П.</w:t>
            </w:r>
          </w:p>
        </w:tc>
        <w:tc>
          <w:tcPr>
            <w:tcW w:w="3694" w:type="dxa"/>
            <w:shd w:val="clear" w:color="auto" w:fill="auto"/>
          </w:tcPr>
          <w:p w:rsidR="00652F46" w:rsidRPr="006604AF" w:rsidRDefault="00652F46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652F46" w:rsidRPr="006604AF" w:rsidTr="00BC2398">
        <w:tc>
          <w:tcPr>
            <w:tcW w:w="1951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132 ОКР -бакалавр</w:t>
            </w:r>
          </w:p>
        </w:tc>
        <w:tc>
          <w:tcPr>
            <w:tcW w:w="1134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(технологічна)</w:t>
            </w:r>
          </w:p>
        </w:tc>
        <w:tc>
          <w:tcPr>
            <w:tcW w:w="1230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4.02 -02.03.2019</w:t>
            </w:r>
          </w:p>
        </w:tc>
        <w:tc>
          <w:tcPr>
            <w:tcW w:w="1895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652F46" w:rsidRPr="006604AF" w:rsidRDefault="00652F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Яремій І.П.</w:t>
            </w:r>
          </w:p>
        </w:tc>
        <w:tc>
          <w:tcPr>
            <w:tcW w:w="3694" w:type="dxa"/>
            <w:shd w:val="clear" w:color="auto" w:fill="auto"/>
          </w:tcPr>
          <w:p w:rsidR="00652F46" w:rsidRPr="006604AF" w:rsidRDefault="00652F46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A95E3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«Комп’ютерна інженерія»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123 ОКР -бакалавр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І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4.02 -02.03.2019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Комп’ютерної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Терлецький А.І.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A95E3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6.050102 ОКР -бакалавр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4.02 -02.03.2019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Комп’ютерної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Терлецький А.І.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F51C77">
        <w:tc>
          <w:tcPr>
            <w:tcW w:w="15354" w:type="dxa"/>
            <w:gridSpan w:val="9"/>
            <w:shd w:val="clear" w:color="auto" w:fill="auto"/>
            <w:vAlign w:val="center"/>
          </w:tcPr>
          <w:p w:rsidR="005C414E" w:rsidRPr="006604AF" w:rsidRDefault="005C414E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5C414E" w:rsidRPr="006604AF" w:rsidRDefault="005C414E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(ВИРОБНИЧІ, НАУКОВО-ДОСЛІДНІ ПРАКТИКИ) (магістри)</w:t>
            </w:r>
          </w:p>
        </w:tc>
      </w:tr>
      <w:tr w:rsidR="005C414E" w:rsidRPr="006604AF" w:rsidTr="00EF582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«Середня освіта (фізика)»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014 ОКР-магістр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21.01 -1.02.2018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Теоретичної і 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Бойчук В.М.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EF582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 ОКР-магістр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(денна форма)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(асистентсько-педагогічна)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29.10.2018-23.11.2018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Теоретичної і 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Кланічка В.М.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EF582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 ОКР-магістр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(заочна форма)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(педагогічна)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21.01 -1.02.2018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Теоретичної і 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Бойчук В.М.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EF582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014 ОКР-магістр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(заочна форма)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(асистентсько-педагогічна)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29.10.2018-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23.11.2018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Теоретичної і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експериментальної фізики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Кланічка В.М.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F148C7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«Фізика і астрономія»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104 ОКР-магістр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(наукова) 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21.01 -15.02.2019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Прокопів В.В.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F148C7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104 ОКР-магістр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29.10.2018-23.11.2018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Прокопів В.В.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19756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«Прикладна фізика та наноматеріали»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105 ОКР-магістр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(наукова) 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21.01 -15.02.2019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Фізики і хімії твердого тіла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Прокопів В.В.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197561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105 ОКР-магістр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IІ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</w:t>
            </w:r>
          </w:p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29.10.2018-23.11.2018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Матеріалознавства і новітніх технологій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Федорів В.Д.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5F262C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«Комп’ютерна інженерія»</w:t>
            </w:r>
            <w:r w:rsidRPr="006604AF">
              <w:rPr>
                <w:rFonts w:ascii="Times New Roman" w:hAnsi="Times New Roman" w:cs="Times New Roman"/>
              </w:rPr>
              <w:t xml:space="preserve"> </w:t>
            </w:r>
            <w:r w:rsidRPr="006604AF">
              <w:rPr>
                <w:rFonts w:ascii="Times New Roman" w:eastAsia="Times New Roman" w:hAnsi="Times New Roman" w:cs="Times New Roman"/>
              </w:rPr>
              <w:t>123 ОКР - магістр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(наукова)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21.01-15.02.19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Комп’ютерної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Голота В.І.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5C414E" w:rsidRPr="006604AF" w:rsidTr="005F262C">
        <w:tc>
          <w:tcPr>
            <w:tcW w:w="195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123 ОКР - магістр</w:t>
            </w:r>
          </w:p>
        </w:tc>
        <w:tc>
          <w:tcPr>
            <w:tcW w:w="1134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1230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29.10-23.11.18</w:t>
            </w:r>
          </w:p>
        </w:tc>
        <w:tc>
          <w:tcPr>
            <w:tcW w:w="1895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Комп’ютерної інженерії та електроніки</w:t>
            </w:r>
          </w:p>
        </w:tc>
        <w:tc>
          <w:tcPr>
            <w:tcW w:w="1771" w:type="dxa"/>
            <w:shd w:val="clear" w:color="auto" w:fill="auto"/>
          </w:tcPr>
          <w:p w:rsidR="005C414E" w:rsidRPr="006604AF" w:rsidRDefault="005C414E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Голота В.І.</w:t>
            </w:r>
          </w:p>
        </w:tc>
        <w:tc>
          <w:tcPr>
            <w:tcW w:w="3694" w:type="dxa"/>
            <w:shd w:val="clear" w:color="auto" w:fill="auto"/>
          </w:tcPr>
          <w:p w:rsidR="005C414E" w:rsidRPr="006604AF" w:rsidRDefault="005C414E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AB0146" w:rsidRPr="006604AF" w:rsidTr="007A4567">
        <w:tc>
          <w:tcPr>
            <w:tcW w:w="15354" w:type="dxa"/>
            <w:gridSpan w:val="9"/>
            <w:shd w:val="clear" w:color="auto" w:fill="auto"/>
            <w:vAlign w:val="center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4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ІНСТИТУТ ПІСЛЯДИПЛОМНОЇ ОСВІТИ ТА ДОВУЗІВСЬКОЇ ПІДГОТОВКИ</w:t>
            </w:r>
          </w:p>
        </w:tc>
      </w:tr>
      <w:tr w:rsidR="00AB0146" w:rsidRPr="006604AF" w:rsidTr="00E10607">
        <w:tc>
          <w:tcPr>
            <w:tcW w:w="195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>Напрям підготовки, шифр, спеціальність</w:t>
            </w:r>
          </w:p>
        </w:tc>
        <w:tc>
          <w:tcPr>
            <w:tcW w:w="113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>К-сть тижнів</w:t>
            </w:r>
          </w:p>
        </w:tc>
        <w:tc>
          <w:tcPr>
            <w:tcW w:w="1836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>Термін проведення практики</w:t>
            </w:r>
          </w:p>
        </w:tc>
        <w:tc>
          <w:tcPr>
            <w:tcW w:w="1895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Кафедра, яка забезпечує керівництво</w:t>
            </w:r>
          </w:p>
        </w:tc>
        <w:tc>
          <w:tcPr>
            <w:tcW w:w="177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 xml:space="preserve">Керівник від кафедри  </w:t>
            </w:r>
            <w:r w:rsidRPr="006604AF">
              <w:rPr>
                <w:rFonts w:ascii="Times New Roman" w:hAnsi="Times New Roman" w:cs="Times New Roman"/>
                <w:b/>
              </w:rPr>
              <w:t>управління та бізнес-адміністрування</w:t>
            </w:r>
          </w:p>
        </w:tc>
        <w:tc>
          <w:tcPr>
            <w:tcW w:w="369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04AF">
              <w:rPr>
                <w:rFonts w:ascii="Times New Roman" w:eastAsia="Calibri" w:hAnsi="Times New Roman" w:cs="Times New Roman"/>
                <w:b/>
              </w:rPr>
              <w:t>Навчально-методичні матеріали, видання (рік, автор)</w:t>
            </w:r>
          </w:p>
        </w:tc>
      </w:tr>
      <w:tr w:rsidR="00AB0146" w:rsidRPr="006604AF" w:rsidTr="00776C23">
        <w:tc>
          <w:tcPr>
            <w:tcW w:w="15354" w:type="dxa"/>
            <w:gridSpan w:val="9"/>
            <w:shd w:val="clear" w:color="auto" w:fill="auto"/>
          </w:tcPr>
          <w:p w:rsidR="00AB0146" w:rsidRPr="006604AF" w:rsidRDefault="00AB014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hAnsi="Times New Roman" w:cs="Times New Roman"/>
                <w:b/>
              </w:rPr>
              <w:t>(ВИРОБНИЧІ ПРАКТИКИ)</w:t>
            </w:r>
          </w:p>
        </w:tc>
      </w:tr>
      <w:tr w:rsidR="00AB0146" w:rsidRPr="006604AF" w:rsidTr="00A63297">
        <w:tc>
          <w:tcPr>
            <w:tcW w:w="195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073 Менеджмент «Бізнес-адміністрування»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Магістр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МБА-61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17.09-09.11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1895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спеціальністю 073 «Менеджмент» (ОП «Бізнес-адміністрування»)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/ В.М. Якубів, О.І. 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. – Івано-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Франківськ: ПНУ, 2017. – 44 с.</w:t>
            </w:r>
          </w:p>
        </w:tc>
      </w:tr>
      <w:tr w:rsidR="00AB0146" w:rsidRPr="006604AF" w:rsidTr="00A63297">
        <w:tc>
          <w:tcPr>
            <w:tcW w:w="195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lastRenderedPageBreak/>
              <w:t>073 Менеджмент «Бізнес-адміністрування»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МБА-62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8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05.11-28.12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2018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04.03-26.04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895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спеціальністю 073 «Менеджмент» (ОП «Бізнес-адміністрування»)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/ В.М. Якубів, О.І. 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. – Івано-Франківськ: ПНУ, 2017. – 44 с.</w:t>
            </w:r>
          </w:p>
        </w:tc>
      </w:tr>
      <w:tr w:rsidR="00AB0146" w:rsidRPr="006604AF" w:rsidTr="00726DAC">
        <w:tc>
          <w:tcPr>
            <w:tcW w:w="195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073 Менеджмент «Бізнес-адміністрування»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МБА-62(з)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8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15.10-07.12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2018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04.02-29.03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2019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спеціальністю 073 «Менеджмент» (ОП «Бізнес-адміністрування»)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/ В.М. Якубів, О.І. 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. – Івано-Франківськ: ПНУ, 2017. – 44 с.</w:t>
            </w:r>
          </w:p>
        </w:tc>
      </w:tr>
      <w:tr w:rsidR="00AB0146" w:rsidRPr="006604AF" w:rsidTr="00726DAC">
        <w:tc>
          <w:tcPr>
            <w:tcW w:w="195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073 Менеджмент «Бізнес-адміністрування»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Бакалавр</w:t>
            </w:r>
          </w:p>
        </w:tc>
        <w:tc>
          <w:tcPr>
            <w:tcW w:w="113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МБА-41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6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04.02-15.03.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895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спеціальністю 073 «Менеджмент» (ОП «Бізнес-адміністрування»)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/ В.М. Якубів, О.І. 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. – Івано-Франківськ: ПНУ, 2017. – 44 с.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B0146" w:rsidRPr="006604AF" w:rsidTr="000853A8">
        <w:tc>
          <w:tcPr>
            <w:tcW w:w="195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073 Менеджмент «Бізнес-адміністрування»</w:t>
            </w:r>
          </w:p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ОР Бакалавр</w:t>
            </w:r>
          </w:p>
        </w:tc>
        <w:tc>
          <w:tcPr>
            <w:tcW w:w="113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МБА-41(з)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04.02.-15.03.</w:t>
            </w:r>
          </w:p>
          <w:p w:rsidR="00AB0146" w:rsidRPr="006604AF" w:rsidRDefault="00AB014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895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AB0146" w:rsidRPr="006604AF" w:rsidRDefault="00AB014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спеціальністю 073 «Менеджмент» (ОП «Бізнес-адміністрування»)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/ В.М. Якубів, О.І. 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 xml:space="preserve">. – Івано-Франківськ: 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ПНУ, 2017. – 44 с.</w:t>
            </w:r>
          </w:p>
        </w:tc>
      </w:tr>
      <w:tr w:rsidR="00EF28B6" w:rsidRPr="006604AF" w:rsidTr="009237D9">
        <w:tc>
          <w:tcPr>
            <w:tcW w:w="1951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Лісове господарство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0901 Сільське господарство і лісівництво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6.090103 Лісове господарство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13.11.2018-24.12.2017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16.04.2018-27.04.2018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Лисенко М.О.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асистент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Лисенко М.О.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Робоча програма практики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Лисенко М.О. 2017р.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8B6" w:rsidRPr="006604AF" w:rsidTr="00660C8C">
        <w:tc>
          <w:tcPr>
            <w:tcW w:w="1951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 012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освіта;логопедія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логопедична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16.04.2018-29.04.2018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Заставна О.М.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Робоча програма практики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Іванцев Н.І.,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Джус О.В.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Заставна О.М.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2018р.</w:t>
            </w:r>
          </w:p>
        </w:tc>
      </w:tr>
      <w:tr w:rsidR="00EF28B6" w:rsidRPr="006604AF" w:rsidTr="001936F1">
        <w:tc>
          <w:tcPr>
            <w:tcW w:w="15354" w:type="dxa"/>
            <w:gridSpan w:val="9"/>
            <w:shd w:val="clear" w:color="auto" w:fill="auto"/>
            <w:vAlign w:val="center"/>
          </w:tcPr>
          <w:p w:rsidR="00EF28B6" w:rsidRPr="006604AF" w:rsidRDefault="00EF28B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EF28B6" w:rsidRPr="006604AF" w:rsidRDefault="00EF28B6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(ВИРОБНИЧІ, НАУКОВО-ДОСЛІДНІ ПРАКТИКИ) (магістри)</w:t>
            </w:r>
          </w:p>
        </w:tc>
      </w:tr>
      <w:tr w:rsidR="00EF28B6" w:rsidRPr="006604AF" w:rsidTr="000C37F6">
        <w:tc>
          <w:tcPr>
            <w:tcW w:w="1951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073 Менеджмент «Бізнес-адміністрування»</w:t>
            </w:r>
          </w:p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(МБА-51)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14.01.-08.02.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2018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04.11-30.11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895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71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спеціальністю 073 «Менеджмент» (ОП «Бізнес-адміністрування»)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/ В.М. Якубів, О.І. 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. – Івано-Франківськ: ПНУ, 2017. – 44 с.</w:t>
            </w:r>
          </w:p>
        </w:tc>
      </w:tr>
      <w:tr w:rsidR="00EF28B6" w:rsidRPr="006604AF" w:rsidTr="000C37F6">
        <w:tc>
          <w:tcPr>
            <w:tcW w:w="1951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073 Менеджмент «Управління навчальним закладом»</w:t>
            </w:r>
          </w:p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(УНЗ-61)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17.09-09.11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2018р.</w:t>
            </w:r>
          </w:p>
        </w:tc>
        <w:tc>
          <w:tcPr>
            <w:tcW w:w="1895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Управління та бізнес-адміністрування</w:t>
            </w:r>
          </w:p>
        </w:tc>
        <w:tc>
          <w:tcPr>
            <w:tcW w:w="1771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спеціальністю 073 «Менеджмент» (ОП 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«Управління навчальним закладом»)/ В.М. Якубів, О.І. 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 xml:space="preserve">. – Івано-Франківськ: ПНУ, </w:t>
            </w:r>
          </w:p>
          <w:p w:rsidR="00EF28B6" w:rsidRPr="006604AF" w:rsidRDefault="00EF28B6" w:rsidP="006604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2017. – 31 с.</w:t>
            </w:r>
          </w:p>
        </w:tc>
      </w:tr>
      <w:tr w:rsidR="00EF28B6" w:rsidRPr="006604AF" w:rsidTr="00657942">
        <w:tc>
          <w:tcPr>
            <w:tcW w:w="1951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 xml:space="preserve">073 Менеджмент «Управління </w:t>
            </w:r>
            <w:r w:rsidRPr="006604AF">
              <w:rPr>
                <w:rFonts w:ascii="Times New Roman" w:eastAsia="Calibri" w:hAnsi="Times New Roman" w:cs="Times New Roman"/>
              </w:rPr>
              <w:lastRenderedPageBreak/>
              <w:t>навчальним закладом»</w:t>
            </w:r>
          </w:p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ОР Магістр</w:t>
            </w:r>
          </w:p>
        </w:tc>
        <w:tc>
          <w:tcPr>
            <w:tcW w:w="1134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(УНЗ-51)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Виробнича</w:t>
            </w:r>
          </w:p>
        </w:tc>
        <w:tc>
          <w:tcPr>
            <w:tcW w:w="1230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lastRenderedPageBreak/>
              <w:t>14.01.-08.02.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2018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04.11-30.11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t>2019</w:t>
            </w:r>
          </w:p>
          <w:p w:rsidR="00EF28B6" w:rsidRPr="006604AF" w:rsidRDefault="00EF28B6" w:rsidP="006604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Управління та бізнес-</w:t>
            </w:r>
            <w:r w:rsidRPr="006604AF">
              <w:rPr>
                <w:rFonts w:ascii="Times New Roman" w:hAnsi="Times New Roman" w:cs="Times New Roman"/>
              </w:rPr>
              <w:lastRenderedPageBreak/>
              <w:t>адміністрування</w:t>
            </w:r>
          </w:p>
        </w:tc>
        <w:tc>
          <w:tcPr>
            <w:tcW w:w="1771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04AF">
              <w:rPr>
                <w:rFonts w:ascii="Times New Roman" w:eastAsia="Calibri" w:hAnsi="Times New Roman" w:cs="Times New Roman"/>
              </w:rPr>
              <w:lastRenderedPageBreak/>
              <w:t>Григорук Ірина Іванівна</w:t>
            </w:r>
          </w:p>
        </w:tc>
        <w:tc>
          <w:tcPr>
            <w:tcW w:w="3694" w:type="dxa"/>
            <w:shd w:val="clear" w:color="auto" w:fill="auto"/>
          </w:tcPr>
          <w:p w:rsidR="00EF28B6" w:rsidRPr="006604AF" w:rsidRDefault="00EF28B6" w:rsidP="006604A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04AF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аскрізна програма виробничої практики та методичні 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рекомендації для студентів освітнього рівня «магістр» за </w:t>
            </w:r>
            <w:r w:rsidRPr="006604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спеціальністю 073 «Менеджмент» (ОП </w:t>
            </w:r>
            <w:r w:rsidRPr="006604AF">
              <w:rPr>
                <w:rFonts w:ascii="Times New Roman" w:eastAsia="Times New Roman" w:hAnsi="Times New Roman" w:cs="Times New Roman"/>
                <w:bCs/>
                <w:lang w:eastAsia="ru-RU"/>
              </w:rPr>
              <w:t>«Управління навчальним закладом»)/ В.М. Якубів, О.І. Жук, В.В. Яворська, І.І. Григорук</w:t>
            </w:r>
            <w:r w:rsidRPr="006604AF">
              <w:rPr>
                <w:rFonts w:ascii="Times New Roman" w:eastAsia="Times New Roman" w:hAnsi="Times New Roman" w:cs="Times New Roman"/>
                <w:lang w:eastAsia="ru-RU"/>
              </w:rPr>
              <w:t>. – Івано-Франківськ: ПНУ, 2017. – 31 с.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F28B6" w:rsidRPr="006604AF" w:rsidTr="002E61C2">
        <w:tc>
          <w:tcPr>
            <w:tcW w:w="1951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Початкова освіта 013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Інформатика; логопедія; англійська мова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науково-дослідна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13.11.2017-08.12.2017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Кафедра професійної освіти та інноваційних технологій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Литвин-Кіндратюк С.Д.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доцент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Заставна О.М.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асистент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Робоча програма практики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Заставна О.М.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Мицько В.М.</w:t>
            </w:r>
          </w:p>
          <w:p w:rsidR="00EF28B6" w:rsidRPr="006604AF" w:rsidRDefault="00EF28B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</w:rPr>
              <w:t>2018р.</w:t>
            </w:r>
          </w:p>
        </w:tc>
      </w:tr>
      <w:tr w:rsidR="00EF28B6" w:rsidRPr="006604AF" w:rsidTr="00F40E20">
        <w:tc>
          <w:tcPr>
            <w:tcW w:w="15354" w:type="dxa"/>
            <w:gridSpan w:val="9"/>
            <w:shd w:val="clear" w:color="auto" w:fill="auto"/>
            <w:vAlign w:val="center"/>
          </w:tcPr>
          <w:p w:rsidR="00EF28B6" w:rsidRPr="006604AF" w:rsidRDefault="00EF28B6" w:rsidP="006604A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4AF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НАВЧАЛЬНО-НАУКОВИЙ ІНСТИТУТ МИСТЕЦТВ</w:t>
            </w:r>
          </w:p>
        </w:tc>
      </w:tr>
      <w:tr w:rsidR="0088736D" w:rsidRPr="006604AF" w:rsidTr="00C25E1C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Вид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практики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Термін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проведення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Форма навчання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Автор програми, рік створення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Керівник-методист практики</w:t>
            </w:r>
          </w:p>
        </w:tc>
      </w:tr>
      <w:tr w:rsidR="0088736D" w:rsidRPr="006604AF" w:rsidTr="007A3840">
        <w:tc>
          <w:tcPr>
            <w:tcW w:w="15354" w:type="dxa"/>
            <w:gridSpan w:val="9"/>
            <w:shd w:val="clear" w:color="auto" w:fill="auto"/>
            <w:vAlign w:val="center"/>
          </w:tcPr>
          <w:p w:rsidR="0088736D" w:rsidRPr="006604AF" w:rsidRDefault="0088736D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88736D" w:rsidRPr="006604AF" w:rsidRDefault="0088736D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88736D" w:rsidRPr="006604AF" w:rsidTr="000C2622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014.13, 025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04.02 – 16.02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2019 р. 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0C2622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06.020204, 025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(педагогічна, відривна)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21.01 – 16.02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2019 р. 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2014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310E65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014.13, 025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04.02 – 16.02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2019 р. 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310E65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Музичне </w:t>
            </w:r>
            <w:r w:rsidRPr="00660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06.020204, 025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Виробни</w:t>
            </w:r>
            <w:r w:rsidRPr="00660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VIII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21.01 – </w:t>
            </w:r>
            <w:r w:rsidRPr="00660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16.02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 xml:space="preserve">2019 р. 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2014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C0230A">
        <w:tc>
          <w:tcPr>
            <w:tcW w:w="15354" w:type="dxa"/>
            <w:gridSpan w:val="9"/>
            <w:shd w:val="clear" w:color="auto" w:fill="auto"/>
            <w:vAlign w:val="center"/>
          </w:tcPr>
          <w:p w:rsidR="0088736D" w:rsidRPr="006604AF" w:rsidRDefault="0088736D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lastRenderedPageBreak/>
              <w:t>ДЕННА/ЗАОЧНА ФОРМА НАВЧАННЯ</w:t>
            </w:r>
          </w:p>
          <w:p w:rsidR="0088736D" w:rsidRPr="006604AF" w:rsidRDefault="0088736D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(ВИРОБНИЧІ, НАУКОВО-ДОСЛІДНІ ПРАКТИКИ) (магістри)</w:t>
            </w:r>
          </w:p>
        </w:tc>
      </w:tr>
      <w:tr w:rsidR="0088736D" w:rsidRPr="006604AF" w:rsidTr="002F1BD0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014.13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04.02 –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02.03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2019 р.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2F1BD0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(науково-дослідна)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29.10 –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24.11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2018 р.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денна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CE6519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014.13, 025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(педагогічна, відривна)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04.02 –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02.03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2019 р.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736D" w:rsidRPr="006604AF" w:rsidTr="00CE6519">
        <w:tc>
          <w:tcPr>
            <w:tcW w:w="1951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Музичне мистецтво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(науково-дослідна)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  <w:tc>
          <w:tcPr>
            <w:tcW w:w="1230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29.10 –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24.11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2018 р.</w:t>
            </w:r>
          </w:p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4 тижні</w:t>
            </w:r>
          </w:p>
        </w:tc>
        <w:tc>
          <w:tcPr>
            <w:tcW w:w="1836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заочна</w:t>
            </w:r>
          </w:p>
        </w:tc>
        <w:tc>
          <w:tcPr>
            <w:tcW w:w="1895" w:type="dxa"/>
            <w:shd w:val="clear" w:color="auto" w:fill="auto"/>
          </w:tcPr>
          <w:p w:rsidR="0088736D" w:rsidRPr="006604AF" w:rsidRDefault="0088736D" w:rsidP="006604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04AF">
              <w:rPr>
                <w:rFonts w:ascii="Times New Roman" w:hAnsi="Times New Roman" w:cs="Times New Roman"/>
                <w:sz w:val="22"/>
                <w:szCs w:val="22"/>
              </w:rPr>
              <w:t>ОР -магістр</w:t>
            </w:r>
          </w:p>
        </w:tc>
        <w:tc>
          <w:tcPr>
            <w:tcW w:w="1771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Колубаєв О. Л.</w:t>
            </w:r>
          </w:p>
          <w:p w:rsidR="0088736D" w:rsidRPr="006604AF" w:rsidRDefault="0088736D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2017 р.</w:t>
            </w:r>
          </w:p>
        </w:tc>
        <w:tc>
          <w:tcPr>
            <w:tcW w:w="3694" w:type="dxa"/>
            <w:shd w:val="clear" w:color="auto" w:fill="auto"/>
          </w:tcPr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Доцент Колубаєв О. Л.</w:t>
            </w:r>
          </w:p>
          <w:p w:rsidR="0088736D" w:rsidRPr="006604AF" w:rsidRDefault="0088736D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207C" w:rsidRPr="006604AF" w:rsidTr="00AE3BF5">
        <w:tc>
          <w:tcPr>
            <w:tcW w:w="15354" w:type="dxa"/>
            <w:gridSpan w:val="9"/>
            <w:shd w:val="clear" w:color="auto" w:fill="auto"/>
            <w:vAlign w:val="center"/>
          </w:tcPr>
          <w:p w:rsidR="009B207C" w:rsidRPr="006604AF" w:rsidRDefault="009C2F78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КОЛОМИЙСЬКИЙ НАВЧАЛЬНО-НАУКОВИЙ ІНСТИТУТ</w:t>
            </w:r>
          </w:p>
        </w:tc>
      </w:tr>
      <w:tr w:rsidR="009C2F78" w:rsidRPr="006604AF" w:rsidTr="001E51A7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Спеціальність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Вид практики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К-ть 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тижнів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 xml:space="preserve">Термін 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проведення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4AF">
              <w:rPr>
                <w:rFonts w:ascii="Times New Roman" w:eastAsia="Times New Roman" w:hAnsi="Times New Roman" w:cs="Times New Roman"/>
                <w:b/>
              </w:rPr>
              <w:t>Кафедра, яка забезпечує організацію і проведення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955B8B">
        <w:tc>
          <w:tcPr>
            <w:tcW w:w="15354" w:type="dxa"/>
            <w:gridSpan w:val="9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ПРАКТИКИ)</w:t>
            </w:r>
          </w:p>
        </w:tc>
      </w:tr>
      <w:tr w:rsidR="009C2F78" w:rsidRPr="006604AF" w:rsidTr="001E51A7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Початкова освіта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Навчальна 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03.06.2019– 14.06.2019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кафедра соціально-економічних та природничих дисциплін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1E51A7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Фізична культура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Навчальна практика в ЗОШ 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28.01.2019-08.02.2019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 педагогіки та психології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175ADD">
        <w:tc>
          <w:tcPr>
            <w:tcW w:w="15354" w:type="dxa"/>
            <w:gridSpan w:val="9"/>
            <w:shd w:val="clear" w:color="auto" w:fill="auto"/>
            <w:vAlign w:val="center"/>
          </w:tcPr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Філологія 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Фольклорна практика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кафедра філології 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Філологія 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Діалектологічна практика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10.06.2019-21.06.2019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української мови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Філологія 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          ІІІ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навчально-виховна практика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28.01.2019-08.03.2019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Філологія 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ІV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Виробнича педагогічна практика 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28.01.2019–15.03.2019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філології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Початкова освіта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ІІІ 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педагогічна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 4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28.01.2019-22.02.2019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 педагогіки та психології, кафедра філології, кафедра соціально-економічних та природничих дисциплін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Початкова освіта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            ІV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Педагогічна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практика в школах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 xml:space="preserve">  6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01.10.2018-09.11.2018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 xml:space="preserve">кафедра філології, </w:t>
            </w:r>
            <w:r w:rsidRPr="006604AF">
              <w:rPr>
                <w:rFonts w:ascii="Times New Roman" w:eastAsia="Times New Roman" w:hAnsi="Times New Roman" w:cs="Times New Roman"/>
              </w:rPr>
              <w:lastRenderedPageBreak/>
              <w:t>кафедра  педагогіки та психології, кафедра соціально-економічних та природничих дисциплін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 педагогіки та психології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lastRenderedPageBreak/>
              <w:t>Фізична культура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 практика в ДОЗ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03.06.2019-27.06.2019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 педагогіки та психології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Фізичне виховання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ІV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Виробнича в</w:t>
            </w:r>
          </w:p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ЗОШ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28.01.2019-08.03.2019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4AF">
              <w:rPr>
                <w:rFonts w:ascii="Times New Roman" w:eastAsia="Times New Roman" w:hAnsi="Times New Roman" w:cs="Times New Roman"/>
              </w:rPr>
              <w:t>кафедра  педагогіки та психології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pStyle w:val="22"/>
              <w:shd w:val="clear" w:color="auto" w:fill="auto"/>
              <w:spacing w:before="0" w:after="0" w:line="240" w:lineRule="auto"/>
              <w:rPr>
                <w:rFonts w:cs="Times New Roman"/>
                <w:b w:val="0"/>
                <w:sz w:val="22"/>
                <w:lang w:eastAsia="en-US"/>
              </w:rPr>
            </w:pP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pStyle w:val="1"/>
              <w:ind w:left="0" w:firstLine="0"/>
              <w:rPr>
                <w:sz w:val="22"/>
                <w:szCs w:val="22"/>
              </w:rPr>
            </w:pPr>
          </w:p>
        </w:tc>
      </w:tr>
      <w:tr w:rsidR="009C2F78" w:rsidRPr="006604AF" w:rsidTr="008742DA">
        <w:tc>
          <w:tcPr>
            <w:tcW w:w="15354" w:type="dxa"/>
            <w:gridSpan w:val="9"/>
            <w:shd w:val="clear" w:color="auto" w:fill="auto"/>
            <w:vAlign w:val="center"/>
          </w:tcPr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b/>
                <w:szCs w:val="28"/>
              </w:rPr>
            </w:pPr>
            <w:r w:rsidRPr="006604AF">
              <w:rPr>
                <w:b/>
                <w:szCs w:val="28"/>
              </w:rPr>
              <w:t>ІВАНО-ФРАНКІВСЬКИЙ КОЛЕДЖ</w:t>
            </w:r>
          </w:p>
        </w:tc>
      </w:tr>
      <w:tr w:rsidR="009C2F78" w:rsidRPr="006604AF" w:rsidTr="00796C04">
        <w:tc>
          <w:tcPr>
            <w:tcW w:w="195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Спеціальність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Назва практики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Семестр у якому проводиться практика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 xml:space="preserve">Термін практики 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(кількість тижнів)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Циклова комісія, яка забезпечує організацію та проведення практики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Керівник практики</w:t>
            </w: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4AF">
              <w:rPr>
                <w:rFonts w:ascii="Times New Roman" w:hAnsi="Times New Roman" w:cs="Times New Roman"/>
                <w:b/>
              </w:rPr>
              <w:t>Навчально-методичні матеріали, видання (автор, рік)</w:t>
            </w:r>
          </w:p>
        </w:tc>
      </w:tr>
      <w:tr w:rsidR="009C2F78" w:rsidRPr="006604AF" w:rsidTr="00706B2E">
        <w:tc>
          <w:tcPr>
            <w:tcW w:w="15354" w:type="dxa"/>
            <w:gridSpan w:val="9"/>
            <w:shd w:val="clear" w:color="auto" w:fill="auto"/>
            <w:vAlign w:val="center"/>
          </w:tcPr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9C2F78" w:rsidRPr="006604AF" w:rsidRDefault="009C2F78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(НАВЧАЛЬНІ ПРАКТИКИ)</w:t>
            </w:r>
          </w:p>
        </w:tc>
      </w:tr>
      <w:tr w:rsidR="009C2F78" w:rsidRPr="006604AF" w:rsidTr="00796C04">
        <w:tc>
          <w:tcPr>
            <w:tcW w:w="1951" w:type="dxa"/>
            <w:shd w:val="clear" w:color="auto" w:fill="auto"/>
            <w:vAlign w:val="center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5.01010201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Навчальна 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(польова)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27-31.05.2019 року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Професійної та практичної підготовки (спеціальність </w:t>
            </w:r>
            <w:r w:rsidRPr="006604AF">
              <w:rPr>
                <w:rFonts w:ascii="Times New Roman" w:hAnsi="Times New Roman" w:cs="Times New Roman"/>
              </w:rPr>
              <w:lastRenderedPageBreak/>
              <w:t>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Заступник директора коледжу з навчально-</w:t>
            </w:r>
            <w:r w:rsidRPr="006604AF">
              <w:rPr>
                <w:rFonts w:ascii="Times New Roman" w:hAnsi="Times New Roman" w:cs="Times New Roman"/>
              </w:rPr>
              <w:lastRenderedPageBreak/>
              <w:t>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Навчальна практика з природознавства (посібник для студентів вищих навчальних закладів), Сав’юк Г.П., 2018 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Програма і методичні рекомендації до проведення навчальної  практики спеціальності 5.01010201 «Початкова освіта» (упорядники Г.П.Сав’юк), 2015</w:t>
            </w:r>
          </w:p>
        </w:tc>
      </w:tr>
      <w:tr w:rsidR="009C2F78" w:rsidRPr="006604AF" w:rsidTr="00796C04">
        <w:tc>
          <w:tcPr>
            <w:tcW w:w="1951" w:type="dxa"/>
            <w:shd w:val="clear" w:color="auto" w:fill="auto"/>
            <w:vAlign w:val="center"/>
          </w:tcPr>
          <w:p w:rsidR="00796C04" w:rsidRPr="006604AF" w:rsidRDefault="00796C04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5.01010201</w:t>
            </w:r>
          </w:p>
          <w:p w:rsidR="00796C04" w:rsidRPr="006604AF" w:rsidRDefault="00796C04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  <w:p w:rsidR="009C2F78" w:rsidRPr="006604AF" w:rsidRDefault="00796C04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 «Спостереження за навчально-виховною роботою вчителя-класовода у перші дні дитини в школі»</w:t>
            </w:r>
          </w:p>
        </w:tc>
        <w:tc>
          <w:tcPr>
            <w:tcW w:w="113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01-06.09.2018 </w:t>
            </w:r>
          </w:p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9C2F78" w:rsidRPr="006604AF" w:rsidRDefault="009C2F78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практики спеціальностіі 5.01010201 «Початкова освіта» (упорядники С.Ю.Довбенко, Л.М.Прокопів, О.М.Сидорук), 2015</w:t>
            </w:r>
          </w:p>
        </w:tc>
      </w:tr>
      <w:tr w:rsidR="006C7356" w:rsidRPr="006604AF" w:rsidTr="006C2C63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«Введення в спеціальність»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17-21.12.2018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навчальної практики спеціальності 5.01010101 Дошкільна освіта» (упорядники О.Д. Селепій ., О.М. Сидорук, Л.М.Прокопів), 2016</w:t>
            </w:r>
          </w:p>
        </w:tc>
      </w:tr>
      <w:tr w:rsidR="006C7356" w:rsidRPr="006604AF" w:rsidTr="006C2C63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Навчальна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«Помічник вихователя в групах раннього і дошкільного віку»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Щосереди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05.09, 12.09, 19.09,26.09, 03.10, 1010, 17.10, 24.10, 31.10, 07.11, 14.11, 21.11, 28.11, 05.12, 12.12.2018 року 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навчальної практики спеціальності 5.01010101 Дошкільна освіта» (упорядники О.Д. Селепій ., О.М. Сидорук, Л.М.Прокопів), 2016</w:t>
            </w:r>
          </w:p>
        </w:tc>
      </w:tr>
      <w:tr w:rsidR="006C7356" w:rsidRPr="006604AF" w:rsidTr="00244926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5.02020701 Дизайн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Навчальна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«Біонічна»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13-31.05.2019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Заступник директора коледжу з навчально-виробничої </w:t>
            </w:r>
            <w:r w:rsidRPr="006604AF">
              <w:rPr>
                <w:rFonts w:ascii="Times New Roman" w:hAnsi="Times New Roman" w:cs="Times New Roman"/>
              </w:rPr>
              <w:lastRenderedPageBreak/>
              <w:t>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Програма і методичні рекомендації до проведення навчальної  практики спеціальності 5.02020701 «Дизайн» (упорядники І.В.Стребкова), 2015</w:t>
            </w:r>
          </w:p>
        </w:tc>
      </w:tr>
      <w:tr w:rsidR="006C7356" w:rsidRPr="006604AF" w:rsidTr="00244926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5.02020701 Дизайн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Навчальна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«Пленерна»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13-31.05.2019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навчальної  практики спеціальності 5.02020701 «Дизайн» (упорядники І.В.Стребкова), 2015</w:t>
            </w:r>
          </w:p>
        </w:tc>
      </w:tr>
      <w:tr w:rsidR="006C7356" w:rsidRPr="006604AF" w:rsidTr="00E17E9A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5.03040101 Правознавство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081 Право)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«Архівна»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27.05 – 07.06.2019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 (2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Фундаментальної, спеціальної, професійної та практичної підготовки (спеціальність «Право»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навчальної  практики спеціальності 5.03040101 «Правознавство» (упорядники А.Федорончук), 2016</w:t>
            </w:r>
          </w:p>
        </w:tc>
      </w:tr>
      <w:tr w:rsidR="006C7356" w:rsidRPr="006604AF" w:rsidTr="00E17E9A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5.03040101 Правознавство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081 Право)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01.02 – 14.02.2019 року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Фундаментальної, спеціальної, професійної та практичної підготовки (спеціальність «Право»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навчальної  практики спеціальності 5.03040101 «Правознавство» (упорядники І.В.Малиновська), 2015</w:t>
            </w:r>
          </w:p>
        </w:tc>
      </w:tr>
      <w:tr w:rsidR="006C7356" w:rsidRPr="006604AF" w:rsidTr="00850A4C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5.04030101 Прикладна математика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«З програмування»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03-14.12.2018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«Прикладна математика»); Математичної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навчальної  практики спеціальності 5.04030101 «Прикладна математика» (упорядники О.Й.Гейко), 2016</w:t>
            </w:r>
          </w:p>
        </w:tc>
      </w:tr>
      <w:tr w:rsidR="006C7356" w:rsidRPr="006604AF" w:rsidTr="00850A4C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5.04030101 Прикладна </w:t>
            </w:r>
            <w:r w:rsidRPr="006604AF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Навчальна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«З операційних </w:t>
            </w:r>
            <w:r w:rsidRPr="006604AF">
              <w:rPr>
                <w:rFonts w:ascii="Times New Roman" w:hAnsi="Times New Roman" w:cs="Times New Roman"/>
              </w:rPr>
              <w:lastRenderedPageBreak/>
              <w:t>систем»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20-07.06.2019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Професійної та практичної </w:t>
            </w:r>
            <w:r w:rsidRPr="006604AF">
              <w:rPr>
                <w:rFonts w:ascii="Times New Roman" w:hAnsi="Times New Roman" w:cs="Times New Roman"/>
              </w:rPr>
              <w:lastRenderedPageBreak/>
              <w:t xml:space="preserve">підготовки (спеціальність «Прикладна математика»); 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Заступник директора </w:t>
            </w:r>
            <w:r w:rsidRPr="006604AF">
              <w:rPr>
                <w:rFonts w:ascii="Times New Roman" w:hAnsi="Times New Roman" w:cs="Times New Roman"/>
              </w:rPr>
              <w:lastRenderedPageBreak/>
              <w:t>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Програма і методичні рекомендації до проведення навчальної  практики </w:t>
            </w:r>
            <w:r w:rsidRPr="006604AF">
              <w:rPr>
                <w:rFonts w:ascii="Times New Roman" w:hAnsi="Times New Roman" w:cs="Times New Roman"/>
              </w:rPr>
              <w:lastRenderedPageBreak/>
              <w:t>спеціальності 5.04030101 «Прикладна математика» (упорядники Я.Я.Никорак), 2017</w:t>
            </w:r>
          </w:p>
        </w:tc>
      </w:tr>
      <w:tr w:rsidR="006C7356" w:rsidRPr="006604AF" w:rsidTr="00850A4C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5.14010101 Готельне обслуговування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Навчальна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(1 тиждень)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Профілюючих дисциплін (спеціальність «Готельне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навчальної  практики спеціальності 5.14010101 «готельне обслуговування» (упорядники Л.М.Микитин), 2016</w:t>
            </w:r>
          </w:p>
        </w:tc>
      </w:tr>
      <w:tr w:rsidR="006C7356" w:rsidRPr="006604AF" w:rsidTr="0084267F">
        <w:tc>
          <w:tcPr>
            <w:tcW w:w="15354" w:type="dxa"/>
            <w:gridSpan w:val="9"/>
            <w:shd w:val="clear" w:color="auto" w:fill="auto"/>
            <w:vAlign w:val="center"/>
          </w:tcPr>
          <w:p w:rsidR="006C7356" w:rsidRPr="006604AF" w:rsidRDefault="006C7356" w:rsidP="006604AF">
            <w:pPr>
              <w:pStyle w:val="1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ДЕННА/ЗАОЧНА ФОРМА НАВЧАННЯ</w:t>
            </w:r>
          </w:p>
          <w:p w:rsidR="006C7356" w:rsidRPr="006604AF" w:rsidRDefault="006C7356" w:rsidP="006604AF">
            <w:pPr>
              <w:pStyle w:val="1"/>
              <w:ind w:left="0" w:firstLine="0"/>
              <w:jc w:val="center"/>
              <w:rPr>
                <w:sz w:val="22"/>
                <w:szCs w:val="22"/>
              </w:rPr>
            </w:pPr>
            <w:r w:rsidRPr="006604AF">
              <w:rPr>
                <w:b/>
                <w:sz w:val="22"/>
                <w:szCs w:val="22"/>
              </w:rPr>
              <w:t>(ВИРОБНИЧІ ПРАКТИКИ)</w:t>
            </w:r>
          </w:p>
        </w:tc>
      </w:tr>
      <w:tr w:rsidR="006C7356" w:rsidRPr="006604AF" w:rsidTr="002A57FE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5.01010201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«Позакласна та позашкільна виховна робота»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10-28.09.2018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практики спеціальностіі 5.01010201 «Початкова освіта» (упорядники С.Ю.Довбенко, Л.М.Прокопів, О.М.Сидорук), 2015</w:t>
            </w:r>
          </w:p>
        </w:tc>
      </w:tr>
      <w:tr w:rsidR="006C7356" w:rsidRPr="006604AF" w:rsidTr="002A57FE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5.01010201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«Пробні уроки та заняття в школі»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05.11-14.12.2018 року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практики спеціальностіі 5.01010201 «Початкова освіта» (упорядники С.Ю.Довбенко, Л.М.Прокопів, О.М.Сидорук), 2015</w:t>
            </w:r>
          </w:p>
        </w:tc>
      </w:tr>
      <w:tr w:rsidR="006C7356" w:rsidRPr="006604AF" w:rsidTr="00DE5E18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5.01010201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01-13.04.2019 року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Професійної та практичної підготовки (спеціальність «Початкова </w:t>
            </w:r>
            <w:r w:rsidRPr="006604AF">
              <w:rPr>
                <w:rFonts w:ascii="Times New Roman" w:hAnsi="Times New Roman" w:cs="Times New Roman"/>
              </w:rPr>
              <w:lastRenderedPageBreak/>
              <w:t>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Заступник директора коледжу з навчально-виробничої </w:t>
            </w:r>
            <w:r w:rsidRPr="006604AF">
              <w:rPr>
                <w:rFonts w:ascii="Times New Roman" w:hAnsi="Times New Roman" w:cs="Times New Roman"/>
              </w:rPr>
              <w:lastRenderedPageBreak/>
              <w:t>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Програма педагогічної практики і методичні рекомендації  до проведення практики зі спеціалізації (упорядники Р.О. Павелко, Н.А.Процишин, Т.І.Стамбульська», </w:t>
            </w:r>
            <w:r w:rsidRPr="006604AF">
              <w:rPr>
                <w:rFonts w:ascii="Times New Roman" w:hAnsi="Times New Roman" w:cs="Times New Roman"/>
              </w:rPr>
              <w:lastRenderedPageBreak/>
              <w:t>2016</w:t>
            </w:r>
          </w:p>
        </w:tc>
      </w:tr>
      <w:tr w:rsidR="006C7356" w:rsidRPr="006604AF" w:rsidTr="00DE5E18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5.01010201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Початкова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Початкова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«Безперервна»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15.04-24.05.2019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«Початкова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практики спеціальностіі 5.01010201 «Початкова освіта» (упорядники С.Ю.Довбенко, Л.М.Прокопів, О.М.Сидорук), 2015</w:t>
            </w:r>
          </w:p>
        </w:tc>
      </w:tr>
      <w:tr w:rsidR="006C7356" w:rsidRPr="006604AF" w:rsidTr="003F6674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«Пробна»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Щочетверга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07.02, 14.02, 21.02, 28.02, 07.03, 14.03, 21.03, 28.03, 04.04, 11.04, 18.04, 25.04, 02.05, 16.04, 23.04.2019 року 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 практики спеціальності 5.01010101 Дошкільна освіта» (упорядники О.Д. Селепій ., О.М. Сидорук, Л.М.Прокопів), 2015</w:t>
            </w:r>
          </w:p>
        </w:tc>
      </w:tr>
      <w:tr w:rsidR="006C7356" w:rsidRPr="006604AF" w:rsidTr="003F6674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«Літня» 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20.05-07.06.2019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 практики спеціальності 5.01010101 Дошкільна освіта» (упорядники О.Д. Селепій ., О.М. Сидорук, Л.М.Прокопів), 2015</w:t>
            </w:r>
          </w:p>
        </w:tc>
      </w:tr>
      <w:tr w:rsidR="006C7356" w:rsidRPr="006604AF" w:rsidTr="003F6674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Виробнича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«Пробна»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19.11-21.12.2018 року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(5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практики спеціальності 5.01010101 Дошкільна освіта» (упорядники О.Д. Селепій ., О.М. Сидорук, Л.М.Прокопів), 2015</w:t>
            </w:r>
          </w:p>
        </w:tc>
      </w:tr>
      <w:tr w:rsidR="006C7356" w:rsidRPr="006604AF" w:rsidTr="00633E96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«Зі спеціалізації»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08.04-19.04.2019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(2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 практики спеціальності 5.01010101 Дошкільна освіта» (упорядники О.Д. Селепій ., О.М. Сидорук, Л.М.Прокопів), 2015</w:t>
            </w:r>
          </w:p>
        </w:tc>
      </w:tr>
      <w:tr w:rsidR="006C7356" w:rsidRPr="006604AF" w:rsidTr="00633E96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5.01010101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Дошкільна освіта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012 Дошкільна освіта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 «Переддипломна»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22.04-31.05.2019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«Дошкільна освіта»)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Методичні рекомендації до проведення педагогічної  практики спеціальності 5.01010101 Дошкільна освіта» (упорядники О.Д. Селепій ., О.М. Сидорук, Л.М.Прокопів), 2015</w:t>
            </w:r>
          </w:p>
        </w:tc>
      </w:tr>
      <w:tr w:rsidR="006C7356" w:rsidRPr="006604AF" w:rsidTr="002D1672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5.02020701 Дизайн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«Технологічна»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26.11-14.12.2018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виробничої(технологічної) практики спеціальності 5.02020701 «Дизайн» (упорядники І.В.Стребкова), 2016</w:t>
            </w:r>
          </w:p>
        </w:tc>
      </w:tr>
      <w:tr w:rsidR="006C7356" w:rsidRPr="006604AF" w:rsidTr="002D1672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5.02020701 Дизайн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022 Дизайн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«Переддипломна»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13-31.05.2019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«Дизайн»)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(переддипломної) практики спеціальності 5.02020701 «Дизайн» (упорядники І.В.Стребкова), 2017</w:t>
            </w:r>
          </w:p>
        </w:tc>
      </w:tr>
      <w:tr w:rsidR="006C7356" w:rsidRPr="006604AF" w:rsidTr="00CF2456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5.03040101 Правознавство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081 Право)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01.02 – 28.02,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05.06 – 20.06.2019 року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(6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Фундаментальної, спеціальної, професійної та практичної підготовки </w:t>
            </w:r>
            <w:r w:rsidRPr="006604AF">
              <w:rPr>
                <w:rFonts w:ascii="Times New Roman" w:hAnsi="Times New Roman" w:cs="Times New Roman"/>
              </w:rPr>
              <w:lastRenderedPageBreak/>
              <w:t>(спеціальність «Право»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Заступник директора коледжу з навчально-виробничої </w:t>
            </w:r>
            <w:r w:rsidRPr="006604AF">
              <w:rPr>
                <w:rFonts w:ascii="Times New Roman" w:hAnsi="Times New Roman" w:cs="Times New Roman"/>
              </w:rPr>
              <w:lastRenderedPageBreak/>
              <w:t>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Програма і методичні рекомендації до проведення виробничої практики спеціальності 5.03040101 «правознавство» (упорядники Н.В.Савчин), 2015</w:t>
            </w:r>
          </w:p>
        </w:tc>
      </w:tr>
      <w:tr w:rsidR="006C7356" w:rsidRPr="006604AF" w:rsidTr="00620D05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5.04030101 Прикладна математика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«З проектування баз даних»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26.11-14.12.2018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Математичної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 практики спеціальності 5.04030101 «Прикладна математика» (упорядники Б.М.Дрінь), 2017</w:t>
            </w:r>
          </w:p>
        </w:tc>
      </w:tr>
      <w:tr w:rsidR="006C7356" w:rsidRPr="006604AF" w:rsidTr="00620D05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5.04030101 Прикладна математика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113 Прикладна математика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«Технологічна»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15.04-31.05.2019 року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(7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Професійної та практичної підготовки (спеціальність «Прикладна математика»); Математичної підготовки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 практики спеціальності 5.04030101 «Прикладна математика» (упорядники О.Б.Драган, М.М.Василів), 2018</w:t>
            </w:r>
          </w:p>
        </w:tc>
      </w:tr>
      <w:tr w:rsidR="006C7356" w:rsidRPr="006604AF" w:rsidTr="007B7A72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5.14010101 Готельне обслуговування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«Технологічна»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(3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Профілюючих дисциплін (спеціальність «Готельне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(технологічної)  практики спеціальності 5.14010101 «готельне обслуговування» (упорядники Л.М.Микитин), 2016</w:t>
            </w:r>
          </w:p>
        </w:tc>
      </w:tr>
      <w:tr w:rsidR="006C7356" w:rsidRPr="006604AF" w:rsidTr="007B7A72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5.14010101 Готельне обслуговування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Профілюючих дисциплін (спеціальність «Готельне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практики спеціальності 5.14010101 «готельне обслуговування» (упорядники Л.М.Микитин), 2016</w:t>
            </w:r>
          </w:p>
        </w:tc>
      </w:tr>
      <w:tr w:rsidR="006C7356" w:rsidRPr="006604AF" w:rsidTr="007B7A72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5.14010101 Готельне </w:t>
            </w:r>
            <w:r w:rsidRPr="006604AF">
              <w:rPr>
                <w:rFonts w:ascii="Times New Roman" w:hAnsi="Times New Roman" w:cs="Times New Roman"/>
              </w:rPr>
              <w:lastRenderedPageBreak/>
              <w:t xml:space="preserve">обслуговування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(8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 xml:space="preserve">Профілюючих дисциплін </w:t>
            </w:r>
            <w:r w:rsidRPr="006604AF">
              <w:rPr>
                <w:rFonts w:ascii="Times New Roman" w:hAnsi="Times New Roman" w:cs="Times New Roman"/>
              </w:rPr>
              <w:lastRenderedPageBreak/>
              <w:t>(спеціальність «Готельне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Заступник директора </w:t>
            </w:r>
            <w:r w:rsidRPr="006604AF">
              <w:rPr>
                <w:rFonts w:ascii="Times New Roman" w:hAnsi="Times New Roman" w:cs="Times New Roman"/>
              </w:rPr>
              <w:lastRenderedPageBreak/>
              <w:t>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Програма і методичні рекомендації до проведення виробничої практики </w:t>
            </w:r>
            <w:r w:rsidRPr="006604AF">
              <w:rPr>
                <w:rFonts w:ascii="Times New Roman" w:hAnsi="Times New Roman" w:cs="Times New Roman"/>
              </w:rPr>
              <w:lastRenderedPageBreak/>
              <w:t>спеціальності 5.14010101 «готельне обслуговування» (упорядники Л.М.Микитин), 2016</w:t>
            </w:r>
          </w:p>
        </w:tc>
      </w:tr>
      <w:tr w:rsidR="006C7356" w:rsidRPr="006604AF" w:rsidTr="007B7A72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lastRenderedPageBreak/>
              <w:t xml:space="preserve">5.14010101 Готельне обслуговування </w:t>
            </w:r>
          </w:p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241 Готельно-ресторанна справа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Профілюючих дисциплін (спеціальність «Готельне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практики спеціальності 5.14010101 «готельне обслуговування» (упорядники Л.М.Микитин), 2016</w:t>
            </w:r>
          </w:p>
        </w:tc>
      </w:tr>
      <w:tr w:rsidR="006C7356" w:rsidRPr="006604AF" w:rsidTr="00631850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(8 тижнів)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Профілюючих дисциплін (спеціальність «Туристичне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практики спеціальності 5.14010301 «Туристичне обслуговування» (упорядники В.Д.Блищук),2016</w:t>
            </w:r>
          </w:p>
        </w:tc>
      </w:tr>
      <w:tr w:rsidR="006C7356" w:rsidRPr="006604AF" w:rsidTr="00631850">
        <w:tc>
          <w:tcPr>
            <w:tcW w:w="1951" w:type="dxa"/>
            <w:shd w:val="clear" w:color="auto" w:fill="auto"/>
            <w:vAlign w:val="center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242 Туризм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Виробнича</w:t>
            </w:r>
          </w:p>
        </w:tc>
        <w:tc>
          <w:tcPr>
            <w:tcW w:w="113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(4 тижні)</w:t>
            </w:r>
          </w:p>
        </w:tc>
        <w:tc>
          <w:tcPr>
            <w:tcW w:w="1895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Профілюючих дисциплін (спеціальність «Туристичне обслуговування»)</w:t>
            </w:r>
          </w:p>
        </w:tc>
        <w:tc>
          <w:tcPr>
            <w:tcW w:w="1771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Заступник директора коледжу з навчально-виробничої роботи Чупровська М.Я.</w:t>
            </w:r>
          </w:p>
        </w:tc>
        <w:tc>
          <w:tcPr>
            <w:tcW w:w="3694" w:type="dxa"/>
            <w:shd w:val="clear" w:color="auto" w:fill="auto"/>
          </w:tcPr>
          <w:p w:rsidR="006C7356" w:rsidRPr="006604AF" w:rsidRDefault="006C7356" w:rsidP="006604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4AF">
              <w:rPr>
                <w:rFonts w:ascii="Times New Roman" w:hAnsi="Times New Roman" w:cs="Times New Roman"/>
              </w:rPr>
              <w:t>Програма і методичні рекомендації до проведення виробничої практики спеціальності 5.14010301 «Туристичне обслуговування» (упорядники В.Д.Блищук),2016</w:t>
            </w:r>
          </w:p>
        </w:tc>
      </w:tr>
    </w:tbl>
    <w:p w:rsidR="00314A7B" w:rsidRPr="006604AF" w:rsidRDefault="00314A7B" w:rsidP="006604AF">
      <w:pPr>
        <w:spacing w:after="0" w:line="240" w:lineRule="auto"/>
        <w:rPr>
          <w:rFonts w:ascii="Times New Roman" w:hAnsi="Times New Roman" w:cs="Times New Roman"/>
        </w:rPr>
      </w:pPr>
    </w:p>
    <w:sectPr w:rsidR="00314A7B" w:rsidRPr="006604AF" w:rsidSect="00D05FB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530A"/>
    <w:multiLevelType w:val="hybridMultilevel"/>
    <w:tmpl w:val="FC62C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>
    <w:useFELayout/>
  </w:compat>
  <w:rsids>
    <w:rsidRoot w:val="00EF5236"/>
    <w:rsid w:val="00060340"/>
    <w:rsid w:val="000B6150"/>
    <w:rsid w:val="000F24CA"/>
    <w:rsid w:val="000F7F12"/>
    <w:rsid w:val="0013465F"/>
    <w:rsid w:val="0018397C"/>
    <w:rsid w:val="0023685F"/>
    <w:rsid w:val="0023701C"/>
    <w:rsid w:val="00271B24"/>
    <w:rsid w:val="002D67BA"/>
    <w:rsid w:val="002F562E"/>
    <w:rsid w:val="00314A7B"/>
    <w:rsid w:val="00386166"/>
    <w:rsid w:val="003914A3"/>
    <w:rsid w:val="003F5709"/>
    <w:rsid w:val="00414D9B"/>
    <w:rsid w:val="004325C7"/>
    <w:rsid w:val="00471313"/>
    <w:rsid w:val="004D7D70"/>
    <w:rsid w:val="004E6D89"/>
    <w:rsid w:val="005049FB"/>
    <w:rsid w:val="0057441A"/>
    <w:rsid w:val="005841F0"/>
    <w:rsid w:val="005874FD"/>
    <w:rsid w:val="00587BEE"/>
    <w:rsid w:val="005C414E"/>
    <w:rsid w:val="006036CC"/>
    <w:rsid w:val="00644EB4"/>
    <w:rsid w:val="00652F46"/>
    <w:rsid w:val="006604AF"/>
    <w:rsid w:val="006759A5"/>
    <w:rsid w:val="006B4340"/>
    <w:rsid w:val="006C4B0F"/>
    <w:rsid w:val="006C7356"/>
    <w:rsid w:val="00701656"/>
    <w:rsid w:val="00706127"/>
    <w:rsid w:val="00744A6F"/>
    <w:rsid w:val="00765710"/>
    <w:rsid w:val="00775A95"/>
    <w:rsid w:val="007774F5"/>
    <w:rsid w:val="00796C04"/>
    <w:rsid w:val="007A2D11"/>
    <w:rsid w:val="008763D2"/>
    <w:rsid w:val="0088736D"/>
    <w:rsid w:val="008E0728"/>
    <w:rsid w:val="00902E43"/>
    <w:rsid w:val="00927127"/>
    <w:rsid w:val="00986D01"/>
    <w:rsid w:val="009B207C"/>
    <w:rsid w:val="009B6508"/>
    <w:rsid w:val="009C052A"/>
    <w:rsid w:val="009C2F78"/>
    <w:rsid w:val="009C6613"/>
    <w:rsid w:val="00A50DFF"/>
    <w:rsid w:val="00A949B5"/>
    <w:rsid w:val="00AB0146"/>
    <w:rsid w:val="00B1628E"/>
    <w:rsid w:val="00B433F9"/>
    <w:rsid w:val="00B50DD9"/>
    <w:rsid w:val="00B7294B"/>
    <w:rsid w:val="00BC34BA"/>
    <w:rsid w:val="00C44BF1"/>
    <w:rsid w:val="00C46926"/>
    <w:rsid w:val="00C50E42"/>
    <w:rsid w:val="00CA07EF"/>
    <w:rsid w:val="00CB0472"/>
    <w:rsid w:val="00CC60F8"/>
    <w:rsid w:val="00CC7579"/>
    <w:rsid w:val="00D05FB8"/>
    <w:rsid w:val="00D42C33"/>
    <w:rsid w:val="00DA2A1F"/>
    <w:rsid w:val="00DF5E12"/>
    <w:rsid w:val="00E22A07"/>
    <w:rsid w:val="00E74436"/>
    <w:rsid w:val="00EC72C1"/>
    <w:rsid w:val="00EC72F4"/>
    <w:rsid w:val="00EF2255"/>
    <w:rsid w:val="00EF28B6"/>
    <w:rsid w:val="00EF5236"/>
    <w:rsid w:val="00F13B83"/>
    <w:rsid w:val="00F52C7A"/>
    <w:rsid w:val="00F7132E"/>
    <w:rsid w:val="00F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9B"/>
  </w:style>
  <w:style w:type="paragraph" w:styleId="1">
    <w:name w:val="heading 1"/>
    <w:basedOn w:val="a"/>
    <w:next w:val="a"/>
    <w:link w:val="10"/>
    <w:qFormat/>
    <w:rsid w:val="004325C7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C469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C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1">
    <w:name w:val="Основной текст (2)_"/>
    <w:link w:val="22"/>
    <w:locked/>
    <w:rsid w:val="004325C7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5C7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/>
      <w:b/>
      <w:sz w:val="26"/>
    </w:rPr>
  </w:style>
  <w:style w:type="paragraph" w:styleId="a3">
    <w:name w:val="List Paragraph"/>
    <w:basedOn w:val="a"/>
    <w:uiPriority w:val="34"/>
    <w:qFormat/>
    <w:rsid w:val="004325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Вміст таблиці"/>
    <w:basedOn w:val="a"/>
    <w:rsid w:val="004325C7"/>
    <w:pPr>
      <w:widowControl w:val="0"/>
      <w:suppressLineNumbers/>
      <w:suppressAutoHyphens/>
      <w:spacing w:after="0" w:line="240" w:lineRule="auto"/>
    </w:pPr>
    <w:rPr>
      <w:rFonts w:ascii="Times New Roman" w:eastAsia="WenQuanYi Micro Hei" w:hAnsi="Times New Roman" w:cs="FreeSan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386166"/>
  </w:style>
  <w:style w:type="character" w:customStyle="1" w:styleId="20">
    <w:name w:val="Заголовок 2 Знак"/>
    <w:basedOn w:val="a0"/>
    <w:link w:val="2"/>
    <w:rsid w:val="00C4692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DA2A1F"/>
    <w:rPr>
      <w:color w:val="0000FF"/>
      <w:u w:val="single"/>
    </w:rPr>
  </w:style>
  <w:style w:type="paragraph" w:styleId="a6">
    <w:name w:val="Body Text Indent"/>
    <w:basedOn w:val="a"/>
    <w:link w:val="a7"/>
    <w:rsid w:val="00DA2A1F"/>
    <w:pPr>
      <w:spacing w:after="0" w:line="240" w:lineRule="auto"/>
      <w:ind w:left="141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2A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DA2A1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msonospacing0">
    <w:name w:val="msonospacing"/>
    <w:rsid w:val="0087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8873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res.ru/pages/biblio_book/" TargetMode="External"/><Relationship Id="rId5" Type="http://schemas.openxmlformats.org/officeDocument/2006/relationships/hyperlink" Target="http://www.litres.ru/pages/biblio_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68</Pages>
  <Words>69678</Words>
  <Characters>39717</Characters>
  <Application>Microsoft Office Word</Application>
  <DocSecurity>0</DocSecurity>
  <Lines>330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2018-11-06T06:54:00Z</dcterms:created>
  <dcterms:modified xsi:type="dcterms:W3CDTF">2018-11-20T09:54:00Z</dcterms:modified>
</cp:coreProperties>
</file>